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5Dark-Accent1"/>
        <w:tblpPr w:leftFromText="180" w:rightFromText="180" w:vertAnchor="page" w:horzAnchor="margin" w:tblpXSpec="center" w:tblpY="2330"/>
        <w:tblW w:w="15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35"/>
        <w:gridCol w:w="2235"/>
        <w:gridCol w:w="2235"/>
        <w:gridCol w:w="2235"/>
        <w:gridCol w:w="2235"/>
        <w:gridCol w:w="2235"/>
      </w:tblGrid>
      <w:tr w:rsidR="002B1375" w14:paraId="751EB437" w14:textId="77777777" w:rsidTr="00680EC9">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right w:val="none" w:sz="0" w:space="0" w:color="auto"/>
            </w:tcBorders>
          </w:tcPr>
          <w:p w14:paraId="5F4A6344" w14:textId="77777777" w:rsidR="002B1375" w:rsidRDefault="002B1375" w:rsidP="00680EC9"/>
        </w:tc>
        <w:tc>
          <w:tcPr>
            <w:tcW w:w="2235" w:type="dxa"/>
            <w:tcBorders>
              <w:top w:val="none" w:sz="0" w:space="0" w:color="auto"/>
              <w:left w:val="none" w:sz="0" w:space="0" w:color="auto"/>
              <w:right w:val="none" w:sz="0" w:space="0" w:color="auto"/>
            </w:tcBorders>
          </w:tcPr>
          <w:p w14:paraId="43CF231C" w14:textId="3B61D3B0" w:rsidR="002B1375" w:rsidRPr="00E42BEA" w:rsidRDefault="002B1375" w:rsidP="00680EC9">
            <w:pPr>
              <w:jc w:val="center"/>
              <w:cnfStyle w:val="100000000000" w:firstRow="1" w:lastRow="0" w:firstColumn="0" w:lastColumn="0" w:oddVBand="0" w:evenVBand="0" w:oddHBand="0" w:evenHBand="0" w:firstRowFirstColumn="0" w:firstRowLastColumn="0" w:lastRowFirstColumn="0" w:lastRowLastColumn="0"/>
              <w:rPr>
                <w:sz w:val="32"/>
                <w:szCs w:val="32"/>
              </w:rPr>
            </w:pPr>
            <w:r w:rsidRPr="00E42BEA">
              <w:rPr>
                <w:sz w:val="32"/>
                <w:szCs w:val="32"/>
              </w:rPr>
              <w:t>Autumn 1</w:t>
            </w:r>
          </w:p>
        </w:tc>
        <w:tc>
          <w:tcPr>
            <w:tcW w:w="2235" w:type="dxa"/>
            <w:tcBorders>
              <w:top w:val="none" w:sz="0" w:space="0" w:color="auto"/>
              <w:left w:val="none" w:sz="0" w:space="0" w:color="auto"/>
              <w:right w:val="none" w:sz="0" w:space="0" w:color="auto"/>
            </w:tcBorders>
          </w:tcPr>
          <w:p w14:paraId="7C82C93A" w14:textId="5B48BA6C" w:rsidR="002B1375" w:rsidRPr="00E42BEA" w:rsidRDefault="002B1375" w:rsidP="00680EC9">
            <w:pPr>
              <w:jc w:val="center"/>
              <w:cnfStyle w:val="100000000000" w:firstRow="1" w:lastRow="0" w:firstColumn="0" w:lastColumn="0" w:oddVBand="0" w:evenVBand="0" w:oddHBand="0" w:evenHBand="0" w:firstRowFirstColumn="0" w:firstRowLastColumn="0" w:lastRowFirstColumn="0" w:lastRowLastColumn="0"/>
              <w:rPr>
                <w:sz w:val="32"/>
                <w:szCs w:val="32"/>
              </w:rPr>
            </w:pPr>
            <w:r w:rsidRPr="00E42BEA">
              <w:rPr>
                <w:sz w:val="32"/>
                <w:szCs w:val="32"/>
              </w:rPr>
              <w:t>Autumn 2</w:t>
            </w:r>
          </w:p>
        </w:tc>
        <w:tc>
          <w:tcPr>
            <w:tcW w:w="2235" w:type="dxa"/>
            <w:tcBorders>
              <w:top w:val="none" w:sz="0" w:space="0" w:color="auto"/>
              <w:left w:val="none" w:sz="0" w:space="0" w:color="auto"/>
              <w:right w:val="none" w:sz="0" w:space="0" w:color="auto"/>
            </w:tcBorders>
          </w:tcPr>
          <w:p w14:paraId="406EB107" w14:textId="32BCC2C3" w:rsidR="002B1375" w:rsidRPr="00E42BEA" w:rsidRDefault="002B1375" w:rsidP="00680EC9">
            <w:pPr>
              <w:jc w:val="center"/>
              <w:cnfStyle w:val="100000000000" w:firstRow="1" w:lastRow="0" w:firstColumn="0" w:lastColumn="0" w:oddVBand="0" w:evenVBand="0" w:oddHBand="0" w:evenHBand="0" w:firstRowFirstColumn="0" w:firstRowLastColumn="0" w:lastRowFirstColumn="0" w:lastRowLastColumn="0"/>
              <w:rPr>
                <w:sz w:val="32"/>
                <w:szCs w:val="32"/>
              </w:rPr>
            </w:pPr>
            <w:r w:rsidRPr="00E42BEA">
              <w:rPr>
                <w:sz w:val="32"/>
                <w:szCs w:val="32"/>
              </w:rPr>
              <w:t>Spring 1</w:t>
            </w:r>
          </w:p>
        </w:tc>
        <w:tc>
          <w:tcPr>
            <w:tcW w:w="2235" w:type="dxa"/>
            <w:tcBorders>
              <w:top w:val="none" w:sz="0" w:space="0" w:color="auto"/>
              <w:left w:val="none" w:sz="0" w:space="0" w:color="auto"/>
              <w:right w:val="none" w:sz="0" w:space="0" w:color="auto"/>
            </w:tcBorders>
          </w:tcPr>
          <w:p w14:paraId="718A363A" w14:textId="0D8CEB86" w:rsidR="002B1375" w:rsidRPr="00E42BEA" w:rsidRDefault="002B1375" w:rsidP="00680EC9">
            <w:pPr>
              <w:jc w:val="center"/>
              <w:cnfStyle w:val="100000000000" w:firstRow="1" w:lastRow="0" w:firstColumn="0" w:lastColumn="0" w:oddVBand="0" w:evenVBand="0" w:oddHBand="0" w:evenHBand="0" w:firstRowFirstColumn="0" w:firstRowLastColumn="0" w:lastRowFirstColumn="0" w:lastRowLastColumn="0"/>
              <w:rPr>
                <w:sz w:val="32"/>
                <w:szCs w:val="32"/>
              </w:rPr>
            </w:pPr>
            <w:r w:rsidRPr="00E42BEA">
              <w:rPr>
                <w:sz w:val="32"/>
                <w:szCs w:val="32"/>
              </w:rPr>
              <w:t>Spring 2</w:t>
            </w:r>
          </w:p>
        </w:tc>
        <w:tc>
          <w:tcPr>
            <w:tcW w:w="2235" w:type="dxa"/>
            <w:tcBorders>
              <w:top w:val="none" w:sz="0" w:space="0" w:color="auto"/>
              <w:left w:val="none" w:sz="0" w:space="0" w:color="auto"/>
              <w:right w:val="none" w:sz="0" w:space="0" w:color="auto"/>
            </w:tcBorders>
          </w:tcPr>
          <w:p w14:paraId="5E4F435C" w14:textId="02BB351C" w:rsidR="002B1375" w:rsidRPr="00E42BEA" w:rsidRDefault="002B1375" w:rsidP="00680EC9">
            <w:pPr>
              <w:jc w:val="center"/>
              <w:cnfStyle w:val="100000000000" w:firstRow="1" w:lastRow="0" w:firstColumn="0" w:lastColumn="0" w:oddVBand="0" w:evenVBand="0" w:oddHBand="0" w:evenHBand="0" w:firstRowFirstColumn="0" w:firstRowLastColumn="0" w:lastRowFirstColumn="0" w:lastRowLastColumn="0"/>
              <w:rPr>
                <w:sz w:val="32"/>
                <w:szCs w:val="32"/>
              </w:rPr>
            </w:pPr>
            <w:r w:rsidRPr="00E42BEA">
              <w:rPr>
                <w:sz w:val="32"/>
                <w:szCs w:val="32"/>
              </w:rPr>
              <w:t>Summer 1</w:t>
            </w:r>
          </w:p>
        </w:tc>
        <w:tc>
          <w:tcPr>
            <w:tcW w:w="2235" w:type="dxa"/>
            <w:tcBorders>
              <w:top w:val="none" w:sz="0" w:space="0" w:color="auto"/>
              <w:left w:val="none" w:sz="0" w:space="0" w:color="auto"/>
              <w:right w:val="none" w:sz="0" w:space="0" w:color="auto"/>
            </w:tcBorders>
          </w:tcPr>
          <w:p w14:paraId="21D7F6AB" w14:textId="72091B9B" w:rsidR="002B1375" w:rsidRPr="00E42BEA" w:rsidRDefault="002B1375" w:rsidP="00680EC9">
            <w:pPr>
              <w:jc w:val="center"/>
              <w:cnfStyle w:val="100000000000" w:firstRow="1" w:lastRow="0" w:firstColumn="0" w:lastColumn="0" w:oddVBand="0" w:evenVBand="0" w:oddHBand="0" w:evenHBand="0" w:firstRowFirstColumn="0" w:firstRowLastColumn="0" w:lastRowFirstColumn="0" w:lastRowLastColumn="0"/>
              <w:rPr>
                <w:sz w:val="32"/>
                <w:szCs w:val="32"/>
              </w:rPr>
            </w:pPr>
            <w:r w:rsidRPr="00E42BEA">
              <w:rPr>
                <w:sz w:val="32"/>
                <w:szCs w:val="32"/>
              </w:rPr>
              <w:t>Summer 2</w:t>
            </w:r>
          </w:p>
        </w:tc>
      </w:tr>
      <w:tr w:rsidR="002B1375" w14:paraId="112AB8BB" w14:textId="77777777" w:rsidTr="00680EC9">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tcPr>
          <w:p w14:paraId="35F4A7BA" w14:textId="7F82739D" w:rsidR="002B1375" w:rsidRPr="00A72766" w:rsidRDefault="002B1375" w:rsidP="00680EC9">
            <w:pPr>
              <w:jc w:val="center"/>
              <w:rPr>
                <w:sz w:val="36"/>
                <w:szCs w:val="36"/>
              </w:rPr>
            </w:pPr>
            <w:r w:rsidRPr="00A72766">
              <w:rPr>
                <w:sz w:val="36"/>
                <w:szCs w:val="36"/>
              </w:rPr>
              <w:t>FS</w:t>
            </w:r>
          </w:p>
        </w:tc>
        <w:tc>
          <w:tcPr>
            <w:tcW w:w="2235" w:type="dxa"/>
            <w:shd w:val="clear" w:color="auto" w:fill="DEEAF6" w:themeFill="accent5" w:themeFillTint="33"/>
          </w:tcPr>
          <w:p w14:paraId="56352770" w14:textId="72B26D78" w:rsidR="0016726B" w:rsidRPr="00E42BEA" w:rsidRDefault="0016726B" w:rsidP="00680EC9">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Pencil Grip </w:t>
            </w:r>
          </w:p>
          <w:p w14:paraId="1ECC785A" w14:textId="77777777" w:rsidR="0016726B" w:rsidRPr="00E42BEA" w:rsidRDefault="0016726B" w:rsidP="00680EC9">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w:t>
            </w:r>
          </w:p>
          <w:p w14:paraId="25CC07BE" w14:textId="1D9D53CD" w:rsidR="0016726B" w:rsidRPr="00E42BEA" w:rsidRDefault="0016726B" w:rsidP="00680EC9">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47609716" w14:textId="77777777" w:rsidR="000163BB" w:rsidRPr="00E42BEA" w:rsidRDefault="000163BB" w:rsidP="00680EC9">
            <w:pPr>
              <w:cnfStyle w:val="000000100000" w:firstRow="0" w:lastRow="0" w:firstColumn="0" w:lastColumn="0" w:oddVBand="0" w:evenVBand="0" w:oddHBand="1" w:evenHBand="0" w:firstRowFirstColumn="0" w:firstRowLastColumn="0" w:lastRowFirstColumn="0" w:lastRowLastColumn="0"/>
              <w:rPr>
                <w:b/>
                <w:bCs/>
              </w:rPr>
            </w:pPr>
          </w:p>
          <w:p w14:paraId="5F91687E" w14:textId="77777777" w:rsidR="0016726B" w:rsidRPr="00E42BEA" w:rsidRDefault="0016726B" w:rsidP="00680EC9">
            <w:pPr>
              <w:cnfStyle w:val="000000100000" w:firstRow="0" w:lastRow="0" w:firstColumn="0" w:lastColumn="0" w:oddVBand="0" w:evenVBand="0" w:oddHBand="1" w:evenHBand="0" w:firstRowFirstColumn="0" w:firstRowLastColumn="0" w:lastRowFirstColumn="0" w:lastRowLastColumn="0"/>
              <w:rPr>
                <w:b/>
                <w:bCs/>
              </w:rPr>
            </w:pPr>
            <w:r w:rsidRPr="00E42BEA">
              <w:rPr>
                <w:b/>
                <w:bCs/>
              </w:rPr>
              <w:t>Initial sounds</w:t>
            </w:r>
          </w:p>
          <w:p w14:paraId="235E7244" w14:textId="77777777" w:rsidR="0016726B" w:rsidRPr="00E42BEA" w:rsidRDefault="0016726B" w:rsidP="00680EC9">
            <w:pPr>
              <w:cnfStyle w:val="000000100000" w:firstRow="0" w:lastRow="0" w:firstColumn="0" w:lastColumn="0" w:oddVBand="0" w:evenVBand="0" w:oddHBand="1" w:evenHBand="0" w:firstRowFirstColumn="0" w:firstRowLastColumn="0" w:lastRowFirstColumn="0" w:lastRowLastColumn="0"/>
              <w:rPr>
                <w:b/>
                <w:bCs/>
              </w:rPr>
            </w:pPr>
            <w:r w:rsidRPr="00E42BEA">
              <w:rPr>
                <w:b/>
                <w:bCs/>
              </w:rPr>
              <w:t>First 16 sounds from RWI</w:t>
            </w:r>
          </w:p>
          <w:p w14:paraId="05D36D41" w14:textId="53239E38" w:rsidR="0016726B" w:rsidRPr="00E42BEA" w:rsidRDefault="0016726B" w:rsidP="00680EC9">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43E895C6"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Pencil Grip </w:t>
            </w:r>
          </w:p>
          <w:p w14:paraId="4CC69B74"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w:t>
            </w:r>
          </w:p>
          <w:p w14:paraId="7A4698C3"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25EB0A78" w14:textId="77777777" w:rsidR="000163BB" w:rsidRPr="00E42BEA" w:rsidRDefault="000163BB" w:rsidP="0016726B">
            <w:pPr>
              <w:cnfStyle w:val="000000100000" w:firstRow="0" w:lastRow="0" w:firstColumn="0" w:lastColumn="0" w:oddVBand="0" w:evenVBand="0" w:oddHBand="1" w:evenHBand="0" w:firstRowFirstColumn="0" w:firstRowLastColumn="0" w:lastRowFirstColumn="0" w:lastRowLastColumn="0"/>
              <w:rPr>
                <w:b/>
                <w:bCs/>
              </w:rPr>
            </w:pPr>
          </w:p>
          <w:p w14:paraId="4F442296"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Initial and end sounds</w:t>
            </w:r>
          </w:p>
          <w:p w14:paraId="646CB708" w14:textId="77777777"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First 25 sounds from RWI</w:t>
            </w:r>
          </w:p>
          <w:p w14:paraId="786EE539" w14:textId="77777777"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p>
          <w:p w14:paraId="1B13128F" w14:textId="3CE626D6" w:rsidR="002B1375" w:rsidRPr="00E42BEA" w:rsidRDefault="002B1375" w:rsidP="0016726B">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3F2FB892"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Pencil Grip </w:t>
            </w:r>
          </w:p>
          <w:p w14:paraId="24C88325"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w:t>
            </w:r>
          </w:p>
          <w:p w14:paraId="3B5BEE92"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3B92D641" w14:textId="77777777" w:rsidR="000163BB" w:rsidRPr="00E42BEA" w:rsidRDefault="000163BB" w:rsidP="0016726B">
            <w:pPr>
              <w:cnfStyle w:val="000000100000" w:firstRow="0" w:lastRow="0" w:firstColumn="0" w:lastColumn="0" w:oddVBand="0" w:evenVBand="0" w:oddHBand="1" w:evenHBand="0" w:firstRowFirstColumn="0" w:firstRowLastColumn="0" w:lastRowFirstColumn="0" w:lastRowLastColumn="0"/>
              <w:rPr>
                <w:b/>
                <w:bCs/>
              </w:rPr>
            </w:pPr>
          </w:p>
          <w:p w14:paraId="2E063395" w14:textId="754F4F87" w:rsidR="000163BB" w:rsidRPr="00E42BEA" w:rsidRDefault="000163B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CVC words</w:t>
            </w:r>
          </w:p>
          <w:p w14:paraId="0D611632" w14:textId="77777777" w:rsidR="0016726B"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Common exception words (the, a, </w:t>
            </w:r>
            <w:r w:rsidR="00AC2E70" w:rsidRPr="00E42BEA">
              <w:rPr>
                <w:b/>
                <w:bCs/>
              </w:rPr>
              <w:t>and, I)</w:t>
            </w:r>
          </w:p>
          <w:p w14:paraId="0ABAA6ED" w14:textId="77777777" w:rsidR="00C03C8A" w:rsidRDefault="00C03C8A" w:rsidP="0016726B">
            <w:pPr>
              <w:cnfStyle w:val="000000100000" w:firstRow="0" w:lastRow="0" w:firstColumn="0" w:lastColumn="0" w:oddVBand="0" w:evenVBand="0" w:oddHBand="1" w:evenHBand="0" w:firstRowFirstColumn="0" w:firstRowLastColumn="0" w:lastRowFirstColumn="0" w:lastRowLastColumn="0"/>
              <w:rPr>
                <w:b/>
                <w:bCs/>
              </w:rPr>
            </w:pPr>
          </w:p>
          <w:p w14:paraId="25B8C89B" w14:textId="77777777" w:rsidR="00C03C8A" w:rsidRDefault="00C03C8A" w:rsidP="0016726B">
            <w:pPr>
              <w:cnfStyle w:val="000000100000" w:firstRow="0" w:lastRow="0" w:firstColumn="0" w:lastColumn="0" w:oddVBand="0" w:evenVBand="0" w:oddHBand="1" w:evenHBand="0" w:firstRowFirstColumn="0" w:firstRowLastColumn="0" w:lastRowFirstColumn="0" w:lastRowLastColumn="0"/>
              <w:rPr>
                <w:b/>
                <w:bCs/>
              </w:rPr>
            </w:pPr>
            <w:r>
              <w:rPr>
                <w:b/>
                <w:bCs/>
              </w:rPr>
              <w:t xml:space="preserve">The ____. </w:t>
            </w:r>
          </w:p>
          <w:p w14:paraId="01109A8D" w14:textId="77777777" w:rsidR="00C03C8A" w:rsidRDefault="00C03C8A" w:rsidP="0016726B">
            <w:pPr>
              <w:cnfStyle w:val="000000100000" w:firstRow="0" w:lastRow="0" w:firstColumn="0" w:lastColumn="0" w:oddVBand="0" w:evenVBand="0" w:oddHBand="1" w:evenHBand="0" w:firstRowFirstColumn="0" w:firstRowLastColumn="0" w:lastRowFirstColumn="0" w:lastRowLastColumn="0"/>
              <w:rPr>
                <w:b/>
                <w:bCs/>
              </w:rPr>
            </w:pPr>
            <w:r>
              <w:rPr>
                <w:b/>
                <w:bCs/>
              </w:rPr>
              <w:t>A _____.</w:t>
            </w:r>
          </w:p>
          <w:p w14:paraId="45BBB76A" w14:textId="789FDD44" w:rsidR="00C03C8A" w:rsidRPr="00E42BEA" w:rsidRDefault="00C03C8A" w:rsidP="0016726B">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3D86D544"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Pencil Grip </w:t>
            </w:r>
          </w:p>
          <w:p w14:paraId="78B05B0E"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w:t>
            </w:r>
          </w:p>
          <w:p w14:paraId="20A2219F" w14:textId="77777777"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40D2F662" w14:textId="77777777" w:rsidR="000163BB" w:rsidRPr="00E42BEA" w:rsidRDefault="000163BB" w:rsidP="0016726B">
            <w:pPr>
              <w:cnfStyle w:val="000000100000" w:firstRow="0" w:lastRow="0" w:firstColumn="0" w:lastColumn="0" w:oddVBand="0" w:evenVBand="0" w:oddHBand="1" w:evenHBand="0" w:firstRowFirstColumn="0" w:firstRowLastColumn="0" w:lastRowFirstColumn="0" w:lastRowLastColumn="0"/>
              <w:rPr>
                <w:b/>
                <w:bCs/>
              </w:rPr>
            </w:pPr>
          </w:p>
          <w:p w14:paraId="281C3C47" w14:textId="0EEAC793"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CVCC, CCVC words</w:t>
            </w:r>
          </w:p>
          <w:p w14:paraId="4A5A8CAF" w14:textId="1D2FD255" w:rsidR="00AC2E70" w:rsidRPr="00E42BEA" w:rsidRDefault="00AC2E70"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Dictation</w:t>
            </w:r>
          </w:p>
          <w:p w14:paraId="7FEEE464" w14:textId="5C87371F" w:rsidR="0016726B" w:rsidRPr="00E42BEA" w:rsidRDefault="0016726B"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Set 1 Special Friends</w:t>
            </w:r>
          </w:p>
          <w:p w14:paraId="79617549" w14:textId="4F14D72A" w:rsidR="00AC2E70" w:rsidRPr="00E42BEA" w:rsidRDefault="00AC2E70"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Common exception words (</w:t>
            </w:r>
            <w:r w:rsidR="00337FC6" w:rsidRPr="00E42BEA">
              <w:rPr>
                <w:b/>
                <w:bCs/>
              </w:rPr>
              <w:t> I, the, put, no, of, my, he)</w:t>
            </w:r>
          </w:p>
          <w:p w14:paraId="5A8329E9" w14:textId="77777777" w:rsidR="000163BB" w:rsidRPr="00E42BEA" w:rsidRDefault="000163BB" w:rsidP="0016726B">
            <w:pPr>
              <w:cnfStyle w:val="000000100000" w:firstRow="0" w:lastRow="0" w:firstColumn="0" w:lastColumn="0" w:oddVBand="0" w:evenVBand="0" w:oddHBand="1" w:evenHBand="0" w:firstRowFirstColumn="0" w:firstRowLastColumn="0" w:lastRowFirstColumn="0" w:lastRowLastColumn="0"/>
              <w:rPr>
                <w:b/>
                <w:bCs/>
              </w:rPr>
            </w:pPr>
          </w:p>
          <w:p w14:paraId="79FDAEB0" w14:textId="77777777" w:rsidR="00AC2E70" w:rsidRDefault="00AC2E70" w:rsidP="0016726B">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Full stops and finger spaces </w:t>
            </w:r>
          </w:p>
          <w:p w14:paraId="340A376A" w14:textId="77777777" w:rsidR="00C03C8A" w:rsidRDefault="00C03C8A" w:rsidP="0016726B">
            <w:pPr>
              <w:cnfStyle w:val="000000100000" w:firstRow="0" w:lastRow="0" w:firstColumn="0" w:lastColumn="0" w:oddVBand="0" w:evenVBand="0" w:oddHBand="1" w:evenHBand="0" w:firstRowFirstColumn="0" w:firstRowLastColumn="0" w:lastRowFirstColumn="0" w:lastRowLastColumn="0"/>
              <w:rPr>
                <w:b/>
                <w:bCs/>
              </w:rPr>
            </w:pPr>
          </w:p>
          <w:p w14:paraId="116C4A09"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The ____. </w:t>
            </w:r>
          </w:p>
          <w:p w14:paraId="0260F08C"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A _____.</w:t>
            </w:r>
          </w:p>
          <w:p w14:paraId="700BD80C" w14:textId="78BC7DF1" w:rsidR="00C03C8A" w:rsidRDefault="00C03C8A" w:rsidP="0016726B">
            <w:pPr>
              <w:cnfStyle w:val="000000100000" w:firstRow="0" w:lastRow="0" w:firstColumn="0" w:lastColumn="0" w:oddVBand="0" w:evenVBand="0" w:oddHBand="1" w:evenHBand="0" w:firstRowFirstColumn="0" w:firstRowLastColumn="0" w:lastRowFirstColumn="0" w:lastRowLastColumn="0"/>
              <w:rPr>
                <w:b/>
                <w:bCs/>
              </w:rPr>
            </w:pPr>
            <w:r>
              <w:rPr>
                <w:b/>
                <w:bCs/>
              </w:rPr>
              <w:t xml:space="preserve">I see a ______. </w:t>
            </w:r>
          </w:p>
          <w:p w14:paraId="7E9EDFF5" w14:textId="16ED8392" w:rsidR="00C03C8A" w:rsidRDefault="00C03C8A" w:rsidP="0016726B">
            <w:pPr>
              <w:cnfStyle w:val="000000100000" w:firstRow="0" w:lastRow="0" w:firstColumn="0" w:lastColumn="0" w:oddVBand="0" w:evenVBand="0" w:oddHBand="1" w:evenHBand="0" w:firstRowFirstColumn="0" w:firstRowLastColumn="0" w:lastRowFirstColumn="0" w:lastRowLastColumn="0"/>
              <w:rPr>
                <w:b/>
                <w:bCs/>
              </w:rPr>
            </w:pPr>
            <w:r>
              <w:rPr>
                <w:b/>
                <w:bCs/>
              </w:rPr>
              <w:t xml:space="preserve">My _______. </w:t>
            </w:r>
          </w:p>
          <w:p w14:paraId="32BB1785" w14:textId="5656EB89" w:rsidR="00C03C8A" w:rsidRDefault="00C03C8A" w:rsidP="0016726B">
            <w:pPr>
              <w:cnfStyle w:val="000000100000" w:firstRow="0" w:lastRow="0" w:firstColumn="0" w:lastColumn="0" w:oddVBand="0" w:evenVBand="0" w:oddHBand="1" w:evenHBand="0" w:firstRowFirstColumn="0" w:firstRowLastColumn="0" w:lastRowFirstColumn="0" w:lastRowLastColumn="0"/>
              <w:rPr>
                <w:b/>
                <w:bCs/>
              </w:rPr>
            </w:pPr>
            <w:r>
              <w:rPr>
                <w:b/>
                <w:bCs/>
              </w:rPr>
              <w:t xml:space="preserve">He has a ______. </w:t>
            </w:r>
          </w:p>
          <w:p w14:paraId="4D783194" w14:textId="27838F6A" w:rsidR="00C03C8A" w:rsidRPr="00E42BEA" w:rsidRDefault="00C03C8A" w:rsidP="0016726B">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70B3B417" w14:textId="77777777" w:rsidR="00AC2E70" w:rsidRPr="00E42BEA" w:rsidRDefault="00AC2E70"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Pencil Grip </w:t>
            </w:r>
          </w:p>
          <w:p w14:paraId="3910D762" w14:textId="77777777" w:rsidR="00AC2E70" w:rsidRPr="00E42BEA" w:rsidRDefault="00AC2E70"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w:t>
            </w:r>
          </w:p>
          <w:p w14:paraId="56239C59" w14:textId="77777777" w:rsidR="00AC2E70" w:rsidRPr="00E42BEA" w:rsidRDefault="00AC2E70"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5D288A3D" w14:textId="77777777" w:rsidR="000163BB" w:rsidRPr="00E42BEA" w:rsidRDefault="000163BB" w:rsidP="00AC2E70">
            <w:pPr>
              <w:cnfStyle w:val="000000100000" w:firstRow="0" w:lastRow="0" w:firstColumn="0" w:lastColumn="0" w:oddVBand="0" w:evenVBand="0" w:oddHBand="1" w:evenHBand="0" w:firstRowFirstColumn="0" w:firstRowLastColumn="0" w:lastRowFirstColumn="0" w:lastRowLastColumn="0"/>
              <w:rPr>
                <w:b/>
                <w:bCs/>
              </w:rPr>
            </w:pPr>
          </w:p>
          <w:p w14:paraId="24315CD5" w14:textId="6CF28443" w:rsidR="000163BB" w:rsidRPr="00E42BEA" w:rsidRDefault="000163BB"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Dictation</w:t>
            </w:r>
          </w:p>
          <w:p w14:paraId="5275E72D" w14:textId="1032824A" w:rsidR="000163BB" w:rsidRPr="00E42BEA" w:rsidRDefault="000163BB"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Proofread</w:t>
            </w:r>
          </w:p>
          <w:p w14:paraId="3D28AFFF" w14:textId="35318390" w:rsidR="00337FC6" w:rsidRPr="00E42BEA" w:rsidRDefault="00337FC6"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Independent writing</w:t>
            </w:r>
          </w:p>
          <w:p w14:paraId="27D26A68" w14:textId="4CC92083" w:rsidR="00AC2E70" w:rsidRPr="00E42BEA" w:rsidRDefault="000163BB"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First 6 </w:t>
            </w:r>
            <w:r w:rsidR="00AC2E70" w:rsidRPr="00E42BEA">
              <w:rPr>
                <w:b/>
                <w:bCs/>
              </w:rPr>
              <w:t xml:space="preserve">Set 2 </w:t>
            </w:r>
            <w:r w:rsidRPr="00E42BEA">
              <w:rPr>
                <w:b/>
                <w:bCs/>
              </w:rPr>
              <w:t>sounds</w:t>
            </w:r>
          </w:p>
          <w:p w14:paraId="2321796E" w14:textId="6CBC5D99" w:rsidR="00337FC6" w:rsidRPr="00E42BEA" w:rsidRDefault="00AC2E70"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Common exception words </w:t>
            </w:r>
            <w:r w:rsidR="00337FC6" w:rsidRPr="00E42BEA">
              <w:rPr>
                <w:b/>
                <w:bCs/>
              </w:rPr>
              <w:t>(the, your, said, I, my, you, no, put, he, be)</w:t>
            </w:r>
          </w:p>
          <w:p w14:paraId="105605C6" w14:textId="77777777" w:rsidR="000163BB" w:rsidRPr="00E42BEA" w:rsidRDefault="000163BB" w:rsidP="00AC2E70">
            <w:pPr>
              <w:cnfStyle w:val="000000100000" w:firstRow="0" w:lastRow="0" w:firstColumn="0" w:lastColumn="0" w:oddVBand="0" w:evenVBand="0" w:oddHBand="1" w:evenHBand="0" w:firstRowFirstColumn="0" w:firstRowLastColumn="0" w:lastRowFirstColumn="0" w:lastRowLastColumn="0"/>
              <w:rPr>
                <w:b/>
                <w:bCs/>
              </w:rPr>
            </w:pPr>
          </w:p>
          <w:p w14:paraId="345C9E5F" w14:textId="77777777" w:rsidR="00AC2E70" w:rsidRDefault="00AC2E70" w:rsidP="00AC2E70">
            <w:pPr>
              <w:cnfStyle w:val="000000100000" w:firstRow="0" w:lastRow="0" w:firstColumn="0" w:lastColumn="0" w:oddVBand="0" w:evenVBand="0" w:oddHBand="1" w:evenHBand="0" w:firstRowFirstColumn="0" w:firstRowLastColumn="0" w:lastRowFirstColumn="0" w:lastRowLastColumn="0"/>
              <w:rPr>
                <w:b/>
                <w:bCs/>
              </w:rPr>
            </w:pPr>
            <w:r w:rsidRPr="00E42BEA">
              <w:rPr>
                <w:b/>
                <w:bCs/>
              </w:rPr>
              <w:t>Full stops, finger spaces and capital letters</w:t>
            </w:r>
          </w:p>
          <w:p w14:paraId="5873BBCA" w14:textId="77777777" w:rsidR="00C03C8A" w:rsidRDefault="00C03C8A" w:rsidP="00AC2E70">
            <w:pPr>
              <w:cnfStyle w:val="000000100000" w:firstRow="0" w:lastRow="0" w:firstColumn="0" w:lastColumn="0" w:oddVBand="0" w:evenVBand="0" w:oddHBand="1" w:evenHBand="0" w:firstRowFirstColumn="0" w:firstRowLastColumn="0" w:lastRowFirstColumn="0" w:lastRowLastColumn="0"/>
              <w:rPr>
                <w:b/>
                <w:bCs/>
              </w:rPr>
            </w:pPr>
          </w:p>
          <w:p w14:paraId="513E08D6"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The ____. </w:t>
            </w:r>
          </w:p>
          <w:p w14:paraId="53E5E09E"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A _____.</w:t>
            </w:r>
          </w:p>
          <w:p w14:paraId="34E6F64D"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I see a ______. </w:t>
            </w:r>
          </w:p>
          <w:p w14:paraId="1B83A6D7"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My _______. </w:t>
            </w:r>
          </w:p>
          <w:p w14:paraId="24A448CB"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He has a ______. </w:t>
            </w:r>
          </w:p>
          <w:p w14:paraId="1712CCF7" w14:textId="558828BB" w:rsidR="00C03C8A" w:rsidRPr="00E42BEA" w:rsidRDefault="00C03C8A" w:rsidP="00AC2E70">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4059B684" w14:textId="77777777"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Pencil Grip </w:t>
            </w:r>
          </w:p>
          <w:p w14:paraId="4CBBB4DB" w14:textId="77777777"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w:t>
            </w:r>
          </w:p>
          <w:p w14:paraId="58160A4D" w14:textId="77777777"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490ABBFF" w14:textId="77777777"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p>
          <w:p w14:paraId="60961685" w14:textId="769D8754"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Set 2 sounds</w:t>
            </w:r>
          </w:p>
          <w:p w14:paraId="7DDB06DF" w14:textId="4EBB1C34"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Dictation</w:t>
            </w:r>
          </w:p>
          <w:p w14:paraId="78EAD164" w14:textId="5EDCA035"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Proofread</w:t>
            </w:r>
          </w:p>
          <w:p w14:paraId="4C891B65" w14:textId="10D31762" w:rsidR="00337FC6" w:rsidRPr="00E42BEA" w:rsidRDefault="00337FC6" w:rsidP="00337FC6">
            <w:pPr>
              <w:cnfStyle w:val="000000100000" w:firstRow="0" w:lastRow="0" w:firstColumn="0" w:lastColumn="0" w:oddVBand="0" w:evenVBand="0" w:oddHBand="1" w:evenHBand="0" w:firstRowFirstColumn="0" w:firstRowLastColumn="0" w:lastRowFirstColumn="0" w:lastRowLastColumn="0"/>
              <w:rPr>
                <w:b/>
                <w:bCs/>
              </w:rPr>
            </w:pPr>
            <w:r w:rsidRPr="00E42BEA">
              <w:rPr>
                <w:b/>
                <w:bCs/>
              </w:rPr>
              <w:t>Independent writing</w:t>
            </w:r>
          </w:p>
          <w:p w14:paraId="636FEACD" w14:textId="35E8FD1F"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Common exception words </w:t>
            </w:r>
            <w:r w:rsidR="00337FC6" w:rsidRPr="00E42BEA">
              <w:rPr>
                <w:b/>
                <w:bCs/>
              </w:rPr>
              <w:t>(the, your, said, I, my, you, no, put, he, be)</w:t>
            </w:r>
          </w:p>
          <w:p w14:paraId="541AD459" w14:textId="77777777" w:rsidR="000163BB" w:rsidRPr="00E42BEA" w:rsidRDefault="000163BB" w:rsidP="000163BB">
            <w:pPr>
              <w:cnfStyle w:val="000000100000" w:firstRow="0" w:lastRow="0" w:firstColumn="0" w:lastColumn="0" w:oddVBand="0" w:evenVBand="0" w:oddHBand="1" w:evenHBand="0" w:firstRowFirstColumn="0" w:firstRowLastColumn="0" w:lastRowFirstColumn="0" w:lastRowLastColumn="0"/>
              <w:rPr>
                <w:b/>
                <w:bCs/>
              </w:rPr>
            </w:pPr>
          </w:p>
          <w:p w14:paraId="2A49BBAB" w14:textId="77777777" w:rsidR="002B1375" w:rsidRDefault="000163BB" w:rsidP="000163BB">
            <w:pPr>
              <w:cnfStyle w:val="000000100000" w:firstRow="0" w:lastRow="0" w:firstColumn="0" w:lastColumn="0" w:oddVBand="0" w:evenVBand="0" w:oddHBand="1" w:evenHBand="0" w:firstRowFirstColumn="0" w:firstRowLastColumn="0" w:lastRowFirstColumn="0" w:lastRowLastColumn="0"/>
              <w:rPr>
                <w:b/>
                <w:bCs/>
              </w:rPr>
            </w:pPr>
            <w:r w:rsidRPr="00E42BEA">
              <w:rPr>
                <w:b/>
                <w:bCs/>
              </w:rPr>
              <w:t>Full stops, finger spaces and capital letters</w:t>
            </w:r>
          </w:p>
          <w:p w14:paraId="543D0C3F" w14:textId="77777777" w:rsidR="00C03C8A" w:rsidRDefault="00C03C8A" w:rsidP="000163BB">
            <w:pPr>
              <w:cnfStyle w:val="000000100000" w:firstRow="0" w:lastRow="0" w:firstColumn="0" w:lastColumn="0" w:oddVBand="0" w:evenVBand="0" w:oddHBand="1" w:evenHBand="0" w:firstRowFirstColumn="0" w:firstRowLastColumn="0" w:lastRowFirstColumn="0" w:lastRowLastColumn="0"/>
              <w:rPr>
                <w:b/>
                <w:bCs/>
              </w:rPr>
            </w:pPr>
          </w:p>
          <w:p w14:paraId="450BBDF4"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The ____. </w:t>
            </w:r>
          </w:p>
          <w:p w14:paraId="6E831726"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A _____.</w:t>
            </w:r>
          </w:p>
          <w:p w14:paraId="361C0105"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I see a ______. </w:t>
            </w:r>
          </w:p>
          <w:p w14:paraId="6B5FEC2A"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My _______. </w:t>
            </w:r>
          </w:p>
          <w:p w14:paraId="59F3EECF" w14:textId="77777777" w:rsidR="00C03C8A" w:rsidRDefault="00C03C8A" w:rsidP="00C03C8A">
            <w:pPr>
              <w:cnfStyle w:val="000000100000" w:firstRow="0" w:lastRow="0" w:firstColumn="0" w:lastColumn="0" w:oddVBand="0" w:evenVBand="0" w:oddHBand="1" w:evenHBand="0" w:firstRowFirstColumn="0" w:firstRowLastColumn="0" w:lastRowFirstColumn="0" w:lastRowLastColumn="0"/>
              <w:rPr>
                <w:b/>
                <w:bCs/>
              </w:rPr>
            </w:pPr>
            <w:r>
              <w:rPr>
                <w:b/>
                <w:bCs/>
              </w:rPr>
              <w:t xml:space="preserve">He has a ______. </w:t>
            </w:r>
          </w:p>
          <w:p w14:paraId="474DDD2C" w14:textId="578FB5E1" w:rsidR="00C03C8A" w:rsidRPr="00E42BEA" w:rsidRDefault="00C03C8A" w:rsidP="000163BB">
            <w:pPr>
              <w:cnfStyle w:val="000000100000" w:firstRow="0" w:lastRow="0" w:firstColumn="0" w:lastColumn="0" w:oddVBand="0" w:evenVBand="0" w:oddHBand="1" w:evenHBand="0" w:firstRowFirstColumn="0" w:firstRowLastColumn="0" w:lastRowFirstColumn="0" w:lastRowLastColumn="0"/>
              <w:rPr>
                <w:b/>
                <w:bCs/>
              </w:rPr>
            </w:pPr>
          </w:p>
        </w:tc>
      </w:tr>
      <w:tr w:rsidR="00E42BEA" w14:paraId="1DBE28C9" w14:textId="77777777" w:rsidTr="00680EC9">
        <w:trPr>
          <w:trHeight w:val="1088"/>
        </w:trPr>
        <w:tc>
          <w:tcPr>
            <w:cnfStyle w:val="001000000000" w:firstRow="0" w:lastRow="0" w:firstColumn="1" w:lastColumn="0" w:oddVBand="0" w:evenVBand="0" w:oddHBand="0" w:evenHBand="0" w:firstRowFirstColumn="0" w:firstRowLastColumn="0" w:lastRowFirstColumn="0" w:lastRowLastColumn="0"/>
            <w:tcW w:w="2235" w:type="dxa"/>
          </w:tcPr>
          <w:p w14:paraId="2EFD85F2" w14:textId="5E4ECE62" w:rsidR="00E42BEA" w:rsidRPr="00A72766" w:rsidRDefault="00E42BEA" w:rsidP="00E42BEA">
            <w:pPr>
              <w:jc w:val="center"/>
              <w:rPr>
                <w:sz w:val="36"/>
                <w:szCs w:val="36"/>
              </w:rPr>
            </w:pPr>
            <w:r w:rsidRPr="00A72766">
              <w:rPr>
                <w:sz w:val="36"/>
                <w:szCs w:val="36"/>
              </w:rPr>
              <w:t>Y1</w:t>
            </w:r>
          </w:p>
        </w:tc>
        <w:tc>
          <w:tcPr>
            <w:tcW w:w="2235" w:type="dxa"/>
            <w:shd w:val="clear" w:color="auto" w:fill="DEEAF6" w:themeFill="accent5" w:themeFillTint="33"/>
          </w:tcPr>
          <w:p w14:paraId="6FEA76E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xml:space="preserve">Pencil Grip </w:t>
            </w:r>
          </w:p>
          <w:p w14:paraId="10E0BA17" w14:textId="5757855D"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(lowercase and uppercase)</w:t>
            </w:r>
          </w:p>
          <w:p w14:paraId="184FB822"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4557B78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5128CBA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Set 2 sounds</w:t>
            </w:r>
          </w:p>
          <w:p w14:paraId="251A7B93"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Dictation</w:t>
            </w:r>
          </w:p>
          <w:p w14:paraId="04037413"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Proofread</w:t>
            </w:r>
          </w:p>
          <w:p w14:paraId="13889CD3"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Independent writing</w:t>
            </w:r>
          </w:p>
          <w:p w14:paraId="3DDDC3BD" w14:textId="153E883A"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Common exception words (the, a, do, to, today, of,</w:t>
            </w:r>
          </w:p>
          <w:p w14:paraId="7FAAFF6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said, says, are, were, was,</w:t>
            </w:r>
          </w:p>
          <w:p w14:paraId="5E13FE4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is, his, has, I, you, your,</w:t>
            </w:r>
          </w:p>
          <w:p w14:paraId="400F0C76"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they, be, he, me, she, we,</w:t>
            </w:r>
          </w:p>
          <w:p w14:paraId="1C5DF1D2"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roofErr w:type="spellStart"/>
            <w:r w:rsidRPr="00E42BEA">
              <w:rPr>
                <w:b/>
                <w:bCs/>
              </w:rPr>
              <w:t>no</w:t>
            </w:r>
            <w:proofErr w:type="spellEnd"/>
            <w:r w:rsidRPr="00E42BEA">
              <w:rPr>
                <w:b/>
                <w:bCs/>
              </w:rPr>
              <w:t>, go, so, by, my, here,</w:t>
            </w:r>
          </w:p>
          <w:p w14:paraId="5B12CEC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there, where, love, come,</w:t>
            </w:r>
          </w:p>
          <w:p w14:paraId="7B9422DA"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some, one, once, ask,</w:t>
            </w:r>
          </w:p>
          <w:p w14:paraId="7D09EE9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friend, school, put, push,</w:t>
            </w:r>
          </w:p>
          <w:p w14:paraId="7AF50CA9" w14:textId="038EB83C"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pull, full, house, our)</w:t>
            </w:r>
          </w:p>
          <w:p w14:paraId="25F3B093"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4F086E9A" w14:textId="10C9B093"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Full stops, finger spaces and capital letters</w:t>
            </w:r>
          </w:p>
        </w:tc>
        <w:tc>
          <w:tcPr>
            <w:tcW w:w="2235" w:type="dxa"/>
            <w:shd w:val="clear" w:color="auto" w:fill="DEEAF6" w:themeFill="accent5" w:themeFillTint="33"/>
          </w:tcPr>
          <w:p w14:paraId="22AA6D0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 xml:space="preserve">Pencil Grip </w:t>
            </w:r>
          </w:p>
          <w:p w14:paraId="7F269DD4" w14:textId="7F28D5D9"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(lowercase and uppercase)</w:t>
            </w:r>
          </w:p>
          <w:p w14:paraId="0781D5D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1AF63EE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73D7DF8F" w14:textId="4109CBE9"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Set 2 sounds</w:t>
            </w:r>
          </w:p>
          <w:p w14:paraId="3BA8614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Dictation</w:t>
            </w:r>
          </w:p>
          <w:p w14:paraId="45A8525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Proofread</w:t>
            </w:r>
          </w:p>
          <w:p w14:paraId="656B5E8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Independent writing</w:t>
            </w:r>
          </w:p>
          <w:p w14:paraId="25D3A39E" w14:textId="68DC7D2D"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Common exception words (the, a, do, to, today, of,</w:t>
            </w:r>
          </w:p>
          <w:p w14:paraId="43389B9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said, says, are, were, was,</w:t>
            </w:r>
          </w:p>
          <w:p w14:paraId="6DB6F79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is, his, has, I, you, your,</w:t>
            </w:r>
          </w:p>
          <w:p w14:paraId="1F44DA4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they, be, he, me, she, we,</w:t>
            </w:r>
          </w:p>
          <w:p w14:paraId="2F76DD31"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roofErr w:type="spellStart"/>
            <w:r w:rsidRPr="00E42BEA">
              <w:rPr>
                <w:b/>
                <w:bCs/>
              </w:rPr>
              <w:t>no</w:t>
            </w:r>
            <w:proofErr w:type="spellEnd"/>
            <w:r w:rsidRPr="00E42BEA">
              <w:rPr>
                <w:b/>
                <w:bCs/>
              </w:rPr>
              <w:t>, go, so, by, my, here,</w:t>
            </w:r>
          </w:p>
          <w:p w14:paraId="7E105CE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there, where, love, come,</w:t>
            </w:r>
          </w:p>
          <w:p w14:paraId="54C88A9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some, one, once, ask,</w:t>
            </w:r>
          </w:p>
          <w:p w14:paraId="2C79B51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friend, school, put, push,</w:t>
            </w:r>
          </w:p>
          <w:p w14:paraId="5426402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pull, full, house, our)</w:t>
            </w:r>
          </w:p>
          <w:p w14:paraId="6316E844" w14:textId="5A78D6FD"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00D9568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01740C7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Full stops, finger spaces and capital letters</w:t>
            </w:r>
          </w:p>
          <w:p w14:paraId="5C0E91C2"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Question marks</w:t>
            </w:r>
          </w:p>
          <w:p w14:paraId="35FAB49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Exclamation marks</w:t>
            </w:r>
          </w:p>
          <w:p w14:paraId="1187F40C" w14:textId="2CD8C951"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tc>
        <w:tc>
          <w:tcPr>
            <w:tcW w:w="2235" w:type="dxa"/>
            <w:shd w:val="clear" w:color="auto" w:fill="DEEAF6" w:themeFill="accent5" w:themeFillTint="33"/>
          </w:tcPr>
          <w:p w14:paraId="34064256"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 xml:space="preserve">Pencil Grip </w:t>
            </w:r>
          </w:p>
          <w:p w14:paraId="6F2BB97A" w14:textId="213EAB9F"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(lowercase and uppercase)</w:t>
            </w:r>
          </w:p>
          <w:p w14:paraId="7B776E2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2FCA0A0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74EEFD50" w14:textId="4E234041"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First 6 Set 3 sounds</w:t>
            </w:r>
          </w:p>
          <w:p w14:paraId="0F78D94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Dictation</w:t>
            </w:r>
          </w:p>
          <w:p w14:paraId="2A3546E6"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Proofread</w:t>
            </w:r>
          </w:p>
          <w:p w14:paraId="58EDBCE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Independent writing</w:t>
            </w:r>
          </w:p>
          <w:p w14:paraId="3E39F14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Common exception words (the, a, do, to, today, of,</w:t>
            </w:r>
          </w:p>
          <w:p w14:paraId="4FEAA7F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said, says, are, were, was,</w:t>
            </w:r>
          </w:p>
          <w:p w14:paraId="783B2AF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is, his, has, I, you, your,</w:t>
            </w:r>
          </w:p>
          <w:p w14:paraId="10EB227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they, be, he, me, she, we,</w:t>
            </w:r>
          </w:p>
          <w:p w14:paraId="2795EAA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roofErr w:type="spellStart"/>
            <w:r w:rsidRPr="00E42BEA">
              <w:rPr>
                <w:b/>
                <w:bCs/>
              </w:rPr>
              <w:t>no</w:t>
            </w:r>
            <w:proofErr w:type="spellEnd"/>
            <w:r w:rsidRPr="00E42BEA">
              <w:rPr>
                <w:b/>
                <w:bCs/>
              </w:rPr>
              <w:t>, go, so, by, my, here,</w:t>
            </w:r>
          </w:p>
          <w:p w14:paraId="3D57BDB8"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there, where, love, come,</w:t>
            </w:r>
          </w:p>
          <w:p w14:paraId="6A16066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some, one, once, ask,</w:t>
            </w:r>
          </w:p>
          <w:p w14:paraId="6A0046A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friend, school, put, push,</w:t>
            </w:r>
          </w:p>
          <w:p w14:paraId="27A2649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pull, full, house, our)</w:t>
            </w:r>
          </w:p>
          <w:p w14:paraId="33757BA2" w14:textId="1BF976A8"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3D14BDC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6EE65513"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Full stops, finger spaces and capital letters</w:t>
            </w:r>
          </w:p>
          <w:p w14:paraId="3C57C16A"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Question marks</w:t>
            </w:r>
          </w:p>
          <w:p w14:paraId="10B22F78"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Exclamation marks</w:t>
            </w:r>
          </w:p>
          <w:p w14:paraId="2B209CF2" w14:textId="17349710"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Adjectives</w:t>
            </w:r>
          </w:p>
        </w:tc>
        <w:tc>
          <w:tcPr>
            <w:tcW w:w="2235" w:type="dxa"/>
            <w:shd w:val="clear" w:color="auto" w:fill="DEEAF6" w:themeFill="accent5" w:themeFillTint="33"/>
          </w:tcPr>
          <w:p w14:paraId="38ADD94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 xml:space="preserve">Pencil Grip </w:t>
            </w:r>
          </w:p>
          <w:p w14:paraId="00744498" w14:textId="5B19B2D1"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(lowercase and uppercase)</w:t>
            </w:r>
          </w:p>
          <w:p w14:paraId="0778349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29874A1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4633597F" w14:textId="1EC4981C"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Set 3 sounds</w:t>
            </w:r>
          </w:p>
          <w:p w14:paraId="3AFD313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Dictation</w:t>
            </w:r>
          </w:p>
          <w:p w14:paraId="1E57006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Proofread</w:t>
            </w:r>
          </w:p>
          <w:p w14:paraId="0AB8147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Independent writing</w:t>
            </w:r>
          </w:p>
          <w:p w14:paraId="1CFB36D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Common exception words (the, a, do, to, today, of,</w:t>
            </w:r>
          </w:p>
          <w:p w14:paraId="6C732972"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said, says, are, were, was,</w:t>
            </w:r>
          </w:p>
          <w:p w14:paraId="1909F0B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is, his, has, I, you, your,</w:t>
            </w:r>
          </w:p>
          <w:p w14:paraId="2D64E238"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they, be, he, me, she, we,</w:t>
            </w:r>
          </w:p>
          <w:p w14:paraId="12473F3C"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roofErr w:type="spellStart"/>
            <w:r w:rsidRPr="00E42BEA">
              <w:rPr>
                <w:b/>
                <w:bCs/>
              </w:rPr>
              <w:t>no</w:t>
            </w:r>
            <w:proofErr w:type="spellEnd"/>
            <w:r w:rsidRPr="00E42BEA">
              <w:rPr>
                <w:b/>
                <w:bCs/>
              </w:rPr>
              <w:t>, go, so, by, my, here,</w:t>
            </w:r>
          </w:p>
          <w:p w14:paraId="52519FD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there, where, love, come,</w:t>
            </w:r>
          </w:p>
          <w:p w14:paraId="206CBF3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some, one, once, ask,</w:t>
            </w:r>
          </w:p>
          <w:p w14:paraId="06EF590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friend, school, put, push,</w:t>
            </w:r>
          </w:p>
          <w:p w14:paraId="27361032"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pull, full, house, our)</w:t>
            </w:r>
          </w:p>
          <w:p w14:paraId="52F5DBEA" w14:textId="601814AC"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3D02932C"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26D4DFC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Full stops, finger spaces and capital letters</w:t>
            </w:r>
          </w:p>
          <w:p w14:paraId="4F9A3C4C"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Question marks</w:t>
            </w:r>
          </w:p>
          <w:p w14:paraId="2658E0CC"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Exclamation marks</w:t>
            </w:r>
          </w:p>
          <w:p w14:paraId="46588CF7" w14:textId="3751DDE0"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Nouns</w:t>
            </w:r>
          </w:p>
        </w:tc>
        <w:tc>
          <w:tcPr>
            <w:tcW w:w="2235" w:type="dxa"/>
            <w:shd w:val="clear" w:color="auto" w:fill="DEEAF6" w:themeFill="accent5" w:themeFillTint="33"/>
          </w:tcPr>
          <w:p w14:paraId="6BF1CAE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 xml:space="preserve">Pencil Grip </w:t>
            </w:r>
          </w:p>
          <w:p w14:paraId="3602F1B1" w14:textId="57C6BF82"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(lowercase and uppercase)</w:t>
            </w:r>
          </w:p>
          <w:p w14:paraId="29FED61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3066F79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7934EBD0" w14:textId="5BA29C51"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Longer words (including suffixes and prefixes)</w:t>
            </w:r>
          </w:p>
          <w:p w14:paraId="7E477ED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Dictation</w:t>
            </w:r>
          </w:p>
          <w:p w14:paraId="17DA4771"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Proofread</w:t>
            </w:r>
          </w:p>
          <w:p w14:paraId="2BF3703A"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Independent writing</w:t>
            </w:r>
          </w:p>
          <w:p w14:paraId="47D0F74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Common exception words (the, a, do, to, today, of,</w:t>
            </w:r>
          </w:p>
          <w:p w14:paraId="36AC515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said, says, are, were, was,</w:t>
            </w:r>
          </w:p>
          <w:p w14:paraId="0BB84C12"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is, his, has, I, you, your,</w:t>
            </w:r>
          </w:p>
          <w:p w14:paraId="384B187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they, be, he, me, she, we,</w:t>
            </w:r>
          </w:p>
          <w:p w14:paraId="33F77E5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roofErr w:type="spellStart"/>
            <w:r w:rsidRPr="00E42BEA">
              <w:rPr>
                <w:b/>
                <w:bCs/>
              </w:rPr>
              <w:t>no</w:t>
            </w:r>
            <w:proofErr w:type="spellEnd"/>
            <w:r w:rsidRPr="00E42BEA">
              <w:rPr>
                <w:b/>
                <w:bCs/>
              </w:rPr>
              <w:t>, go, so, by, my, here,</w:t>
            </w:r>
          </w:p>
          <w:p w14:paraId="38B62D3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there, where, love, come,</w:t>
            </w:r>
          </w:p>
          <w:p w14:paraId="3FF16282"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some, one, once, ask,</w:t>
            </w:r>
          </w:p>
          <w:p w14:paraId="2A5CF2AA"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friend, school, put, push,</w:t>
            </w:r>
          </w:p>
          <w:p w14:paraId="4AD62AA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pull, full, house, our)</w:t>
            </w:r>
          </w:p>
          <w:p w14:paraId="3525210F" w14:textId="152EA8FA"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6C721AE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70801E8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Full stops, finger spaces and capital letters</w:t>
            </w:r>
          </w:p>
          <w:p w14:paraId="7E205431"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Question marks</w:t>
            </w:r>
          </w:p>
          <w:p w14:paraId="394AE7B1"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Exclamation marks</w:t>
            </w:r>
          </w:p>
          <w:p w14:paraId="102EFDBC"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Nouns</w:t>
            </w:r>
          </w:p>
          <w:p w14:paraId="26D6D9E8"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xml:space="preserve">Verbs </w:t>
            </w:r>
          </w:p>
          <w:p w14:paraId="4E24B287" w14:textId="77502764"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Adjectives</w:t>
            </w:r>
          </w:p>
        </w:tc>
        <w:tc>
          <w:tcPr>
            <w:tcW w:w="2235" w:type="dxa"/>
            <w:shd w:val="clear" w:color="auto" w:fill="DEEAF6" w:themeFill="accent5" w:themeFillTint="33"/>
          </w:tcPr>
          <w:p w14:paraId="516FFCC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Goldilocks and Just the One Bear</w:t>
            </w:r>
          </w:p>
          <w:p w14:paraId="50412E6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6F9D92D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E42BEA">
              <w:rPr>
                <w:b/>
                <w:bCs/>
                <w:u w:val="single"/>
              </w:rPr>
              <w:t>Spoken language:</w:t>
            </w:r>
          </w:p>
          <w:p w14:paraId="0B16F3C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Listen and respond</w:t>
            </w:r>
          </w:p>
          <w:p w14:paraId="0A9329FC"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 Ask relevant questions</w:t>
            </w:r>
          </w:p>
          <w:p w14:paraId="4ABE525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Build vocabulary</w:t>
            </w:r>
          </w:p>
          <w:p w14:paraId="026A548A"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Participate in discussions, presentations, performances, role play, improvisations</w:t>
            </w:r>
          </w:p>
          <w:p w14:paraId="4439DFB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and debates</w:t>
            </w:r>
          </w:p>
          <w:p w14:paraId="7B474D8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797769F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E42BEA">
              <w:rPr>
                <w:b/>
                <w:bCs/>
                <w:u w:val="single"/>
              </w:rPr>
              <w:t>Reading comprehension:</w:t>
            </w:r>
          </w:p>
          <w:p w14:paraId="752A4FF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Become familiar with key stories, fairy tales and traditional tales</w:t>
            </w:r>
          </w:p>
          <w:p w14:paraId="734BED48"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Retell stories and consider their particular characteristics</w:t>
            </w:r>
          </w:p>
          <w:p w14:paraId="42DAE8E7"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xml:space="preserve">• Make inferences on the basis of what is being said and done </w:t>
            </w:r>
          </w:p>
          <w:p w14:paraId="6325C89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xml:space="preserve">• Predict what might happen on the basis of what has been read so far </w:t>
            </w:r>
          </w:p>
          <w:p w14:paraId="3B8D77E3"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Participate in discussion about what has been read to them</w:t>
            </w:r>
          </w:p>
          <w:p w14:paraId="3D3D254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6DCC8250"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E42BEA">
              <w:rPr>
                <w:b/>
                <w:bCs/>
                <w:u w:val="single"/>
              </w:rPr>
              <w:t xml:space="preserve">Writing composition: </w:t>
            </w:r>
          </w:p>
          <w:p w14:paraId="59B02F9F"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lastRenderedPageBreak/>
              <w:t>• Re-read what they have written and check that it makes sense</w:t>
            </w:r>
          </w:p>
          <w:p w14:paraId="571FCAA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Discuss what has been written with the teacher or other pupils</w:t>
            </w:r>
          </w:p>
          <w:p w14:paraId="79ADD44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Read writing aloud clearly enough to be heard by peers and the teacher</w:t>
            </w:r>
          </w:p>
          <w:p w14:paraId="1CB5E52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Spell words containing phonemes already taught</w:t>
            </w:r>
          </w:p>
          <w:p w14:paraId="092449DB"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Spell common exception words</w:t>
            </w:r>
          </w:p>
          <w:p w14:paraId="50321DB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2DABCAE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E42BEA">
              <w:rPr>
                <w:b/>
                <w:bCs/>
                <w:u w:val="single"/>
              </w:rPr>
              <w:t>Writing Outcome:</w:t>
            </w:r>
          </w:p>
          <w:p w14:paraId="336C7BE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To write a non-chronological report about bears</w:t>
            </w:r>
          </w:p>
          <w:p w14:paraId="629DE69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5EA4EFD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Common exception words (the, a, do, to, today, of,</w:t>
            </w:r>
          </w:p>
          <w:p w14:paraId="7892375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said, says, are, were, was,</w:t>
            </w:r>
          </w:p>
          <w:p w14:paraId="1C62DB5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is, his, has, I, you, your,</w:t>
            </w:r>
          </w:p>
          <w:p w14:paraId="1784F8C4"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they, be, he, me, she, we,</w:t>
            </w:r>
          </w:p>
          <w:p w14:paraId="6348231C"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roofErr w:type="spellStart"/>
            <w:r w:rsidRPr="00E42BEA">
              <w:rPr>
                <w:b/>
                <w:bCs/>
              </w:rPr>
              <w:lastRenderedPageBreak/>
              <w:t>no</w:t>
            </w:r>
            <w:proofErr w:type="spellEnd"/>
            <w:r w:rsidRPr="00E42BEA">
              <w:rPr>
                <w:b/>
                <w:bCs/>
              </w:rPr>
              <w:t>, go, so, by, my, here,</w:t>
            </w:r>
          </w:p>
          <w:p w14:paraId="6177D3F1"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there, where, love, come,</w:t>
            </w:r>
          </w:p>
          <w:p w14:paraId="4D0ABE8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some, one, once, ask,</w:t>
            </w:r>
          </w:p>
          <w:p w14:paraId="303C5C8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friend, school, put, push,</w:t>
            </w:r>
          </w:p>
          <w:p w14:paraId="16B6307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pull, full, house, our)</w:t>
            </w:r>
          </w:p>
          <w:p w14:paraId="71F4CF9E"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42C3557D"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 xml:space="preserve">Pencil Grip </w:t>
            </w:r>
          </w:p>
          <w:p w14:paraId="5AB368E9"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(lowercase and uppercase)</w:t>
            </w:r>
          </w:p>
          <w:p w14:paraId="2FCC9DF1"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0EFAB375" w14:textId="77777777"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p w14:paraId="70E1B3DD" w14:textId="3294DC30" w:rsidR="00E42BEA" w:rsidRPr="00E42BEA" w:rsidRDefault="00E42BEA" w:rsidP="00E42BEA">
            <w:pPr>
              <w:cnfStyle w:val="000000000000" w:firstRow="0" w:lastRow="0" w:firstColumn="0" w:lastColumn="0" w:oddVBand="0" w:evenVBand="0" w:oddHBand="0" w:evenHBand="0" w:firstRowFirstColumn="0" w:firstRowLastColumn="0" w:lastRowFirstColumn="0" w:lastRowLastColumn="0"/>
              <w:rPr>
                <w:b/>
                <w:bCs/>
              </w:rPr>
            </w:pPr>
          </w:p>
        </w:tc>
      </w:tr>
      <w:tr w:rsidR="00E42BEA" w14:paraId="3F5ED36F" w14:textId="77777777" w:rsidTr="00680EC9">
        <w:trPr>
          <w:cnfStyle w:val="000000100000" w:firstRow="0" w:lastRow="0" w:firstColumn="0" w:lastColumn="0" w:oddVBand="0" w:evenVBand="0" w:oddHBand="1" w:evenHBand="0" w:firstRowFirstColumn="0" w:firstRowLastColumn="0" w:lastRowFirstColumn="0" w:lastRowLastColumn="0"/>
          <w:trHeight w:val="1047"/>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tcPr>
          <w:p w14:paraId="232F7878" w14:textId="7AA5F2F7" w:rsidR="00E42BEA" w:rsidRPr="00A72766" w:rsidRDefault="00E42BEA" w:rsidP="00E42BEA">
            <w:pPr>
              <w:jc w:val="center"/>
              <w:rPr>
                <w:sz w:val="36"/>
                <w:szCs w:val="36"/>
              </w:rPr>
            </w:pPr>
            <w:r w:rsidRPr="00A72766">
              <w:rPr>
                <w:sz w:val="36"/>
                <w:szCs w:val="36"/>
              </w:rPr>
              <w:lastRenderedPageBreak/>
              <w:t>Y2</w:t>
            </w:r>
          </w:p>
        </w:tc>
        <w:tc>
          <w:tcPr>
            <w:tcW w:w="2235" w:type="dxa"/>
            <w:shd w:val="clear" w:color="auto" w:fill="DEEAF6" w:themeFill="accent5" w:themeFillTint="33"/>
          </w:tcPr>
          <w:p w14:paraId="5F49848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Troll Swap</w:t>
            </w:r>
          </w:p>
          <w:p w14:paraId="226D29E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50ED18A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Spoken language:</w:t>
            </w:r>
          </w:p>
          <w:p w14:paraId="32D765B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Listen and respond</w:t>
            </w:r>
          </w:p>
          <w:p w14:paraId="0C659C9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Build vocabulary</w:t>
            </w:r>
          </w:p>
          <w:p w14:paraId="3134D31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Give well-structured descriptions, explanations and narratives</w:t>
            </w:r>
          </w:p>
          <w:p w14:paraId="52925CA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Participate in discussions, presentations, performances, role play, improvisations</w:t>
            </w:r>
          </w:p>
          <w:p w14:paraId="53F9BAA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and debates</w:t>
            </w:r>
          </w:p>
          <w:p w14:paraId="2E7A6AC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95FA43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lastRenderedPageBreak/>
              <w:t>Reading comprehension:</w:t>
            </w:r>
          </w:p>
          <w:p w14:paraId="552BD43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Discuss the sequence of events in books and how items of information are related</w:t>
            </w:r>
          </w:p>
          <w:p w14:paraId="0D78C34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Make inferences on the basis of what is being said and done </w:t>
            </w:r>
          </w:p>
          <w:p w14:paraId="6CE771D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Answer and ask questions</w:t>
            </w:r>
          </w:p>
          <w:p w14:paraId="060683F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Predict what might happen on the basis of what has been read so far</w:t>
            </w:r>
          </w:p>
          <w:p w14:paraId="4302871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Participate in discussion about books, poems and other works</w:t>
            </w:r>
          </w:p>
          <w:p w14:paraId="5305FCD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Explain and discuss their understanding of books, poems and other material</w:t>
            </w:r>
          </w:p>
          <w:p w14:paraId="27C26CE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68D8796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composition:</w:t>
            </w:r>
          </w:p>
          <w:p w14:paraId="53B5AFE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Write narratives about personal experiences and those of others (real and </w:t>
            </w:r>
          </w:p>
          <w:p w14:paraId="7C29B15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fictional)</w:t>
            </w:r>
          </w:p>
          <w:p w14:paraId="6686406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Write down ideas, key words, new vocabulary</w:t>
            </w:r>
          </w:p>
          <w:p w14:paraId="4762C1B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Encapsulate what is to be written, sentence by sentence</w:t>
            </w:r>
          </w:p>
          <w:p w14:paraId="32AE1F5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Make simple additions, revisions and corrections (greater depth only)</w:t>
            </w:r>
          </w:p>
          <w:p w14:paraId="5CF5E7C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Evaluate writing with the teacher and other pupils</w:t>
            </w:r>
          </w:p>
          <w:p w14:paraId="60C8E76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Re-read to check that writing makes sense and that verbs to indicate time are </w:t>
            </w:r>
          </w:p>
          <w:p w14:paraId="1663144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used correctly and consistently</w:t>
            </w:r>
          </w:p>
          <w:p w14:paraId="720E56F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Proof-read to check for errors in spelling, grammar and punctuation</w:t>
            </w:r>
          </w:p>
          <w:p w14:paraId="2B2B13C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Plan or say out loud what is going to be written about</w:t>
            </w:r>
          </w:p>
          <w:p w14:paraId="2EA28F3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D5DD7C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outcome:</w:t>
            </w:r>
          </w:p>
          <w:p w14:paraId="042AAA4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To write a story based upon the model text using the pupils’ ideas for characters</w:t>
            </w:r>
          </w:p>
          <w:p w14:paraId="73D260B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68D55C4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 xml:space="preserve">Greater depth writing outcome: </w:t>
            </w:r>
          </w:p>
          <w:p w14:paraId="69FC873F" w14:textId="17DD6A8F"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To write a story about any two contrasting characters who swap places</w:t>
            </w:r>
          </w:p>
          <w:p w14:paraId="244DAE4B" w14:textId="53242B84"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DA6509A" w14:textId="606F0221"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6D2A13B1" w14:textId="0242584D"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Common exception words (door, floor, poor, because, find, kind, mind, behind, child, children, wild, climb, most, only, both, old, cold, gold, hold, told, every, everybody, even, great, break, steak, pretty, beautiful, after, fast, last, past, father, class, grass, pass, plant, path, bath, hour, move, prove, improve, sure, sugar, eye, could, should, would, who, whole, any, many, clothes, busy, people, water, again, half, money, Mr, Mrs, parents, Christmas)</w:t>
            </w:r>
          </w:p>
          <w:p w14:paraId="4642442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BC0C6C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 (lowercase and uppercase)</w:t>
            </w:r>
          </w:p>
          <w:p w14:paraId="2D95D945" w14:textId="68BCE8FB"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5C418C6B" w14:textId="44E3AB29"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cr/>
            </w:r>
          </w:p>
          <w:p w14:paraId="6F2D5813" w14:textId="200507F1"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59B4DE6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xml:space="preserve">The Owl Who Was </w:t>
            </w:r>
            <w:proofErr w:type="spellStart"/>
            <w:r w:rsidRPr="00E42BEA">
              <w:rPr>
                <w:b/>
                <w:bCs/>
              </w:rPr>
              <w:t>Araid</w:t>
            </w:r>
            <w:proofErr w:type="spellEnd"/>
            <w:r w:rsidRPr="00E42BEA">
              <w:rPr>
                <w:b/>
                <w:bCs/>
              </w:rPr>
              <w:t xml:space="preserve"> of the Dark</w:t>
            </w:r>
          </w:p>
          <w:p w14:paraId="0AC5071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43AD9F8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Spoken language:</w:t>
            </w:r>
          </w:p>
          <w:p w14:paraId="76CDAAE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Listen and respond</w:t>
            </w:r>
          </w:p>
          <w:p w14:paraId="4B23185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Ask relevant questions</w:t>
            </w:r>
          </w:p>
          <w:p w14:paraId="1C6AB91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Build vocabulary</w:t>
            </w:r>
          </w:p>
          <w:p w14:paraId="454AC91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Maintain attention and participate actively in collaborative conversations </w:t>
            </w:r>
          </w:p>
          <w:p w14:paraId="61118A9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8FE99C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Reading comprehension:</w:t>
            </w:r>
          </w:p>
          <w:p w14:paraId="5A5E0F6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xml:space="preserve">• Discuss the sequence of events in books and how items of information are related </w:t>
            </w:r>
          </w:p>
          <w:p w14:paraId="6580DCF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Read non-fiction books that are structured in different ways</w:t>
            </w:r>
          </w:p>
          <w:p w14:paraId="1BAA030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Draw on what is already known or on background information and vocabulary </w:t>
            </w:r>
          </w:p>
          <w:p w14:paraId="6443748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provided by the teacher</w:t>
            </w:r>
          </w:p>
          <w:p w14:paraId="0AD9DCA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Make inferences on the basis of what is being said and done</w:t>
            </w:r>
          </w:p>
          <w:p w14:paraId="62F286F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Answer and ask questions</w:t>
            </w:r>
          </w:p>
          <w:p w14:paraId="0D30E0E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Participate in discussion about books, poems and other works</w:t>
            </w:r>
          </w:p>
          <w:p w14:paraId="27313E6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Explain and discuss their understanding of books, poems and other material</w:t>
            </w:r>
          </w:p>
          <w:p w14:paraId="27340DF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1308DC6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composition:</w:t>
            </w:r>
          </w:p>
          <w:p w14:paraId="55FC382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for different purposes</w:t>
            </w:r>
          </w:p>
          <w:p w14:paraId="4804119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Make simple additions, revisions and corrections (greater depth only)</w:t>
            </w:r>
          </w:p>
          <w:p w14:paraId="5F24396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Evaluate writing with the teacher and other pupils</w:t>
            </w:r>
          </w:p>
          <w:p w14:paraId="0BBC0DC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Proof-read to check for errors in spelling, grammar and punctuation</w:t>
            </w:r>
          </w:p>
          <w:p w14:paraId="486A26F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Read aloud with intonation</w:t>
            </w:r>
          </w:p>
          <w:p w14:paraId="2B65EC7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002D21B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outcome:</w:t>
            </w:r>
          </w:p>
          <w:p w14:paraId="5E7341D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To write a fact sheet about owls using information gathered from the text</w:t>
            </w:r>
          </w:p>
          <w:p w14:paraId="06B0F50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4DB5BAD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 xml:space="preserve">Greater depth writing outcome: </w:t>
            </w:r>
          </w:p>
          <w:p w14:paraId="4FCD3F5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To have greater choice in how to represent the information for example, in the choice of </w:t>
            </w:r>
          </w:p>
          <w:p w14:paraId="19149B1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layout and sub-headings used</w:t>
            </w:r>
          </w:p>
          <w:p w14:paraId="5697062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080C8B1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662FEAE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Common exception words (door, floor, poor, because, find, kind, mind, behind, child, children, wild, climb, most, only, both, old, cold, gold, hold, told, every, everybody, even, great, break, steak, pretty, beautiful, after, fast, last, past, father, class, grass, pass, plant, path, bath, hour, move, prove, improve, sure, sugar, eye, could, should, would, who, whole, any, many, clothes, busy, people, water, again, half, money, Mr, Mrs, parents, Christmas)</w:t>
            </w:r>
          </w:p>
          <w:p w14:paraId="34A1851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5379A77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 (lowercase and uppercase)</w:t>
            </w:r>
          </w:p>
          <w:p w14:paraId="7D19BA9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3998D1DB" w14:textId="6441B4F8"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587C6CB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The Dragon Machine</w:t>
            </w:r>
          </w:p>
          <w:p w14:paraId="3863BF0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65A3ACB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Spoken language:</w:t>
            </w:r>
          </w:p>
          <w:p w14:paraId="532574B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Ask relevant questions</w:t>
            </w:r>
          </w:p>
          <w:p w14:paraId="5EFA9B7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Build vocabulary</w:t>
            </w:r>
          </w:p>
          <w:p w14:paraId="4F2A228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Articulate and justify answers</w:t>
            </w:r>
          </w:p>
          <w:p w14:paraId="1E7B852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Use spoken language: speculating, hypothesising, imagining and exploring ideas</w:t>
            </w:r>
          </w:p>
          <w:p w14:paraId="03AF5F5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9EA4FD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Reading comprehension:</w:t>
            </w:r>
          </w:p>
          <w:p w14:paraId="2D06023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Check the text makes sense</w:t>
            </w:r>
          </w:p>
          <w:p w14:paraId="5A909FD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Make inferences on the basis of what is being said and done</w:t>
            </w:r>
          </w:p>
          <w:p w14:paraId="7952135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Answer and ask questions</w:t>
            </w:r>
          </w:p>
          <w:p w14:paraId="5CBBD41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Predict what might happen on the basis of what has been read so far</w:t>
            </w:r>
          </w:p>
          <w:p w14:paraId="2CC3F26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43681C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composition:</w:t>
            </w:r>
          </w:p>
          <w:p w14:paraId="6A1C8F0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Plan or say out loud what is going to be written about</w:t>
            </w:r>
          </w:p>
          <w:p w14:paraId="64A79EC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down ideas, key words, new vocabulary</w:t>
            </w:r>
          </w:p>
          <w:p w14:paraId="0D837B6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Encapsulate what is to be written, sentence by sentence</w:t>
            </w:r>
          </w:p>
          <w:p w14:paraId="08221E5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Make simple additions, revisions and corrections </w:t>
            </w:r>
          </w:p>
          <w:p w14:paraId="1FF20BF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Evaluate writing with the teacher and other pupils</w:t>
            </w:r>
          </w:p>
          <w:p w14:paraId="23C1532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Re-read to check that writing makes sense and that verbs to indicate time are used </w:t>
            </w:r>
          </w:p>
          <w:p w14:paraId="4A9FCBE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correctly and consistently</w:t>
            </w:r>
          </w:p>
          <w:p w14:paraId="6F5DEA0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Proof-read to check for errors in spelling, grammar and punctuation </w:t>
            </w:r>
          </w:p>
          <w:p w14:paraId="00E8069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Read aloud with intonation</w:t>
            </w:r>
          </w:p>
          <w:p w14:paraId="6051354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676CD8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outcome:</w:t>
            </w:r>
          </w:p>
          <w:p w14:paraId="36B6767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To write a story based upon the model text using own ideas for a change of character and </w:t>
            </w:r>
          </w:p>
          <w:p w14:paraId="10EBEB0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Machine</w:t>
            </w:r>
          </w:p>
          <w:p w14:paraId="45A45B0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4D454CE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 xml:space="preserve">Greater depth writing outcome: </w:t>
            </w:r>
          </w:p>
          <w:p w14:paraId="76A3EB3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To write the story in first person from new character’s point of view to allow for description </w:t>
            </w:r>
          </w:p>
          <w:p w14:paraId="71308BF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of emotions and viewpoint throughout the story</w:t>
            </w:r>
          </w:p>
          <w:p w14:paraId="027C1FC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112241E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1BE3A7F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Common exception words (door, floor, poor, because, find, kind, mind, behind, </w:t>
            </w:r>
            <w:r w:rsidRPr="00E42BEA">
              <w:rPr>
                <w:b/>
                <w:bCs/>
              </w:rPr>
              <w:lastRenderedPageBreak/>
              <w:t>child, children, wild, climb, most, only, both, old, cold, gold, hold, told, every, everybody, even, great, break, steak, pretty, beautiful, after, fast, last, past, father, class, grass, pass, plant, path, bath, hour, move, prove, improve, sure, sugar, eye, could, should, would, who, whole, any, many, clothes, busy, people, water, again, half, money, Mr, Mrs, parents, Christmas)</w:t>
            </w:r>
          </w:p>
          <w:p w14:paraId="60B2DA0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4864385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 (lowercase and uppercase)</w:t>
            </w:r>
          </w:p>
          <w:p w14:paraId="47D1E84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36B78943" w14:textId="6A47478E"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1C2E836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Major Glad, Major Dizzy</w:t>
            </w:r>
          </w:p>
          <w:p w14:paraId="3F74909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5DAC55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Spoken language:</w:t>
            </w:r>
          </w:p>
          <w:p w14:paraId="64D1A36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Listen and respond</w:t>
            </w:r>
          </w:p>
          <w:p w14:paraId="59775A2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Ask relevant questions</w:t>
            </w:r>
          </w:p>
          <w:p w14:paraId="52CA3D9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Build vocabulary</w:t>
            </w:r>
          </w:p>
          <w:p w14:paraId="33A8D4B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Participate in discussions, presentations, performances, role play, improvisations</w:t>
            </w:r>
          </w:p>
          <w:p w14:paraId="6EF65A8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and debates</w:t>
            </w:r>
          </w:p>
          <w:p w14:paraId="7BFC079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0EBD2E1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Reading comprehension:</w:t>
            </w:r>
          </w:p>
          <w:p w14:paraId="0A9ECFC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Read non-fiction books that are structured in different ways</w:t>
            </w:r>
          </w:p>
          <w:p w14:paraId="0996A6F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Discuss and clarify the meaning of words</w:t>
            </w:r>
          </w:p>
          <w:p w14:paraId="7390341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Answer and ask questions</w:t>
            </w:r>
          </w:p>
          <w:p w14:paraId="7E2C02F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Predict what might happen on the basis of what has been read so far</w:t>
            </w:r>
          </w:p>
          <w:p w14:paraId="797AB40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Explain and discuss their understanding of books, poems and other material</w:t>
            </w:r>
          </w:p>
          <w:p w14:paraId="7359DCA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597266E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composition:</w:t>
            </w:r>
          </w:p>
          <w:p w14:paraId="14E2985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narratives about personal experiences and those of others (real or fictional)</w:t>
            </w:r>
          </w:p>
          <w:p w14:paraId="53FB151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poetry</w:t>
            </w:r>
          </w:p>
          <w:p w14:paraId="6264611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Plan or say out loud what is going to be written about</w:t>
            </w:r>
          </w:p>
          <w:p w14:paraId="3FED1AA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down ideas, key words, new vocabulary</w:t>
            </w:r>
          </w:p>
          <w:p w14:paraId="0625339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Encapsulate what is to be written, sentence by sentence</w:t>
            </w:r>
          </w:p>
          <w:p w14:paraId="5C39126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xml:space="preserve">• Make simple additions, revisions and corrections </w:t>
            </w:r>
          </w:p>
          <w:p w14:paraId="1483DE8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Evaluate writing with the teacher and other pupils</w:t>
            </w:r>
          </w:p>
          <w:p w14:paraId="21FB894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Re-read to check that writing makes sense and that verbs to indicate time are used </w:t>
            </w:r>
          </w:p>
          <w:p w14:paraId="49CD314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correctly and consistently</w:t>
            </w:r>
          </w:p>
          <w:p w14:paraId="5FE8EA4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Proof-read to check for errors in spelling, grammar and punctuation</w:t>
            </w:r>
          </w:p>
          <w:p w14:paraId="057186E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6F52351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outcome:</w:t>
            </w:r>
          </w:p>
          <w:p w14:paraId="3FCAE0D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To write a recount of historical events from the text from Major Glad’s point of view</w:t>
            </w:r>
          </w:p>
          <w:p w14:paraId="6521325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4595D67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Greater depth writing outcome:</w:t>
            </w:r>
          </w:p>
          <w:p w14:paraId="1731851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Include in the diary how Major Dizzy felt. What did Major Glad notice about him?</w:t>
            </w:r>
          </w:p>
          <w:p w14:paraId="34F0B34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5E8740B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Common exception words (door, floor, </w:t>
            </w:r>
            <w:r w:rsidRPr="00E42BEA">
              <w:rPr>
                <w:b/>
                <w:bCs/>
              </w:rPr>
              <w:lastRenderedPageBreak/>
              <w:t>poor, because, find, kind, mind, behind, child, children, wild, climb, most, only, both, old, cold, gold, hold, told, every, everybody, even, great, break, steak, pretty, beautiful, after, fast, last, past, father, class, grass, pass, plant, path, bath, hour, move, prove, improve, sure, sugar, eye, could, should, would, who, whole, any, many, clothes, busy, people, water, again, half, money, Mr, Mrs, parents, Christmas)</w:t>
            </w:r>
          </w:p>
          <w:p w14:paraId="72BBE12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CBA9B65" w14:textId="20860EDA"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 (</w:t>
            </w:r>
            <w:r w:rsidR="00AB4E8E">
              <w:rPr>
                <w:b/>
                <w:bCs/>
              </w:rPr>
              <w:t>pre cursive</w:t>
            </w:r>
            <w:r w:rsidRPr="00E42BEA">
              <w:rPr>
                <w:b/>
                <w:bCs/>
              </w:rPr>
              <w:t>)</w:t>
            </w:r>
          </w:p>
          <w:p w14:paraId="0DE84AE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3A19ACDA" w14:textId="1119D72D"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00CF0E0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The Last Wolf</w:t>
            </w:r>
          </w:p>
          <w:p w14:paraId="225A1ED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65E51C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Spoken language:</w:t>
            </w:r>
          </w:p>
          <w:p w14:paraId="1B74610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Articulate and justify answers</w:t>
            </w:r>
          </w:p>
          <w:p w14:paraId="5ABB130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Maintain attention and participate in collaborative conversations</w:t>
            </w:r>
          </w:p>
          <w:p w14:paraId="55D6947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Speak audibly and fluently</w:t>
            </w:r>
          </w:p>
          <w:p w14:paraId="240A82A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Participate in discussions, presentations, performances, role play, improvisations</w:t>
            </w:r>
          </w:p>
          <w:p w14:paraId="4243305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and debates</w:t>
            </w:r>
          </w:p>
          <w:p w14:paraId="26A1394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121EB52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Reading comprehension:</w:t>
            </w:r>
          </w:p>
          <w:p w14:paraId="3F177B2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Listen to, discuss and express views about a wide range of books at a level beyond </w:t>
            </w:r>
          </w:p>
          <w:p w14:paraId="02DC113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that which can be read independently</w:t>
            </w:r>
          </w:p>
          <w:p w14:paraId="4F8D052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Become familiar with and re-tell a wider range of traditional tales</w:t>
            </w:r>
          </w:p>
          <w:p w14:paraId="700AABE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Recognise simple recurring literary language</w:t>
            </w:r>
          </w:p>
          <w:p w14:paraId="64711FB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Draw on what is already known and on background information and vocabulary </w:t>
            </w:r>
          </w:p>
          <w:p w14:paraId="62D9CFC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provided by the teacher</w:t>
            </w:r>
          </w:p>
          <w:p w14:paraId="5905A0A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Predict what might happen on the basis of what has been read so far</w:t>
            </w:r>
          </w:p>
          <w:p w14:paraId="47F1BEF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038442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composition:</w:t>
            </w:r>
          </w:p>
          <w:p w14:paraId="299B630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Write narratives about personal experiences and </w:t>
            </w:r>
            <w:r w:rsidRPr="00E42BEA">
              <w:rPr>
                <w:b/>
                <w:bCs/>
              </w:rPr>
              <w:lastRenderedPageBreak/>
              <w:t xml:space="preserve">those of others (real and </w:t>
            </w:r>
          </w:p>
          <w:p w14:paraId="4932319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fictional)</w:t>
            </w:r>
          </w:p>
          <w:p w14:paraId="25A492D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about real events</w:t>
            </w:r>
          </w:p>
          <w:p w14:paraId="35A1418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for different purposes</w:t>
            </w:r>
          </w:p>
          <w:p w14:paraId="065BBD9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Plan or say out loud what is going to be written about</w:t>
            </w:r>
          </w:p>
          <w:p w14:paraId="0884689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Make simple additions, revisions and corrections </w:t>
            </w:r>
          </w:p>
          <w:p w14:paraId="5AAD984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Evaluate writing with the teacher and other pupils</w:t>
            </w:r>
          </w:p>
          <w:p w14:paraId="50B724A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Re-read to check that writing makes sense and that verbs to indicate time are used</w:t>
            </w:r>
          </w:p>
          <w:p w14:paraId="1D05B3C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ECE60A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outcome:</w:t>
            </w:r>
          </w:p>
          <w:p w14:paraId="4E5E1F6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To write a letter in role persuading characters to save the trees</w:t>
            </w:r>
          </w:p>
          <w:p w14:paraId="0BE7E30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59FD3BE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Greater depth writing outcome:</w:t>
            </w:r>
          </w:p>
          <w:p w14:paraId="3FB0B92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To write a letter as themselves persuading local </w:t>
            </w:r>
            <w:r w:rsidRPr="00E42BEA">
              <w:rPr>
                <w:b/>
                <w:bCs/>
              </w:rPr>
              <w:lastRenderedPageBreak/>
              <w:t>people to save the trees</w:t>
            </w:r>
          </w:p>
          <w:p w14:paraId="671C31B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513FF38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Common exception words (door, floor, poor, because, find, kind, mind, behind, child, children, wild, climb, most, only, both, old, cold, gold, hold, told, every, everybody, even, great, break, steak, pretty, beautiful, after, fast, last, past, father, class, grass, pass, plant, path, bath, hour, move, prove, improve, sure, sugar, eye, could, should, would, who, whole, any, many, clothes, busy, people, water, again, half, money, Mr, Mrs, parents, Christmas)</w:t>
            </w:r>
          </w:p>
          <w:p w14:paraId="3156F5C7"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BD908E3" w14:textId="77777777" w:rsidR="00AB4E8E" w:rsidRPr="00E42BEA"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09E2E74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0608F50D" w14:textId="3FACAE92"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tc>
        <w:tc>
          <w:tcPr>
            <w:tcW w:w="2235" w:type="dxa"/>
            <w:shd w:val="clear" w:color="auto" w:fill="DEEAF6" w:themeFill="accent5" w:themeFillTint="33"/>
          </w:tcPr>
          <w:p w14:paraId="14DF53B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xml:space="preserve">Grandad’s Secret Giant </w:t>
            </w:r>
          </w:p>
          <w:p w14:paraId="569A93E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0327EBC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Spoken language:</w:t>
            </w:r>
          </w:p>
          <w:p w14:paraId="2D8C8D8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Give well-structured descriptions, explanations and narratives</w:t>
            </w:r>
          </w:p>
          <w:p w14:paraId="041F41C8"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Listen and respond</w:t>
            </w:r>
          </w:p>
          <w:p w14:paraId="3E2B3AD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Ask relevant questions</w:t>
            </w:r>
          </w:p>
          <w:p w14:paraId="1B7C67B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Participate in discussions, presentations, performances, role play, improvisations</w:t>
            </w:r>
          </w:p>
          <w:p w14:paraId="0EA4117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and debates</w:t>
            </w:r>
          </w:p>
          <w:p w14:paraId="473E6289"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3F5701F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Reading comprehension:</w:t>
            </w:r>
          </w:p>
          <w:p w14:paraId="07F3B65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Discuss the sequence of events in books and how items of information are related</w:t>
            </w:r>
          </w:p>
          <w:p w14:paraId="2BA76F1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Make inferences on the basis of what is being said and done</w:t>
            </w:r>
          </w:p>
          <w:p w14:paraId="515CA6E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Ask and answer questions</w:t>
            </w:r>
          </w:p>
          <w:p w14:paraId="6A7AFF6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Predict what might happen on the basis of what has been read so far</w:t>
            </w:r>
          </w:p>
          <w:p w14:paraId="0BA5AB7A"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Listen to, discuss and express views about a wide range of books at a level beyond </w:t>
            </w:r>
          </w:p>
          <w:p w14:paraId="6DB0279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that which can be read independently</w:t>
            </w:r>
          </w:p>
          <w:p w14:paraId="19EC5FAB"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1C1EEE6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composition:</w:t>
            </w:r>
          </w:p>
          <w:p w14:paraId="69AD9420"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poetry</w:t>
            </w:r>
          </w:p>
          <w:p w14:paraId="4318893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for different purposes</w:t>
            </w:r>
          </w:p>
          <w:p w14:paraId="1F55951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Make simple additions, revisions and corrections </w:t>
            </w:r>
          </w:p>
          <w:p w14:paraId="314497F3"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lastRenderedPageBreak/>
              <w:t>• Evaluate writing with the teacher and other pupils</w:t>
            </w:r>
          </w:p>
          <w:p w14:paraId="2F8618E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 Re-read to check that writing makes sense and that verbs to indicate time are used </w:t>
            </w:r>
          </w:p>
          <w:p w14:paraId="4675FE4E"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correctly and consistently</w:t>
            </w:r>
          </w:p>
          <w:p w14:paraId="37A9CC81"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Write for different purposes</w:t>
            </w:r>
          </w:p>
          <w:p w14:paraId="0817465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Proof-read to check for errors in spelling, grammar and punctuation</w:t>
            </w:r>
          </w:p>
          <w:p w14:paraId="7FF2F48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69D1A8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Writing outcome:</w:t>
            </w:r>
          </w:p>
          <w:p w14:paraId="7410256D"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To write own version of the story with a focus on morals and acceptance of others</w:t>
            </w:r>
          </w:p>
          <w:p w14:paraId="2A78CC1F"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773B8F1C"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E42BEA">
              <w:rPr>
                <w:b/>
                <w:bCs/>
                <w:u w:val="single"/>
              </w:rPr>
              <w:t>Greater depth writing outcome:</w:t>
            </w:r>
          </w:p>
          <w:p w14:paraId="6C4A4FB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To write own version of the story including the point of view of the giant character</w:t>
            </w:r>
          </w:p>
          <w:p w14:paraId="40A53734"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2440B672"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 xml:space="preserve">Common exception words (door, floor, poor, because, find, </w:t>
            </w:r>
            <w:r w:rsidRPr="00E42BEA">
              <w:rPr>
                <w:b/>
                <w:bCs/>
              </w:rPr>
              <w:lastRenderedPageBreak/>
              <w:t>kind, mind, behind, child, children, wild, climb, most, only, both, old, cold, gold, hold, told, every, everybody, even, great, break, steak, pretty, beautiful, after, fast, last, past, father, class, grass, pass, plant, path, bath, hour, move, prove, improve, sure, sugar, eye, could, should, would, who, whole, any, many, clothes, busy, people, water, again, half, money, Mr, Mrs, parents, Christmas)</w:t>
            </w:r>
          </w:p>
          <w:p w14:paraId="6B0DE5C5"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p w14:paraId="4036C5A1" w14:textId="77777777" w:rsidR="00AB4E8E" w:rsidRPr="00E42BEA"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7157D7B6" w14:textId="77777777"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E42BEA">
              <w:rPr>
                <w:b/>
                <w:bCs/>
              </w:rPr>
              <w:t>Number formation</w:t>
            </w:r>
          </w:p>
          <w:p w14:paraId="20AD9CA3" w14:textId="1D439624" w:rsidR="00E42BEA" w:rsidRPr="00E42BEA" w:rsidRDefault="00E42BEA" w:rsidP="00E42BEA">
            <w:pPr>
              <w:cnfStyle w:val="000000100000" w:firstRow="0" w:lastRow="0" w:firstColumn="0" w:lastColumn="0" w:oddVBand="0" w:evenVBand="0" w:oddHBand="1" w:evenHBand="0" w:firstRowFirstColumn="0" w:firstRowLastColumn="0" w:lastRowFirstColumn="0" w:lastRowLastColumn="0"/>
              <w:rPr>
                <w:b/>
                <w:bCs/>
              </w:rPr>
            </w:pPr>
          </w:p>
        </w:tc>
      </w:tr>
      <w:tr w:rsidR="00E42BEA" w14:paraId="6E90A18B" w14:textId="77777777" w:rsidTr="00680EC9">
        <w:trPr>
          <w:trHeight w:val="1088"/>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tcPr>
          <w:p w14:paraId="33E22856" w14:textId="43D47D66" w:rsidR="00E42BEA" w:rsidRPr="00A72766" w:rsidRDefault="00E42BEA" w:rsidP="00E42BEA">
            <w:pPr>
              <w:jc w:val="center"/>
              <w:rPr>
                <w:sz w:val="36"/>
                <w:szCs w:val="36"/>
              </w:rPr>
            </w:pPr>
            <w:r w:rsidRPr="00A72766">
              <w:rPr>
                <w:sz w:val="36"/>
                <w:szCs w:val="36"/>
              </w:rPr>
              <w:lastRenderedPageBreak/>
              <w:t>Y3</w:t>
            </w:r>
          </w:p>
        </w:tc>
        <w:tc>
          <w:tcPr>
            <w:tcW w:w="2235" w:type="dxa"/>
            <w:shd w:val="clear" w:color="auto" w:fill="DEEAF6" w:themeFill="accent5" w:themeFillTint="33"/>
          </w:tcPr>
          <w:p w14:paraId="287BE7E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Seal Surfer </w:t>
            </w:r>
          </w:p>
          <w:p w14:paraId="347B862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01D6FAE3"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Spoken language:</w:t>
            </w:r>
          </w:p>
          <w:p w14:paraId="2F63931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relevant questions</w:t>
            </w:r>
          </w:p>
          <w:p w14:paraId="1A0E647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353055C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Articulate and justify answers</w:t>
            </w:r>
          </w:p>
          <w:p w14:paraId="1A56E65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Participate in discussions, presentations, performances, role play, improvisations </w:t>
            </w:r>
          </w:p>
          <w:p w14:paraId="12CF82E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3DDDB5F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Consider and evaluate different viewpoints</w:t>
            </w:r>
          </w:p>
          <w:p w14:paraId="7D9A29E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E468213"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Reading comprehension:</w:t>
            </w:r>
          </w:p>
          <w:p w14:paraId="11F8CFD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from their actions</w:t>
            </w:r>
          </w:p>
          <w:p w14:paraId="1149789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Use dictionaries to check the meanings of words</w:t>
            </w:r>
          </w:p>
          <w:p w14:paraId="4AA50A4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38875D0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questions to improve understanding of a text</w:t>
            </w:r>
          </w:p>
          <w:p w14:paraId="3C094B6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words and phrases that capture the reader’s interest and imagination</w:t>
            </w:r>
          </w:p>
          <w:p w14:paraId="4B9DC70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Check text make sense</w:t>
            </w:r>
          </w:p>
          <w:p w14:paraId="7EE8CB2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3C77EAD"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Writing composition:</w:t>
            </w:r>
          </w:p>
          <w:p w14:paraId="57537A1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Plan writing by discussing the structure, vocab and grammar of similar writing</w:t>
            </w:r>
          </w:p>
          <w:p w14:paraId="38802DA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and record ideas</w:t>
            </w:r>
          </w:p>
          <w:p w14:paraId="28655E2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Compose and rehearse sentences orally</w:t>
            </w:r>
          </w:p>
          <w:p w14:paraId="53DAC8C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an increasing range of sentence structures</w:t>
            </w:r>
          </w:p>
          <w:p w14:paraId="0B5456E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In narratives, create settings, characters and plot</w:t>
            </w:r>
          </w:p>
          <w:p w14:paraId="3D95A32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Proof-read for spelling and punctuation errors</w:t>
            </w:r>
          </w:p>
          <w:p w14:paraId="30A09F2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Read aloud own writing using appropriate intonation and controlling the tone and </w:t>
            </w:r>
          </w:p>
          <w:p w14:paraId="1D0582E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volume so that the meaning is clear</w:t>
            </w:r>
          </w:p>
          <w:p w14:paraId="777C213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Assess the effectiveness of writing</w:t>
            </w:r>
          </w:p>
          <w:p w14:paraId="701470B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B34D5A6"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Writing outcome:</w:t>
            </w:r>
          </w:p>
          <w:p w14:paraId="14F531E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a letter from the boy to his grandfather telling him about the events he has missed</w:t>
            </w:r>
          </w:p>
          <w:p w14:paraId="1D8904C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2C89ECB0"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 xml:space="preserve">Greater depth writing outcome: </w:t>
            </w:r>
          </w:p>
          <w:p w14:paraId="3258C96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a letter from Grandad in response to one of his grandson’s letters</w:t>
            </w:r>
          </w:p>
          <w:p w14:paraId="32A727A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9F5092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615AB263" w14:textId="4F0D65A2" w:rsidR="00AB4E8E" w:rsidRPr="00AB4E8E" w:rsidRDefault="00E42BEA"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00AB4E8E" w:rsidRPr="00AB4E8E">
              <w:rPr>
                <w:b/>
                <w:bCs/>
              </w:rPr>
              <w:t xml:space="preserve">accident, actual, actually, </w:t>
            </w:r>
            <w:r w:rsidR="00AB4E8E" w:rsidRPr="00AB4E8E">
              <w:rPr>
                <w:b/>
                <w:bCs/>
              </w:rPr>
              <w:lastRenderedPageBreak/>
              <w:t>address, answer, appear,</w:t>
            </w:r>
          </w:p>
          <w:p w14:paraId="6F7A638B"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arrive, believe, bicycle, breath, breathe, build, busy,</w:t>
            </w:r>
          </w:p>
          <w:p w14:paraId="4549B4B2"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business, calendar, caught, centre, century, certain,</w:t>
            </w:r>
          </w:p>
          <w:p w14:paraId="37A5EB67"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circle, complete, consider, continue, decide, describe,</w:t>
            </w:r>
          </w:p>
          <w:p w14:paraId="7344A6FB"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different, difficult, disappear, early, earth, eight,</w:t>
            </w:r>
          </w:p>
          <w:p w14:paraId="2BC6DFD9"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eighth, enough, exercise, experience, experiment,</w:t>
            </w:r>
          </w:p>
          <w:p w14:paraId="07865AA2"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extreme, famous, favourite, February, forward,</w:t>
            </w:r>
          </w:p>
          <w:p w14:paraId="484FA150"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forwards, fruit, grammar, group, guard, guide, heard,</w:t>
            </w:r>
          </w:p>
          <w:p w14:paraId="31EC5733" w14:textId="4806639D"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heart, height, history, imagine, increase, important</w:t>
            </w:r>
            <w:r>
              <w:rPr>
                <w:b/>
                <w:bCs/>
              </w:rPr>
              <w:t>)</w:t>
            </w:r>
          </w:p>
          <w:p w14:paraId="7F49F7D6"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5EC7394C"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1BEE040F"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06322B03" w14:textId="52DA10E6" w:rsidR="00E42BEA" w:rsidRPr="002A205E" w:rsidRDefault="00E42BEA" w:rsidP="00E42BEA">
            <w:pPr>
              <w:cnfStyle w:val="000000000000" w:firstRow="0" w:lastRow="0" w:firstColumn="0" w:lastColumn="0" w:oddVBand="0" w:evenVBand="0" w:oddHBand="0" w:evenHBand="0" w:firstRowFirstColumn="0" w:firstRowLastColumn="0" w:lastRowFirstColumn="0" w:lastRowLastColumn="0"/>
              <w:rPr>
                <w:b/>
                <w:bCs/>
              </w:rPr>
            </w:pPr>
          </w:p>
        </w:tc>
        <w:tc>
          <w:tcPr>
            <w:tcW w:w="2235" w:type="dxa"/>
            <w:shd w:val="clear" w:color="auto" w:fill="DEEAF6" w:themeFill="accent5" w:themeFillTint="33"/>
          </w:tcPr>
          <w:p w14:paraId="15CAB5D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Winter’s Child</w:t>
            </w:r>
          </w:p>
          <w:p w14:paraId="1CADEDD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7892B10"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Spoken language:</w:t>
            </w:r>
          </w:p>
          <w:p w14:paraId="4445F13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relevant questions</w:t>
            </w:r>
          </w:p>
          <w:p w14:paraId="4A445E4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3BE13DE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Give well-structured descriptions, explanations and narratives</w:t>
            </w:r>
          </w:p>
          <w:p w14:paraId="4B0FBF2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Participate in discussions, presentations, performances, role play, improvisations </w:t>
            </w:r>
          </w:p>
          <w:p w14:paraId="3624E98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41208A6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Consider and evaluate different viewpoints</w:t>
            </w:r>
          </w:p>
          <w:p w14:paraId="186A9CD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D107F09"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Reading comprehension:</w:t>
            </w:r>
          </w:p>
          <w:p w14:paraId="0CE6515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dictionaries to check the meaning of words</w:t>
            </w:r>
          </w:p>
          <w:p w14:paraId="7ACA4A1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Identify themes and conventions</w:t>
            </w:r>
          </w:p>
          <w:p w14:paraId="3D8A5BD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words and phrases that capture the reader’s interest and imagination</w:t>
            </w:r>
          </w:p>
          <w:p w14:paraId="7FF2BD3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Recognise different forms of poetry</w:t>
            </w:r>
          </w:p>
          <w:p w14:paraId="1E52E7D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Explain meaning of words in context</w:t>
            </w:r>
          </w:p>
          <w:p w14:paraId="6D93ECC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justify with evidence</w:t>
            </w:r>
          </w:p>
          <w:p w14:paraId="5EF0774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4A1D7E2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687D1B9E"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Writing composition:</w:t>
            </w:r>
          </w:p>
          <w:p w14:paraId="229975D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Plan writing by discussing the structure, vocab and grammar of similar writing</w:t>
            </w:r>
          </w:p>
          <w:p w14:paraId="744B3D4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and record ideas</w:t>
            </w:r>
          </w:p>
          <w:p w14:paraId="0579D9A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Compose and rehearse sentences orally</w:t>
            </w:r>
          </w:p>
          <w:p w14:paraId="2E9EC86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a varied and rich vocabulary</w:t>
            </w:r>
          </w:p>
          <w:p w14:paraId="1C7C271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Assess the effectiveness of own and others’ writing</w:t>
            </w:r>
          </w:p>
          <w:p w14:paraId="61F44BE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Propose changes to grammar and vocabulary to improve consistency</w:t>
            </w:r>
          </w:p>
          <w:p w14:paraId="7410159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2818F85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Read aloud own writing using appropriate intonation and controlling the tone and </w:t>
            </w:r>
          </w:p>
          <w:p w14:paraId="60FB8A7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volume so that the meaning is clear</w:t>
            </w:r>
          </w:p>
          <w:p w14:paraId="2CFB591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1966043"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Writing outcome:</w:t>
            </w:r>
          </w:p>
          <w:p w14:paraId="40F7C30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a fantasy story based on a fable</w:t>
            </w:r>
          </w:p>
          <w:p w14:paraId="7C02CC5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26556A2"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 xml:space="preserve">Greater depth writing outcome: </w:t>
            </w:r>
          </w:p>
          <w:p w14:paraId="4BC3D61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from a different point of view</w:t>
            </w:r>
          </w:p>
          <w:p w14:paraId="262EA361"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055A201D"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6D8EA44A" w14:textId="55FC9750"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 xml:space="preserve">accident, actual, actually, </w:t>
            </w:r>
            <w:r w:rsidRPr="00AB4E8E">
              <w:rPr>
                <w:b/>
                <w:bCs/>
              </w:rPr>
              <w:lastRenderedPageBreak/>
              <w:t>address, answer, appear,</w:t>
            </w:r>
          </w:p>
          <w:p w14:paraId="1441AE16"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arrive, believe, bicycle, breath, breathe, build, busy,</w:t>
            </w:r>
          </w:p>
          <w:p w14:paraId="36C03791"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business, calendar, caught, centre, century, certain,</w:t>
            </w:r>
          </w:p>
          <w:p w14:paraId="07208AA6"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circle, complete, consider, continue, decide, describe,</w:t>
            </w:r>
          </w:p>
          <w:p w14:paraId="0673B509"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different, difficult, disappear, early, earth, eight,</w:t>
            </w:r>
          </w:p>
          <w:p w14:paraId="1FF4CCA0"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eighth, enough, exercise, experience, experiment,</w:t>
            </w:r>
          </w:p>
          <w:p w14:paraId="0D5ACC00"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extreme, famous, favourite, February, forward,</w:t>
            </w:r>
          </w:p>
          <w:p w14:paraId="6F50E67A"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forwards, fruit, grammar, group, guard, guide, heard,</w:t>
            </w:r>
          </w:p>
          <w:p w14:paraId="0DA6C54B"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heart, height, history, imagine, increase, important</w:t>
            </w:r>
            <w:r>
              <w:rPr>
                <w:b/>
                <w:bCs/>
              </w:rPr>
              <w:t>)</w:t>
            </w:r>
          </w:p>
          <w:p w14:paraId="51EB822C"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52EDA71A"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0230777A"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4DA8B54E" w14:textId="54B94D9B" w:rsidR="00AB4E8E" w:rsidRPr="002A205E" w:rsidRDefault="00AB4E8E" w:rsidP="00E42BEA">
            <w:pPr>
              <w:cnfStyle w:val="000000000000" w:firstRow="0" w:lastRow="0" w:firstColumn="0" w:lastColumn="0" w:oddVBand="0" w:evenVBand="0" w:oddHBand="0" w:evenHBand="0" w:firstRowFirstColumn="0" w:firstRowLastColumn="0" w:lastRowFirstColumn="0" w:lastRowLastColumn="0"/>
              <w:rPr>
                <w:b/>
                <w:bCs/>
              </w:rPr>
            </w:pPr>
          </w:p>
        </w:tc>
        <w:tc>
          <w:tcPr>
            <w:tcW w:w="2235" w:type="dxa"/>
            <w:shd w:val="clear" w:color="auto" w:fill="DEEAF6" w:themeFill="accent5" w:themeFillTint="33"/>
          </w:tcPr>
          <w:p w14:paraId="1AA143C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Stone Age Boy</w:t>
            </w:r>
          </w:p>
          <w:p w14:paraId="37B1EED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0240412"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Spoken language:</w:t>
            </w:r>
          </w:p>
          <w:p w14:paraId="40BD043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Listen and respond</w:t>
            </w:r>
          </w:p>
          <w:p w14:paraId="2E56F45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58E78E7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Articulate and justify answers</w:t>
            </w:r>
          </w:p>
          <w:p w14:paraId="4650FFD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discussions, presentations, performances, role play, improvisations</w:t>
            </w:r>
          </w:p>
          <w:p w14:paraId="2C738CB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67E9DF0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21E2999"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Reading comprehension:</w:t>
            </w:r>
          </w:p>
          <w:p w14:paraId="2A2E977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Read for a range of purposes</w:t>
            </w:r>
          </w:p>
          <w:p w14:paraId="5874A11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dictionaries to check the meaning of words</w:t>
            </w:r>
          </w:p>
          <w:p w14:paraId="0D55D84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Explain meaning of words in context</w:t>
            </w:r>
          </w:p>
          <w:p w14:paraId="315740F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Draw inferences (characters feelings, </w:t>
            </w:r>
            <w:r>
              <w:lastRenderedPageBreak/>
              <w:t>thoughts and motives); justify with evidence</w:t>
            </w:r>
          </w:p>
          <w:p w14:paraId="7B62F78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1EBFB73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main ideas drawn from more than one paragraph and summarise</w:t>
            </w:r>
          </w:p>
          <w:p w14:paraId="3BE373B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Retrieve and record information from non-fiction</w:t>
            </w:r>
          </w:p>
          <w:p w14:paraId="1FDA438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35DD0BD"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Writing composition:</w:t>
            </w:r>
          </w:p>
          <w:p w14:paraId="111DA0B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Plan writing by discussing the structure, vocab and grammar of similar writing</w:t>
            </w:r>
          </w:p>
          <w:p w14:paraId="38AADC2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and record ideas</w:t>
            </w:r>
          </w:p>
          <w:p w14:paraId="0DCC97F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In narratives, create settings, characters and plot</w:t>
            </w:r>
          </w:p>
          <w:p w14:paraId="7CEDAED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headings and sub-headings to aid presentation</w:t>
            </w:r>
          </w:p>
          <w:p w14:paraId="455A954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Group related ideas into paragraphs</w:t>
            </w:r>
          </w:p>
          <w:p w14:paraId="3F1E813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Propose changes to grammar and vocabulary to improve consistency</w:t>
            </w:r>
          </w:p>
          <w:p w14:paraId="104FF77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Proof-read for spelling and punctuation errors</w:t>
            </w:r>
          </w:p>
          <w:p w14:paraId="66D4896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02A949EF"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Writing outcome:</w:t>
            </w:r>
          </w:p>
          <w:p w14:paraId="33860AC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Write the story from the point of view of the boy</w:t>
            </w:r>
          </w:p>
          <w:p w14:paraId="38591E1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DE31026" w14:textId="77777777" w:rsidR="00E42BEA" w:rsidRPr="002073FD"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2073FD">
              <w:rPr>
                <w:b/>
                <w:bCs/>
                <w:u w:val="single"/>
              </w:rPr>
              <w:t xml:space="preserve">Greater depth writing outcome: </w:t>
            </w:r>
          </w:p>
          <w:p w14:paraId="562FB1F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Write from the point of view of Om or one of her family members</w:t>
            </w:r>
          </w:p>
          <w:p w14:paraId="3C44FC89"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3D98F2B4" w14:textId="5645CC93"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accident, actual, actually, address, answer, appear,</w:t>
            </w:r>
          </w:p>
          <w:p w14:paraId="2FA3C28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arrive, believe, bicycle, breath, breathe, build, busy,</w:t>
            </w:r>
          </w:p>
          <w:p w14:paraId="386B68E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business, calendar, caught, centre, century, certain,</w:t>
            </w:r>
          </w:p>
          <w:p w14:paraId="0BA50D70"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circle, complete, consider, continue, decide, describe,</w:t>
            </w:r>
          </w:p>
          <w:p w14:paraId="56014426"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different, difficult, disappear, early, earth, eight,</w:t>
            </w:r>
          </w:p>
          <w:p w14:paraId="09A04411"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lastRenderedPageBreak/>
              <w:t>eighth, enough, exercise, experience, experiment,</w:t>
            </w:r>
          </w:p>
          <w:p w14:paraId="646006FB"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extreme, famous, favourite, February, forward,</w:t>
            </w:r>
          </w:p>
          <w:p w14:paraId="52F8BDF9"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forwards, fruit, grammar, group, guard, guide, heard,</w:t>
            </w:r>
          </w:p>
          <w:p w14:paraId="2B9CDDCA"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heart, height, history, imagine, increase, important</w:t>
            </w:r>
            <w:r>
              <w:rPr>
                <w:b/>
                <w:bCs/>
              </w:rPr>
              <w:t>)</w:t>
            </w:r>
          </w:p>
          <w:p w14:paraId="3BF54A2D"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4C2B783D"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3AB09879"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5C405969" w14:textId="1AEF4E75" w:rsidR="00AB4E8E" w:rsidRPr="002A205E" w:rsidRDefault="00AB4E8E" w:rsidP="00E42BEA">
            <w:pPr>
              <w:cnfStyle w:val="000000000000" w:firstRow="0" w:lastRow="0" w:firstColumn="0" w:lastColumn="0" w:oddVBand="0" w:evenVBand="0" w:oddHBand="0" w:evenHBand="0" w:firstRowFirstColumn="0" w:firstRowLastColumn="0" w:lastRowFirstColumn="0" w:lastRowLastColumn="0"/>
              <w:rPr>
                <w:b/>
                <w:bCs/>
              </w:rPr>
            </w:pPr>
          </w:p>
        </w:tc>
        <w:tc>
          <w:tcPr>
            <w:tcW w:w="2235" w:type="dxa"/>
            <w:shd w:val="clear" w:color="auto" w:fill="DEEAF6" w:themeFill="accent5" w:themeFillTint="33"/>
          </w:tcPr>
          <w:p w14:paraId="7B1E85A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Big Blue Whale</w:t>
            </w:r>
          </w:p>
          <w:p w14:paraId="5CFACA2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C297277"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Spoken language:</w:t>
            </w:r>
          </w:p>
          <w:p w14:paraId="7D18F93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Listen and respond</w:t>
            </w:r>
          </w:p>
          <w:p w14:paraId="421DF02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relevant questions</w:t>
            </w:r>
          </w:p>
          <w:p w14:paraId="1193BA8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6B6882A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Articulate and justify answers</w:t>
            </w:r>
          </w:p>
          <w:p w14:paraId="2368E27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Speak audibly and fluently</w:t>
            </w:r>
          </w:p>
          <w:p w14:paraId="09C49FB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Participate in discussions, presentations, performances, role play, improvisations </w:t>
            </w:r>
          </w:p>
          <w:p w14:paraId="572FD09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6062625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Select and use appropriate registers for effective communication</w:t>
            </w:r>
          </w:p>
          <w:p w14:paraId="3964490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75250B5"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Reading comprehension:</w:t>
            </w:r>
          </w:p>
          <w:p w14:paraId="0BEF0E5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Read for a range of purposes</w:t>
            </w:r>
          </w:p>
          <w:p w14:paraId="6D04F5B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72545C5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main ideas drawn from more than one paragraph and summarise</w:t>
            </w:r>
          </w:p>
          <w:p w14:paraId="2966E85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how language, structure and presentation contribute to meaning</w:t>
            </w:r>
          </w:p>
          <w:p w14:paraId="6BEC4C1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Retrieve and record information from non- fiction</w:t>
            </w:r>
          </w:p>
          <w:p w14:paraId="6330CDB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 about books</w:t>
            </w:r>
          </w:p>
          <w:p w14:paraId="62502BD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38AF7CFA"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Writing composition:</w:t>
            </w:r>
          </w:p>
          <w:p w14:paraId="3F5A456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Plan writing by discussing the structure, vocab and grammar of similar writing</w:t>
            </w:r>
          </w:p>
          <w:p w14:paraId="0526792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and record ideas</w:t>
            </w:r>
          </w:p>
          <w:p w14:paraId="3002D87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Compose and rehearse sentences orally</w:t>
            </w:r>
          </w:p>
          <w:p w14:paraId="7836F40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Propose changes to grammar and </w:t>
            </w:r>
            <w:r>
              <w:lastRenderedPageBreak/>
              <w:t>vocabulary to improve consistency</w:t>
            </w:r>
          </w:p>
          <w:p w14:paraId="6F3D274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Assess the effectiveness of own and others’ writing (Mastery key)</w:t>
            </w:r>
          </w:p>
          <w:p w14:paraId="1818D48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0B9E94D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Read aloud own writing using appropriate intonation and controlling the tone and </w:t>
            </w:r>
          </w:p>
          <w:p w14:paraId="5DBFD1D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volume so that the meaning is clear</w:t>
            </w:r>
          </w:p>
          <w:p w14:paraId="22E3177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7D087763"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Writing outcome:</w:t>
            </w:r>
          </w:p>
          <w:p w14:paraId="48D9098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Write an informative article about whales persuading for the protection of the blue whale</w:t>
            </w:r>
          </w:p>
          <w:p w14:paraId="494F3D8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7FF975A8"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 xml:space="preserve">Greater depth writing outcome: </w:t>
            </w:r>
          </w:p>
          <w:p w14:paraId="6A4BF94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Include a fact file about other endangered sea creatures</w:t>
            </w:r>
          </w:p>
          <w:p w14:paraId="319487E0"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2A2D72EB" w14:textId="7F896BE1"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lastRenderedPageBreak/>
              <w:t>Common exception words (</w:t>
            </w:r>
            <w:r w:rsidRPr="00AB4E8E">
              <w:rPr>
                <w:b/>
                <w:bCs/>
              </w:rPr>
              <w:t>accident, actual, actually, address, answer, appear,</w:t>
            </w:r>
          </w:p>
          <w:p w14:paraId="2C9E7358"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arrive, believe, bicycle, breath, breathe, build, busy,</w:t>
            </w:r>
          </w:p>
          <w:p w14:paraId="55BBC5DE"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business, calendar, caught, centre, century, certain,</w:t>
            </w:r>
          </w:p>
          <w:p w14:paraId="1FA2B9C1"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circle, complete, consider, continue, decide, describe,</w:t>
            </w:r>
          </w:p>
          <w:p w14:paraId="40BCEE5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different, difficult, disappear, early, earth, eight,</w:t>
            </w:r>
          </w:p>
          <w:p w14:paraId="2B114A0A"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eighth, enough, exercise, experience, experiment,</w:t>
            </w:r>
          </w:p>
          <w:p w14:paraId="51523CD2"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extreme, famous, favourite, February, forward,</w:t>
            </w:r>
          </w:p>
          <w:p w14:paraId="5AF4204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forwards, fruit, grammar, group, guard, guide, heard,</w:t>
            </w:r>
          </w:p>
          <w:p w14:paraId="628805E8"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heart, height, history, imagine, increase, important</w:t>
            </w:r>
            <w:r>
              <w:rPr>
                <w:b/>
                <w:bCs/>
              </w:rPr>
              <w:t>)</w:t>
            </w:r>
          </w:p>
          <w:p w14:paraId="1757909E"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1553B021"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46989457"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2BB2F673" w14:textId="20239EA7" w:rsidR="00AB4E8E" w:rsidRPr="002A205E" w:rsidRDefault="00AB4E8E" w:rsidP="00E42BEA">
            <w:pPr>
              <w:cnfStyle w:val="000000000000" w:firstRow="0" w:lastRow="0" w:firstColumn="0" w:lastColumn="0" w:oddVBand="0" w:evenVBand="0" w:oddHBand="0" w:evenHBand="0" w:firstRowFirstColumn="0" w:firstRowLastColumn="0" w:lastRowFirstColumn="0" w:lastRowLastColumn="0"/>
              <w:rPr>
                <w:b/>
                <w:bCs/>
              </w:rPr>
            </w:pPr>
          </w:p>
        </w:tc>
        <w:tc>
          <w:tcPr>
            <w:tcW w:w="2235" w:type="dxa"/>
            <w:shd w:val="clear" w:color="auto" w:fill="DEEAF6" w:themeFill="accent5" w:themeFillTint="33"/>
          </w:tcPr>
          <w:p w14:paraId="7B0B7C9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xml:space="preserve">Journey </w:t>
            </w:r>
          </w:p>
          <w:p w14:paraId="02B7C27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EAD0535"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Spoken language:</w:t>
            </w:r>
          </w:p>
          <w:p w14:paraId="2EADAD4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57DC6FC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Articulate and justify answers</w:t>
            </w:r>
          </w:p>
          <w:p w14:paraId="3EB904F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spoken language: speculating, hypothesising, imagining and exploring ideas</w:t>
            </w:r>
          </w:p>
          <w:p w14:paraId="5B00C2E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Participate in discussions, presentations, performances, role play, improvisations and </w:t>
            </w:r>
          </w:p>
          <w:p w14:paraId="47433C0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debates</w:t>
            </w:r>
          </w:p>
          <w:p w14:paraId="7963371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Consider and evaluate different viewpoints</w:t>
            </w:r>
          </w:p>
          <w:p w14:paraId="6E44E63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64418242"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Reading comprehension:</w:t>
            </w:r>
          </w:p>
          <w:p w14:paraId="402EFE8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Identify themes and conventions</w:t>
            </w:r>
          </w:p>
          <w:p w14:paraId="65E892F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words and phrases that capture the reader’s interest and imagination</w:t>
            </w:r>
          </w:p>
          <w:p w14:paraId="265AA72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Explain meaning of words in context</w:t>
            </w:r>
          </w:p>
          <w:p w14:paraId="7ECA8CE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justify with evidence</w:t>
            </w:r>
          </w:p>
          <w:p w14:paraId="3B8D6E8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3BD6632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 about books</w:t>
            </w:r>
          </w:p>
          <w:p w14:paraId="2AA6796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F8D3585"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Writing composition:</w:t>
            </w:r>
          </w:p>
          <w:p w14:paraId="774B10D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Plan writing by discussing the structure, vocabulary and grammar of similar writing</w:t>
            </w:r>
          </w:p>
          <w:p w14:paraId="15D327E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Compose and rehearse sentences orally</w:t>
            </w:r>
          </w:p>
          <w:p w14:paraId="60ADE01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a varied and rich vocabulary</w:t>
            </w:r>
          </w:p>
          <w:p w14:paraId="097ACE2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an increasing range of sentence structures</w:t>
            </w:r>
          </w:p>
          <w:p w14:paraId="4742F14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In narratives, create settings, characters and plot</w:t>
            </w:r>
          </w:p>
          <w:p w14:paraId="6E2E0A9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Propose changes to grammar and vocabulary to improve consistency</w:t>
            </w:r>
          </w:p>
          <w:p w14:paraId="7759946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42A01BC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Read aloud own writing using appropriate intonation and controlling the tone and </w:t>
            </w:r>
          </w:p>
          <w:p w14:paraId="13555BD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volume so that the meaning is clear</w:t>
            </w:r>
          </w:p>
          <w:p w14:paraId="4CB1C8D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B7373C4"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Writing outcome:</w:t>
            </w:r>
          </w:p>
          <w:p w14:paraId="772D09D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Write an adventure story based on ‘Journey’ using the language of Berlie Doherty</w:t>
            </w:r>
          </w:p>
          <w:p w14:paraId="15E006B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E6EE443"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 xml:space="preserve">Greater depth writing outcome: </w:t>
            </w:r>
          </w:p>
          <w:p w14:paraId="1F29075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Include a new setting route to lead from one place to another</w:t>
            </w:r>
          </w:p>
          <w:p w14:paraId="29D9FCA7"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2ABE568E" w14:textId="31E3E0AC"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lastRenderedPageBreak/>
              <w:t>Common exception words (</w:t>
            </w:r>
            <w:r w:rsidRPr="00AB4E8E">
              <w:rPr>
                <w:b/>
                <w:bCs/>
              </w:rPr>
              <w:t>accident, actual, actually, address, answer, appear,</w:t>
            </w:r>
          </w:p>
          <w:p w14:paraId="630B4ECA"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arrive, believe, bicycle, breath, breathe, build, busy,</w:t>
            </w:r>
          </w:p>
          <w:p w14:paraId="43DA86FB"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business, calendar, caught, centre, century, certain,</w:t>
            </w:r>
          </w:p>
          <w:p w14:paraId="31791EBB"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circle, complete, consider, continue, decide, describe,</w:t>
            </w:r>
          </w:p>
          <w:p w14:paraId="0E9CB3B8"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different, difficult, disappear, early, earth, eight,</w:t>
            </w:r>
          </w:p>
          <w:p w14:paraId="2CA74DC5"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eighth, enough, exercise, experience, experiment,</w:t>
            </w:r>
          </w:p>
          <w:p w14:paraId="295F53B0"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extreme, famous, favourite, February, forward,</w:t>
            </w:r>
          </w:p>
          <w:p w14:paraId="491A479A"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forwards, fruit, grammar, group, guard, guide, heard,</w:t>
            </w:r>
          </w:p>
          <w:p w14:paraId="1039AF6C"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heart, height, history, imagine, increase, important</w:t>
            </w:r>
            <w:r>
              <w:rPr>
                <w:b/>
                <w:bCs/>
              </w:rPr>
              <w:t>)</w:t>
            </w:r>
          </w:p>
          <w:p w14:paraId="100B78DC"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2328535C"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5D12B62E"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0BA5636F" w14:textId="0F37BE40" w:rsidR="00AB4E8E" w:rsidRPr="002A205E" w:rsidRDefault="00AB4E8E" w:rsidP="00E42BEA">
            <w:pPr>
              <w:cnfStyle w:val="000000000000" w:firstRow="0" w:lastRow="0" w:firstColumn="0" w:lastColumn="0" w:oddVBand="0" w:evenVBand="0" w:oddHBand="0" w:evenHBand="0" w:firstRowFirstColumn="0" w:firstRowLastColumn="0" w:lastRowFirstColumn="0" w:lastRowLastColumn="0"/>
              <w:rPr>
                <w:b/>
                <w:bCs/>
              </w:rPr>
            </w:pPr>
          </w:p>
        </w:tc>
        <w:tc>
          <w:tcPr>
            <w:tcW w:w="2235" w:type="dxa"/>
            <w:shd w:val="clear" w:color="auto" w:fill="DEEAF6" w:themeFill="accent5" w:themeFillTint="33"/>
          </w:tcPr>
          <w:p w14:paraId="2027A02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roofErr w:type="spellStart"/>
            <w:r>
              <w:lastRenderedPageBreak/>
              <w:t>Zeraffa</w:t>
            </w:r>
            <w:proofErr w:type="spellEnd"/>
            <w:r>
              <w:t xml:space="preserve"> Giraffa </w:t>
            </w:r>
          </w:p>
          <w:p w14:paraId="2B3724E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7D905323"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Spoken language:</w:t>
            </w:r>
          </w:p>
          <w:p w14:paraId="24D26B0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Listen and respond</w:t>
            </w:r>
          </w:p>
          <w:p w14:paraId="3760315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005111D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Give well-structured descriptions, explanations and narratives</w:t>
            </w:r>
          </w:p>
          <w:p w14:paraId="412588D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Maintain attention and participate actively in collaborative conversations </w:t>
            </w:r>
          </w:p>
          <w:p w14:paraId="580095D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Standard English</w:t>
            </w:r>
          </w:p>
          <w:p w14:paraId="29818EF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Participate in discussions, presentations, performances, role play, improvisations and </w:t>
            </w:r>
          </w:p>
          <w:p w14:paraId="6A5620C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debates</w:t>
            </w:r>
          </w:p>
          <w:p w14:paraId="0534289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Gain, maintain and monitor the interest of the listener(s)</w:t>
            </w:r>
          </w:p>
          <w:p w14:paraId="3D07035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Select and use appropriate registers for effective communication</w:t>
            </w:r>
          </w:p>
          <w:p w14:paraId="51175D6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0866C828"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Reading comprehension:</w:t>
            </w:r>
          </w:p>
          <w:p w14:paraId="6A195F8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Read for a range of purposes</w:t>
            </w:r>
          </w:p>
          <w:p w14:paraId="6A7386D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dictionaries to check the meaning of words</w:t>
            </w:r>
          </w:p>
          <w:p w14:paraId="6D084E5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Explain meaning of words in context</w:t>
            </w:r>
          </w:p>
          <w:p w14:paraId="72B2BCA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questions to improve understanding of a text</w:t>
            </w:r>
          </w:p>
          <w:p w14:paraId="4DFBD9C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justify with evidence</w:t>
            </w:r>
          </w:p>
          <w:p w14:paraId="51DED7C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6D07B18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how language, structure and presentation contribute to meaning</w:t>
            </w:r>
          </w:p>
          <w:p w14:paraId="5B32342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Retrieve and record information from non-fiction</w:t>
            </w:r>
          </w:p>
          <w:p w14:paraId="30087BBD"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p>
          <w:p w14:paraId="507FCFE2"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Writing Composition:</w:t>
            </w:r>
          </w:p>
          <w:p w14:paraId="5257033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Plan writing by discussing the structure, vocabulary and grammar of similar writing</w:t>
            </w:r>
          </w:p>
          <w:p w14:paraId="6F23475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Discuss and record ideas</w:t>
            </w:r>
          </w:p>
          <w:p w14:paraId="3773F5A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Group related ideas into paragraphs</w:t>
            </w:r>
          </w:p>
          <w:p w14:paraId="76A49C1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Assess the effectiveness of own and others’ writing</w:t>
            </w:r>
          </w:p>
          <w:p w14:paraId="240487E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Propose changes to grammar and vocabulary to improve consistency</w:t>
            </w:r>
          </w:p>
          <w:p w14:paraId="5CDD89B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39F84C0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Read aloud own writing using appropriate intonation and controlling the tone and </w:t>
            </w:r>
          </w:p>
          <w:p w14:paraId="058984A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volume so that the meaning is clear</w:t>
            </w:r>
          </w:p>
          <w:p w14:paraId="07B1F76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16CAE8A"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lastRenderedPageBreak/>
              <w:t>Writing outcome:</w:t>
            </w:r>
          </w:p>
          <w:p w14:paraId="5170BD9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Plan and write a persuasive guide for visiting </w:t>
            </w:r>
            <w:proofErr w:type="spellStart"/>
            <w:r>
              <w:t>Zeraffa</w:t>
            </w:r>
            <w:proofErr w:type="spellEnd"/>
            <w:r>
              <w:t xml:space="preserve"> at the Jardin des Plantes in Paris</w:t>
            </w:r>
          </w:p>
          <w:p w14:paraId="6D266BC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760178EC" w14:textId="77777777" w:rsidR="00E42BEA" w:rsidRPr="005C2F5F"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5C2F5F">
              <w:rPr>
                <w:b/>
                <w:bCs/>
                <w:u w:val="single"/>
              </w:rPr>
              <w:t xml:space="preserve">Greater depth writing outcome: </w:t>
            </w:r>
          </w:p>
          <w:p w14:paraId="3AE4909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the guide as above including a section of a researched Paris landmark</w:t>
            </w:r>
          </w:p>
          <w:p w14:paraId="05C65E1C"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26150F8C" w14:textId="17F8338A"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accident, actual, actually, address, answer, appear,</w:t>
            </w:r>
          </w:p>
          <w:p w14:paraId="11022A41"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arrive, believe, bicycle, breath, breathe, build, busy,</w:t>
            </w:r>
          </w:p>
          <w:p w14:paraId="1B1BC287"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business, calendar, caught, centre, century, certain,</w:t>
            </w:r>
          </w:p>
          <w:p w14:paraId="13027064"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circle, complete, consider, continue, decide, describe,</w:t>
            </w:r>
          </w:p>
          <w:p w14:paraId="5F9E5A68"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different, difficult, disappear, early, earth, eight,</w:t>
            </w:r>
          </w:p>
          <w:p w14:paraId="58FF3CD1"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lastRenderedPageBreak/>
              <w:t>eighth, enough, exercise, experience, experiment,</w:t>
            </w:r>
          </w:p>
          <w:p w14:paraId="52CD137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extreme, famous, favourite, February, forward,</w:t>
            </w:r>
          </w:p>
          <w:p w14:paraId="20717C07"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forwards, fruit, grammar, group, guard, guide, heard,</w:t>
            </w:r>
          </w:p>
          <w:p w14:paraId="3CAFD54F"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heart, height, history, imagine, increase, important</w:t>
            </w:r>
            <w:r>
              <w:rPr>
                <w:b/>
                <w:bCs/>
              </w:rPr>
              <w:t>)</w:t>
            </w:r>
          </w:p>
          <w:p w14:paraId="40971D74"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0051B83F"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Letter formation (</w:t>
            </w:r>
            <w:r>
              <w:rPr>
                <w:b/>
                <w:bCs/>
              </w:rPr>
              <w:t>pre cursive</w:t>
            </w:r>
            <w:r w:rsidRPr="00E42BEA">
              <w:rPr>
                <w:b/>
                <w:bCs/>
              </w:rPr>
              <w:t>)</w:t>
            </w:r>
          </w:p>
          <w:p w14:paraId="5A15F8D7" w14:textId="77777777" w:rsidR="00AB4E8E" w:rsidRPr="00E42BEA"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E42BEA">
              <w:rPr>
                <w:b/>
                <w:bCs/>
              </w:rPr>
              <w:t>Number formation</w:t>
            </w:r>
          </w:p>
          <w:p w14:paraId="62E46201" w14:textId="3188E873" w:rsidR="00AB4E8E" w:rsidRPr="002A205E" w:rsidRDefault="00AB4E8E" w:rsidP="00E42BEA">
            <w:pPr>
              <w:cnfStyle w:val="000000000000" w:firstRow="0" w:lastRow="0" w:firstColumn="0" w:lastColumn="0" w:oddVBand="0" w:evenVBand="0" w:oddHBand="0" w:evenHBand="0" w:firstRowFirstColumn="0" w:firstRowLastColumn="0" w:lastRowFirstColumn="0" w:lastRowLastColumn="0"/>
              <w:rPr>
                <w:b/>
                <w:bCs/>
              </w:rPr>
            </w:pPr>
          </w:p>
        </w:tc>
      </w:tr>
      <w:tr w:rsidR="00E42BEA" w14:paraId="34BB9751" w14:textId="77777777" w:rsidTr="00680EC9">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tcPr>
          <w:p w14:paraId="3D9241E4" w14:textId="08CEA822" w:rsidR="00E42BEA" w:rsidRPr="00A72766" w:rsidRDefault="00E42BEA" w:rsidP="00E42BEA">
            <w:pPr>
              <w:jc w:val="center"/>
              <w:rPr>
                <w:sz w:val="36"/>
                <w:szCs w:val="36"/>
              </w:rPr>
            </w:pPr>
            <w:r w:rsidRPr="00A72766">
              <w:rPr>
                <w:sz w:val="36"/>
                <w:szCs w:val="36"/>
              </w:rPr>
              <w:lastRenderedPageBreak/>
              <w:t>Y4</w:t>
            </w:r>
          </w:p>
        </w:tc>
        <w:tc>
          <w:tcPr>
            <w:tcW w:w="2235" w:type="dxa"/>
            <w:shd w:val="clear" w:color="auto" w:fill="DEEAF6" w:themeFill="accent5" w:themeFillTint="33"/>
          </w:tcPr>
          <w:p w14:paraId="1FEB566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Gorilla</w:t>
            </w:r>
          </w:p>
          <w:p w14:paraId="225FAE7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BB5431B" w14:textId="77777777" w:rsidR="00E42BEA" w:rsidRPr="005C2F5F"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5C2F5F">
              <w:rPr>
                <w:b/>
                <w:bCs/>
                <w:u w:val="single"/>
              </w:rPr>
              <w:t>Spoken language:</w:t>
            </w:r>
          </w:p>
          <w:p w14:paraId="03DC32E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Listen and respond</w:t>
            </w:r>
          </w:p>
          <w:p w14:paraId="3199CEC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Maintain attention and participate actively in collaborative conversations</w:t>
            </w:r>
          </w:p>
          <w:p w14:paraId="749EF36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relevant questions</w:t>
            </w:r>
          </w:p>
          <w:p w14:paraId="10ED607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spoken language: speculating, hypothesising, imagining and exploring ideas</w:t>
            </w:r>
          </w:p>
          <w:p w14:paraId="7D9B3E6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xml:space="preserve">• Participate in discussions, presentations, performances, role play, improvisations and </w:t>
            </w:r>
          </w:p>
          <w:p w14:paraId="47B5C89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debates</w:t>
            </w:r>
          </w:p>
          <w:p w14:paraId="23DD144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Consider and evaluate different viewpoints</w:t>
            </w:r>
          </w:p>
          <w:p w14:paraId="7360F12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910C99F" w14:textId="77777777" w:rsidR="00E42BEA" w:rsidRPr="005C2F5F"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5C2F5F">
              <w:rPr>
                <w:b/>
                <w:bCs/>
                <w:u w:val="single"/>
              </w:rPr>
              <w:t>Reading comprehension:</w:t>
            </w:r>
          </w:p>
          <w:p w14:paraId="4413D23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Read for a range of purposes</w:t>
            </w:r>
          </w:p>
          <w:p w14:paraId="4774990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themes and conventions</w:t>
            </w:r>
          </w:p>
          <w:p w14:paraId="5F2007A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words and phrases that capture the reader’s interest and imagination</w:t>
            </w:r>
          </w:p>
          <w:p w14:paraId="6AD23E2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Check text makes sense</w:t>
            </w:r>
          </w:p>
          <w:p w14:paraId="1EA81A2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Explain meaning of words in context</w:t>
            </w:r>
          </w:p>
          <w:p w14:paraId="31FFB02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questions to improve understanding of a text</w:t>
            </w:r>
          </w:p>
          <w:p w14:paraId="39163A5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Draw inferences (characters’ feelings, thoughts and </w:t>
            </w:r>
            <w:r>
              <w:lastRenderedPageBreak/>
              <w:t>motives); justify with evidence</w:t>
            </w:r>
          </w:p>
          <w:p w14:paraId="24C8D17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what might happen from what is stated and implied</w:t>
            </w:r>
          </w:p>
          <w:p w14:paraId="4719262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Retrieve and record information from non-fiction</w:t>
            </w:r>
          </w:p>
          <w:p w14:paraId="2AD9E1D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Participate in discussion about books</w:t>
            </w:r>
          </w:p>
          <w:p w14:paraId="03BAB58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2CD1BDA7" w14:textId="77777777" w:rsidR="00E42BEA" w:rsidRPr="005C2F5F"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5C2F5F">
              <w:rPr>
                <w:b/>
                <w:bCs/>
                <w:u w:val="single"/>
              </w:rPr>
              <w:t xml:space="preserve">Writing composition </w:t>
            </w:r>
          </w:p>
          <w:p w14:paraId="0565747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Plan writing by discussing the structure, vocab and grammar of similar writing</w:t>
            </w:r>
          </w:p>
          <w:p w14:paraId="2031563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and record ideas</w:t>
            </w:r>
          </w:p>
          <w:p w14:paraId="1FC642A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Compose and rehearse sentences orally</w:t>
            </w:r>
          </w:p>
          <w:p w14:paraId="13F8722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3D40792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an increasing range of sentence structures</w:t>
            </w:r>
          </w:p>
          <w:p w14:paraId="6D7449A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In narratives, create settings, characters and plot</w:t>
            </w:r>
          </w:p>
          <w:p w14:paraId="213A2A8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Assess the effectiveness of own and others’ writing</w:t>
            </w:r>
          </w:p>
          <w:p w14:paraId="4F7EC3A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D25B1FE" w14:textId="77777777" w:rsidR="00E42BEA" w:rsidRPr="005C2F5F"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5C2F5F">
              <w:rPr>
                <w:b/>
                <w:bCs/>
                <w:u w:val="single"/>
              </w:rPr>
              <w:t>Writing outcome:</w:t>
            </w:r>
          </w:p>
          <w:p w14:paraId="1EF2E28F" w14:textId="66EA4A1C" w:rsidR="00AB4E8E" w:rsidRDefault="00E42BEA" w:rsidP="00E42BEA">
            <w:pPr>
              <w:cnfStyle w:val="000000100000" w:firstRow="0" w:lastRow="0" w:firstColumn="0" w:lastColumn="0" w:oddVBand="0" w:evenVBand="0" w:oddHBand="1" w:evenHBand="0" w:firstRowFirstColumn="0" w:firstRowLastColumn="0" w:lastRowFirstColumn="0" w:lastRowLastColumn="0"/>
            </w:pPr>
            <w:r>
              <w:t>To write a narrative based on the story of ‘Gorilla’</w:t>
            </w:r>
          </w:p>
          <w:p w14:paraId="00A2646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70F3B6FC" w14:textId="77777777" w:rsidR="00E42BEA" w:rsidRPr="005C2F5F"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5C2F5F">
              <w:rPr>
                <w:b/>
                <w:bCs/>
                <w:u w:val="single"/>
              </w:rPr>
              <w:t xml:space="preserve">Greater depth writing outcome: </w:t>
            </w:r>
          </w:p>
          <w:p w14:paraId="76D8C10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To write the narrative from the animal’s viewpoint and include some speech</w:t>
            </w:r>
          </w:p>
          <w:p w14:paraId="52BC9202"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0082640A"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1439D339" w14:textId="648E3B9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interest, island, knowledge, learn, length, library, material, medicine,</w:t>
            </w:r>
          </w:p>
          <w:p w14:paraId="0968FB5D"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mention, minute, natural, naughty, notice, occasion, occasionally, often,</w:t>
            </w:r>
          </w:p>
          <w:p w14:paraId="1B7FE77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opposite, ordinary, particular, peculiar, perhaps, popular, position,</w:t>
            </w:r>
          </w:p>
          <w:p w14:paraId="14DFA16A"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possess, possession, possible, potatoes, </w:t>
            </w:r>
            <w:r w:rsidRPr="00AB4E8E">
              <w:rPr>
                <w:b/>
                <w:bCs/>
              </w:rPr>
              <w:lastRenderedPageBreak/>
              <w:t>pressure, probably, promise,</w:t>
            </w:r>
          </w:p>
          <w:p w14:paraId="62402989"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purpose, quarter, question, recent, regular, reign, remember, sentence,</w:t>
            </w:r>
          </w:p>
          <w:p w14:paraId="5286584A"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separate, special, straight, strange, strength, suppose, surprise,</w:t>
            </w:r>
          </w:p>
          <w:p w14:paraId="06F601D4"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therefore, though, although, thought, </w:t>
            </w:r>
            <w:proofErr w:type="spellStart"/>
            <w:r w:rsidRPr="00AB4E8E">
              <w:rPr>
                <w:b/>
                <w:bCs/>
              </w:rPr>
              <w:t>through</w:t>
            </w:r>
            <w:proofErr w:type="spellEnd"/>
            <w:r w:rsidRPr="00AB4E8E">
              <w:rPr>
                <w:b/>
                <w:bCs/>
              </w:rPr>
              <w:t>, various, weight, woman,</w:t>
            </w:r>
          </w:p>
          <w:p w14:paraId="36145B52"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r w:rsidRPr="00AB4E8E">
              <w:rPr>
                <w:b/>
                <w:bCs/>
              </w:rPr>
              <w:t>women</w:t>
            </w:r>
            <w:r>
              <w:rPr>
                <w:b/>
                <w:bCs/>
              </w:rPr>
              <w:t>)</w:t>
            </w:r>
          </w:p>
          <w:p w14:paraId="0CC648A7"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1E2EEDB1" w14:textId="2DB3E6F1"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2EF68CFD" w14:textId="1AF4B3F9" w:rsidR="00AB4E8E" w:rsidRPr="002A205E" w:rsidRDefault="00AB4E8E" w:rsidP="00E42BEA">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3DC0846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xml:space="preserve">Leon and the Place Between </w:t>
            </w:r>
          </w:p>
          <w:p w14:paraId="1DA32E5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834B24B"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Spoken language:</w:t>
            </w:r>
          </w:p>
          <w:p w14:paraId="38A8AB0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Build vocabulary </w:t>
            </w:r>
          </w:p>
          <w:p w14:paraId="39B720B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Articulate and justify answers</w:t>
            </w:r>
          </w:p>
          <w:p w14:paraId="416DC94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Maintain attention and participate actively in collaborative conversations</w:t>
            </w:r>
          </w:p>
          <w:p w14:paraId="2BD0156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Use spoken language: speculating, hypothesising, </w:t>
            </w:r>
            <w:r>
              <w:lastRenderedPageBreak/>
              <w:t>imagining and exploring ideas</w:t>
            </w:r>
          </w:p>
          <w:p w14:paraId="68D2752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Standard English</w:t>
            </w:r>
          </w:p>
          <w:p w14:paraId="6CE607E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performances, role play, improvisations and </w:t>
            </w:r>
          </w:p>
          <w:p w14:paraId="4FC915F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debates</w:t>
            </w:r>
          </w:p>
          <w:p w14:paraId="705D36E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Consider and evaluate different viewpoints</w:t>
            </w:r>
          </w:p>
          <w:p w14:paraId="430FBA9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D7542B0"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Reading comprehension:</w:t>
            </w:r>
          </w:p>
          <w:p w14:paraId="268C370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Read for a range of purposes</w:t>
            </w:r>
          </w:p>
          <w:p w14:paraId="6C26C56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words and phrases that capture the reader’s interest and imagination</w:t>
            </w:r>
          </w:p>
          <w:p w14:paraId="266FE86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and motives); justify with evidence</w:t>
            </w:r>
          </w:p>
          <w:p w14:paraId="2E342F3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2303D20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Identify main ideas drawn from more </w:t>
            </w:r>
            <w:r>
              <w:lastRenderedPageBreak/>
              <w:t>than one paragraph and summarise</w:t>
            </w:r>
          </w:p>
          <w:p w14:paraId="649D453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how language, structure, and presentation contribute to meaning</w:t>
            </w:r>
          </w:p>
          <w:p w14:paraId="00750D5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258CE16D"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composition:</w:t>
            </w:r>
          </w:p>
          <w:p w14:paraId="28B0D5E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Plan writing by discussing the structure, vocab and grammar of similar writing</w:t>
            </w:r>
          </w:p>
          <w:p w14:paraId="230A28C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and record ideas</w:t>
            </w:r>
          </w:p>
          <w:p w14:paraId="57CB9BD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In narratives, create settings, characters and plot</w:t>
            </w:r>
          </w:p>
          <w:p w14:paraId="39278AF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Assess the effectiveness of own and others’ writing</w:t>
            </w:r>
          </w:p>
          <w:p w14:paraId="3D0B433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741F00E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47383C6"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outcome:</w:t>
            </w:r>
          </w:p>
          <w:p w14:paraId="3E93308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To write Leon’s secret diary about what really happened in ‘the place between’, including </w:t>
            </w:r>
          </w:p>
          <w:p w14:paraId="2FBA611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conversation between Leon and the boy</w:t>
            </w:r>
          </w:p>
          <w:p w14:paraId="1C2BC7B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569868FA"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 xml:space="preserve">Greater depth writing outcome: </w:t>
            </w:r>
          </w:p>
          <w:p w14:paraId="551F35B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To write a diary from Abdul Kazam’s point of view</w:t>
            </w:r>
          </w:p>
          <w:p w14:paraId="7817B70F"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40D6B9C1"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interest, island, knowledge, learn, length, library, material, medicine,</w:t>
            </w:r>
          </w:p>
          <w:p w14:paraId="08A0EBF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mention, minute, natural, naughty, notice, occasion, occasionally, often,</w:t>
            </w:r>
          </w:p>
          <w:p w14:paraId="20894E2E"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opposite, ordinary, particular, peculiar, perhaps, popular, position,</w:t>
            </w:r>
          </w:p>
          <w:p w14:paraId="4E890052"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possess, possession, possible, potatoes, pressure, probably, promise,</w:t>
            </w:r>
          </w:p>
          <w:p w14:paraId="78DE19CF"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purpose, quarter, question, recent, regular, reign, remember, sentence,</w:t>
            </w:r>
          </w:p>
          <w:p w14:paraId="7B911A19"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separate, special, straight, strange, strength, suppose, surprise,</w:t>
            </w:r>
          </w:p>
          <w:p w14:paraId="08A333B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lastRenderedPageBreak/>
              <w:t xml:space="preserve">therefore, though, although, thought, </w:t>
            </w:r>
            <w:proofErr w:type="spellStart"/>
            <w:r w:rsidRPr="00AB4E8E">
              <w:rPr>
                <w:b/>
                <w:bCs/>
              </w:rPr>
              <w:t>through</w:t>
            </w:r>
            <w:proofErr w:type="spellEnd"/>
            <w:r w:rsidRPr="00AB4E8E">
              <w:rPr>
                <w:b/>
                <w:bCs/>
              </w:rPr>
              <w:t>, various, weight, woman,</w:t>
            </w:r>
          </w:p>
          <w:p w14:paraId="78028B20"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women</w:t>
            </w:r>
            <w:r>
              <w:rPr>
                <w:b/>
                <w:bCs/>
              </w:rPr>
              <w:t>)</w:t>
            </w:r>
          </w:p>
          <w:p w14:paraId="14A04091"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62D9AA8E"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438B927D" w14:textId="5370E60C"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2B50104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Escape from Pompeii</w:t>
            </w:r>
          </w:p>
          <w:p w14:paraId="398CA84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4200EF2"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Spoken language:</w:t>
            </w:r>
          </w:p>
          <w:p w14:paraId="3CEA366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Listen and respond</w:t>
            </w:r>
          </w:p>
          <w:p w14:paraId="0034E04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relevant questions</w:t>
            </w:r>
          </w:p>
          <w:p w14:paraId="078C269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vocabulary</w:t>
            </w:r>
          </w:p>
          <w:p w14:paraId="26B0FD7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Articulate and justify answers</w:t>
            </w:r>
          </w:p>
          <w:p w14:paraId="6EF8B68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Give well-structured descriptions, explanations and narratives </w:t>
            </w:r>
          </w:p>
          <w:p w14:paraId="56804B9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Speak audibly and fluently</w:t>
            </w:r>
          </w:p>
          <w:p w14:paraId="12E1254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Use Standard English</w:t>
            </w:r>
          </w:p>
          <w:p w14:paraId="6260799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performances, role play, improvisations and </w:t>
            </w:r>
          </w:p>
          <w:p w14:paraId="2A26BEA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Debates</w:t>
            </w:r>
          </w:p>
          <w:p w14:paraId="2B6BCF4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1FA9CE5"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Reading comprehension:</w:t>
            </w:r>
          </w:p>
          <w:p w14:paraId="6661E47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Read for a range of purposes</w:t>
            </w:r>
          </w:p>
          <w:p w14:paraId="5485A86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words and phrases that capture the reader’s interest</w:t>
            </w:r>
          </w:p>
          <w:p w14:paraId="269B549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Check text makes sense</w:t>
            </w:r>
          </w:p>
          <w:p w14:paraId="3008C30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questions to improve understanding of a text</w:t>
            </w:r>
          </w:p>
          <w:p w14:paraId="5B2FAB4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and motives); justify with evidence</w:t>
            </w:r>
          </w:p>
          <w:p w14:paraId="4ECAAFA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50C1E3A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Participate in discussion about books</w:t>
            </w:r>
          </w:p>
          <w:p w14:paraId="3948324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21BE6E4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21990CAF"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Composition:</w:t>
            </w:r>
          </w:p>
          <w:p w14:paraId="0788513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Plan writing by discussing the structure, vocabulary and grammar of similar writing</w:t>
            </w:r>
          </w:p>
          <w:p w14:paraId="13A09B4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and record ideas</w:t>
            </w:r>
          </w:p>
          <w:p w14:paraId="1372972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Propose changes to grammar and vocabulary to improve consistency</w:t>
            </w:r>
          </w:p>
          <w:p w14:paraId="2E1DF6F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4E97E08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Read aloud own writing using appropriate intonation and controlling the tone and </w:t>
            </w:r>
          </w:p>
          <w:p w14:paraId="338D9ED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volume so the meaning is clear</w:t>
            </w:r>
          </w:p>
          <w:p w14:paraId="5B138B5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7D5CF18"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outcome:</w:t>
            </w:r>
          </w:p>
          <w:p w14:paraId="0076859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Write the story from the point of view of one of the children</w:t>
            </w:r>
          </w:p>
          <w:p w14:paraId="5DEEC7D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2C757DD7"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 xml:space="preserve">Greater depth writing outcome: </w:t>
            </w:r>
          </w:p>
          <w:p w14:paraId="145210A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Write from the point of view of the captain</w:t>
            </w:r>
          </w:p>
          <w:p w14:paraId="6F1C4799"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2AF3B2A4"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interest, island, knowledge, learn, length, library, material, medicine,</w:t>
            </w:r>
          </w:p>
          <w:p w14:paraId="6219135F"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mention, minute, natural, naughty, notice, occasion, occasionally, often,</w:t>
            </w:r>
          </w:p>
          <w:p w14:paraId="7708FC86"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opposite, ordinary, particular, peculiar, perhaps, popular, position,</w:t>
            </w:r>
          </w:p>
          <w:p w14:paraId="2ECC98CB"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possess, possession, possible, potatoes, pressure, probably, promise,</w:t>
            </w:r>
          </w:p>
          <w:p w14:paraId="7A0E5DD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purpose, quarter, question, recent, regular, reign, remember, sentence,</w:t>
            </w:r>
          </w:p>
          <w:p w14:paraId="1431EC0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separate, special, straight, strange, strength, suppose, surprise,</w:t>
            </w:r>
          </w:p>
          <w:p w14:paraId="5A37842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therefore, though, although, thought, </w:t>
            </w:r>
            <w:proofErr w:type="spellStart"/>
            <w:r w:rsidRPr="00AB4E8E">
              <w:rPr>
                <w:b/>
                <w:bCs/>
              </w:rPr>
              <w:t>through</w:t>
            </w:r>
            <w:proofErr w:type="spellEnd"/>
            <w:r w:rsidRPr="00AB4E8E">
              <w:rPr>
                <w:b/>
                <w:bCs/>
              </w:rPr>
              <w:t>, various, weight, woman,</w:t>
            </w:r>
          </w:p>
          <w:p w14:paraId="1ED5C94D"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women</w:t>
            </w:r>
            <w:r>
              <w:rPr>
                <w:b/>
                <w:bCs/>
              </w:rPr>
              <w:t>)</w:t>
            </w:r>
          </w:p>
          <w:p w14:paraId="0A984F7D"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102E30F3"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5C7F9150" w14:textId="57189924"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687DEE9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Koji’s Island</w:t>
            </w:r>
          </w:p>
          <w:p w14:paraId="4237D04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723E2C6D"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Spoken language:</w:t>
            </w:r>
          </w:p>
          <w:p w14:paraId="563B3C5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Build vocabulary </w:t>
            </w:r>
          </w:p>
          <w:p w14:paraId="3987DC3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Articulate and justify answers</w:t>
            </w:r>
          </w:p>
          <w:p w14:paraId="2C17B2F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spoken language: speculating, hypothesising, imagining and exploring ideas</w:t>
            </w:r>
          </w:p>
          <w:p w14:paraId="2439CC8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Speak audibly and fluently</w:t>
            </w:r>
          </w:p>
          <w:p w14:paraId="586746B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w:t>
            </w:r>
            <w:r>
              <w:lastRenderedPageBreak/>
              <w:t xml:space="preserve">performances, role-play, improvisations and </w:t>
            </w:r>
          </w:p>
          <w:p w14:paraId="0D1153E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Debates</w:t>
            </w:r>
          </w:p>
          <w:p w14:paraId="6CCD2BF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61DB65F"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Reading comprehension:</w:t>
            </w:r>
          </w:p>
          <w:p w14:paraId="0CEA212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dictionaries to check the meaning of words</w:t>
            </w:r>
          </w:p>
          <w:p w14:paraId="0D07537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themes and conventions</w:t>
            </w:r>
          </w:p>
          <w:p w14:paraId="6D1A358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Check text makes sense</w:t>
            </w:r>
          </w:p>
          <w:p w14:paraId="21845D7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and motives); justify with evidence</w:t>
            </w:r>
          </w:p>
          <w:p w14:paraId="6E01E3B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59899C4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main ideas drawn from more than one paragraph and summarise</w:t>
            </w:r>
          </w:p>
          <w:p w14:paraId="0F3D1DA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Participate in discussions about books</w:t>
            </w:r>
          </w:p>
          <w:p w14:paraId="36A7123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272A890"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composition:</w:t>
            </w:r>
          </w:p>
          <w:p w14:paraId="43B97B5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Plan writing by discussing the structure, vocabulary </w:t>
            </w:r>
            <w:r>
              <w:lastRenderedPageBreak/>
              <w:t>and grammar of similar writing</w:t>
            </w:r>
          </w:p>
          <w:p w14:paraId="3DBCDEE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an increasing range of sentence structures</w:t>
            </w:r>
          </w:p>
          <w:p w14:paraId="11C0A6F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In narratives, create settings, characters and plot</w:t>
            </w:r>
          </w:p>
          <w:p w14:paraId="26D1A05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Propose changes to grammar and vocabulary to improve consistency, including the </w:t>
            </w:r>
          </w:p>
          <w:p w14:paraId="530181F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accurate use of pronouns in sentences</w:t>
            </w:r>
          </w:p>
          <w:p w14:paraId="7BE503A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and record ideas</w:t>
            </w:r>
          </w:p>
          <w:p w14:paraId="1BCA0CB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3156837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5EFDAABE"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outcome:</w:t>
            </w:r>
          </w:p>
          <w:p w14:paraId="448C1E4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To write their own version of ‘Koji’s Island’ in the first person from the point of view of the </w:t>
            </w:r>
          </w:p>
          <w:p w14:paraId="4E7363A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boy in the story.</w:t>
            </w:r>
          </w:p>
          <w:p w14:paraId="3BC3359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AECC577"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 xml:space="preserve">Greater depth writing outcome: </w:t>
            </w:r>
          </w:p>
          <w:p w14:paraId="5A9135C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To write the story from the scientist’s point of view.</w:t>
            </w:r>
          </w:p>
          <w:p w14:paraId="3C88905A"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5E16A675"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interest, island, knowledge, learn, length, library, material, medicine,</w:t>
            </w:r>
          </w:p>
          <w:p w14:paraId="25FCC793"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mention, minute, natural, naughty, notice, occasion, occasionally, often,</w:t>
            </w:r>
          </w:p>
          <w:p w14:paraId="6D81098C"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opposite, ordinary, particular, peculiar, perhaps, popular, position,</w:t>
            </w:r>
          </w:p>
          <w:p w14:paraId="0A583414"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possess, possession, possible, potatoes, pressure, probably, promise,</w:t>
            </w:r>
          </w:p>
          <w:p w14:paraId="74D28C4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purpose, quarter, question, recent, regular, reign, remember, sentence,</w:t>
            </w:r>
          </w:p>
          <w:p w14:paraId="4C5B5ACD"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separate, special, straight, strange, strength, suppose, surprise,</w:t>
            </w:r>
          </w:p>
          <w:p w14:paraId="67B74582"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therefore, though, although, thought, </w:t>
            </w:r>
            <w:proofErr w:type="spellStart"/>
            <w:r w:rsidRPr="00AB4E8E">
              <w:rPr>
                <w:b/>
                <w:bCs/>
              </w:rPr>
              <w:t>through</w:t>
            </w:r>
            <w:proofErr w:type="spellEnd"/>
            <w:r w:rsidRPr="00AB4E8E">
              <w:rPr>
                <w:b/>
                <w:bCs/>
              </w:rPr>
              <w:t>, various, weight, woman,</w:t>
            </w:r>
          </w:p>
          <w:p w14:paraId="7CF280A9"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lastRenderedPageBreak/>
              <w:t>women</w:t>
            </w:r>
            <w:r>
              <w:rPr>
                <w:b/>
                <w:bCs/>
              </w:rPr>
              <w:t>)</w:t>
            </w:r>
          </w:p>
          <w:p w14:paraId="7E3EDDEF"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4CD5147B"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24F683FA" w14:textId="257F99DD"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357C354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xml:space="preserve">Where the Forest Meets the Sea </w:t>
            </w:r>
          </w:p>
          <w:p w14:paraId="791532D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3D4C75F1"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Spoken language:</w:t>
            </w:r>
          </w:p>
          <w:p w14:paraId="3955609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vocabulary</w:t>
            </w:r>
          </w:p>
          <w:p w14:paraId="1B664F2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Listen and respond</w:t>
            </w:r>
          </w:p>
          <w:p w14:paraId="3EF65E2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Ask relevant questions </w:t>
            </w:r>
          </w:p>
          <w:p w14:paraId="0C87151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Give well-structured descriptions, explanations and narratives</w:t>
            </w:r>
          </w:p>
          <w:p w14:paraId="35404D0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Maintain attention and participate actively in </w:t>
            </w:r>
            <w:r>
              <w:lastRenderedPageBreak/>
              <w:t>collaborative conversations</w:t>
            </w:r>
          </w:p>
          <w:p w14:paraId="7ED6BD5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Gain, maintain and monitor the interest of the listener(s)</w:t>
            </w:r>
          </w:p>
          <w:p w14:paraId="0F2A58E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Consider and evaluate different viewpoints</w:t>
            </w:r>
          </w:p>
          <w:p w14:paraId="66A11C2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Select and use appropriate registers for effective communication</w:t>
            </w:r>
          </w:p>
          <w:p w14:paraId="4DC1477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0ADFE838"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Reading comprehension:</w:t>
            </w:r>
          </w:p>
          <w:p w14:paraId="4ADC581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Read for a range of purposes</w:t>
            </w:r>
          </w:p>
          <w:p w14:paraId="022CBA4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Use dictionaries to check the meaning of words </w:t>
            </w:r>
          </w:p>
          <w:p w14:paraId="08F3380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Explain meaning of words in context</w:t>
            </w:r>
          </w:p>
          <w:p w14:paraId="75B8E5D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5155772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main ideas drawn from more than one paragraph and summarise</w:t>
            </w:r>
          </w:p>
          <w:p w14:paraId="56C8136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how language, structure and presentation contribute to meaning</w:t>
            </w:r>
          </w:p>
          <w:p w14:paraId="549DAEF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Retrieve and record information from non-fiction</w:t>
            </w:r>
          </w:p>
          <w:p w14:paraId="404DEAF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083B9FCF"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Composition:</w:t>
            </w:r>
          </w:p>
          <w:p w14:paraId="726E83C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Plan writing by discussing the structure, vocab and grammar of similar writing</w:t>
            </w:r>
          </w:p>
          <w:p w14:paraId="14C1DF8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and record ideas</w:t>
            </w:r>
          </w:p>
          <w:p w14:paraId="6CAA0D0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Compose and rehearse sentences orally </w:t>
            </w:r>
          </w:p>
          <w:p w14:paraId="52C3639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In non-narrative material, use simple organisational devices</w:t>
            </w:r>
          </w:p>
          <w:p w14:paraId="2CD191B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7ED01A3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Read aloud own writing using appropriate intonation and controlling the tone and </w:t>
            </w:r>
          </w:p>
          <w:p w14:paraId="108A3F5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volume so that the meaning is clear</w:t>
            </w:r>
          </w:p>
          <w:p w14:paraId="22ACCF9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5AA4854F"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outcome:</w:t>
            </w:r>
          </w:p>
          <w:p w14:paraId="749AFD0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To make a zoo information board for a rainforest exhibit.</w:t>
            </w:r>
          </w:p>
          <w:p w14:paraId="78EA649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5320D2EF"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Greater depth writing outcome:</w:t>
            </w:r>
          </w:p>
          <w:p w14:paraId="14A870A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Include an interactive element, such as a voiceover for a short video.</w:t>
            </w:r>
          </w:p>
          <w:p w14:paraId="0E95B1C8"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1FD1FA6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interest, island, knowledge, learn, length, library, material, medicine,</w:t>
            </w:r>
          </w:p>
          <w:p w14:paraId="55803CD3"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mention, minute, natural, naughty, notice, occasion, occasionally, often,</w:t>
            </w:r>
          </w:p>
          <w:p w14:paraId="33AA4AB6"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opposite, ordinary, particular, peculiar, perhaps, popular, position,</w:t>
            </w:r>
          </w:p>
          <w:p w14:paraId="2700FCB7"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possess, possession, possible, potatoes, pressure, probably, promise,</w:t>
            </w:r>
          </w:p>
          <w:p w14:paraId="6BEBAEBA"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purpose, quarter, question, recent, regular, reign, remember, sentence,</w:t>
            </w:r>
          </w:p>
          <w:p w14:paraId="4B9B02E4"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lastRenderedPageBreak/>
              <w:t>separate, special, straight, strange, strength, suppose, surprise,</w:t>
            </w:r>
          </w:p>
          <w:p w14:paraId="14CABF45"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therefore, though, although, thought, </w:t>
            </w:r>
            <w:proofErr w:type="spellStart"/>
            <w:r w:rsidRPr="00AB4E8E">
              <w:rPr>
                <w:b/>
                <w:bCs/>
              </w:rPr>
              <w:t>through</w:t>
            </w:r>
            <w:proofErr w:type="spellEnd"/>
            <w:r w:rsidRPr="00AB4E8E">
              <w:rPr>
                <w:b/>
                <w:bCs/>
              </w:rPr>
              <w:t>, various, weight, woman,</w:t>
            </w:r>
          </w:p>
          <w:p w14:paraId="411876C2"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women</w:t>
            </w:r>
            <w:r>
              <w:rPr>
                <w:b/>
                <w:bCs/>
              </w:rPr>
              <w:t>)</w:t>
            </w:r>
          </w:p>
          <w:p w14:paraId="6290CF42"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686C0E8F"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2031E676" w14:textId="14778042"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38B115A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xml:space="preserve">Blue John </w:t>
            </w:r>
          </w:p>
          <w:p w14:paraId="7C99446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EE1B986"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Spoken language:</w:t>
            </w:r>
          </w:p>
          <w:p w14:paraId="549713A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Ask relevant questions </w:t>
            </w:r>
          </w:p>
          <w:p w14:paraId="42D9126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vocabulary</w:t>
            </w:r>
          </w:p>
          <w:p w14:paraId="1CA3F07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Articulate and justify answers</w:t>
            </w:r>
          </w:p>
          <w:p w14:paraId="584D6A3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Give well-structured descriptions, explanations and narratives</w:t>
            </w:r>
          </w:p>
          <w:p w14:paraId="2CF0770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Use spoken language: speculating, hypothesising, </w:t>
            </w:r>
            <w:r>
              <w:lastRenderedPageBreak/>
              <w:t>imagining and exploring ideas</w:t>
            </w:r>
          </w:p>
          <w:p w14:paraId="20141AF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Speak audibly and fluently</w:t>
            </w:r>
          </w:p>
          <w:p w14:paraId="3E5B6F7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performances, role play, improvisations and </w:t>
            </w:r>
          </w:p>
          <w:p w14:paraId="54D0EE9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Debates</w:t>
            </w:r>
          </w:p>
          <w:p w14:paraId="6E5F05E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E734FD4"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Reading comprehension:</w:t>
            </w:r>
          </w:p>
          <w:p w14:paraId="38CA663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themes and conventions</w:t>
            </w:r>
          </w:p>
          <w:p w14:paraId="47C0ED0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words and phrases that capture the reader’s interest and imagination</w:t>
            </w:r>
          </w:p>
          <w:p w14:paraId="4F53031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Explain meaning of words in context</w:t>
            </w:r>
          </w:p>
          <w:p w14:paraId="3EAA240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and motives); justify with evidence</w:t>
            </w:r>
          </w:p>
          <w:p w14:paraId="203513D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2F47A74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main ideas drawn from more than one paragraph and summarise</w:t>
            </w:r>
          </w:p>
          <w:p w14:paraId="6AEA20A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Identify how language, structure, and presentation contribute to meaning</w:t>
            </w:r>
          </w:p>
          <w:p w14:paraId="32F3347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Retrieve and record information from non-fiction</w:t>
            </w:r>
          </w:p>
          <w:p w14:paraId="3730302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EB495EC"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composition:</w:t>
            </w:r>
          </w:p>
          <w:p w14:paraId="00E8505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Plan writing by discussing the structure, vocab and grammar of similar writing</w:t>
            </w:r>
          </w:p>
          <w:p w14:paraId="6B5E9F4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Discuss and record ideas</w:t>
            </w:r>
          </w:p>
          <w:p w14:paraId="28121F5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Compose and rehearse sentences orally </w:t>
            </w:r>
          </w:p>
          <w:p w14:paraId="5A4863C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In non-narrative material, use simple organisational devices</w:t>
            </w:r>
          </w:p>
          <w:p w14:paraId="2628C51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Assess the effectiveness of own and others’ writing</w:t>
            </w:r>
          </w:p>
          <w:p w14:paraId="051D467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4F241D0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377AE71E"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Writing outcome:</w:t>
            </w:r>
          </w:p>
          <w:p w14:paraId="0101459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Write a letter in role as an expert containing an </w:t>
            </w:r>
            <w:r>
              <w:lastRenderedPageBreak/>
              <w:t>explanation about cave formation</w:t>
            </w:r>
          </w:p>
          <w:p w14:paraId="28D8581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0EB89C8A" w14:textId="77777777" w:rsidR="00E42BEA" w:rsidRPr="006545EC"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6545EC">
              <w:rPr>
                <w:b/>
                <w:bCs/>
                <w:u w:val="single"/>
              </w:rPr>
              <w:t xml:space="preserve">Greater depth writing outcome: </w:t>
            </w:r>
          </w:p>
          <w:p w14:paraId="1A07982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Include a persuasive paragraph about </w:t>
            </w:r>
            <w:proofErr w:type="spellStart"/>
            <w:r>
              <w:t>Treak</w:t>
            </w:r>
            <w:proofErr w:type="spellEnd"/>
            <w:r>
              <w:t xml:space="preserve"> Cliff Caverns as a tourist destination</w:t>
            </w:r>
          </w:p>
          <w:p w14:paraId="53C72459"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19CA59FA"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interest, island, knowledge, learn, length, library, material, medicine,</w:t>
            </w:r>
          </w:p>
          <w:p w14:paraId="02EA9807"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mention, minute, natural, naughty, notice, occasion, occasionally, often,</w:t>
            </w:r>
          </w:p>
          <w:p w14:paraId="7CD6ED9A"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opposite, ordinary, particular, peculiar, perhaps, popular, position,</w:t>
            </w:r>
          </w:p>
          <w:p w14:paraId="5C661B77"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possess, possession, possible, potatoes, pressure, probably, promise,</w:t>
            </w:r>
          </w:p>
          <w:p w14:paraId="5438920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purpose, quarter, question, recent, regular, reign, remember, sentence,</w:t>
            </w:r>
          </w:p>
          <w:p w14:paraId="1945E7D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separate, special, straight, strange, </w:t>
            </w:r>
            <w:r w:rsidRPr="00AB4E8E">
              <w:rPr>
                <w:b/>
                <w:bCs/>
              </w:rPr>
              <w:lastRenderedPageBreak/>
              <w:t>strength, suppose, surprise,</w:t>
            </w:r>
          </w:p>
          <w:p w14:paraId="29DAD9ED"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therefore, though, although, thought, </w:t>
            </w:r>
            <w:proofErr w:type="spellStart"/>
            <w:r w:rsidRPr="00AB4E8E">
              <w:rPr>
                <w:b/>
                <w:bCs/>
              </w:rPr>
              <w:t>through</w:t>
            </w:r>
            <w:proofErr w:type="spellEnd"/>
            <w:r w:rsidRPr="00AB4E8E">
              <w:rPr>
                <w:b/>
                <w:bCs/>
              </w:rPr>
              <w:t>, various, weight, woman,</w:t>
            </w:r>
          </w:p>
          <w:p w14:paraId="4BE717E3"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women</w:t>
            </w:r>
            <w:r>
              <w:rPr>
                <w:b/>
                <w:bCs/>
              </w:rPr>
              <w:t>)</w:t>
            </w:r>
          </w:p>
          <w:p w14:paraId="7B8C418B"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4EBB68C8"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35631223" w14:textId="06AFA118"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r>
      <w:tr w:rsidR="00E42BEA" w14:paraId="58232A0E" w14:textId="77777777" w:rsidTr="00680EC9">
        <w:trPr>
          <w:trHeight w:val="1088"/>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tcBorders>
          </w:tcPr>
          <w:p w14:paraId="1BA8C6A9" w14:textId="66D3376C" w:rsidR="00E42BEA" w:rsidRPr="00A72766" w:rsidRDefault="00E42BEA" w:rsidP="00E42BEA">
            <w:pPr>
              <w:jc w:val="center"/>
              <w:rPr>
                <w:sz w:val="36"/>
                <w:szCs w:val="36"/>
              </w:rPr>
            </w:pPr>
            <w:r w:rsidRPr="00A72766">
              <w:rPr>
                <w:sz w:val="36"/>
                <w:szCs w:val="36"/>
              </w:rPr>
              <w:lastRenderedPageBreak/>
              <w:t>Y5</w:t>
            </w:r>
          </w:p>
        </w:tc>
        <w:tc>
          <w:tcPr>
            <w:tcW w:w="2235" w:type="dxa"/>
            <w:shd w:val="clear" w:color="auto" w:fill="DEEAF6" w:themeFill="accent5" w:themeFillTint="33"/>
          </w:tcPr>
          <w:p w14:paraId="37C1458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Queen of the Falls</w:t>
            </w:r>
          </w:p>
          <w:p w14:paraId="0C95D7E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6B88ED7E" w14:textId="77777777" w:rsidR="00E42BEA" w:rsidRPr="006545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6545EC">
              <w:rPr>
                <w:b/>
                <w:bCs/>
                <w:u w:val="single"/>
              </w:rPr>
              <w:t>Spoken language:</w:t>
            </w:r>
          </w:p>
          <w:p w14:paraId="7F0BF18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Articulate and justify answers</w:t>
            </w:r>
          </w:p>
          <w:p w14:paraId="083DEAD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Give well-structured descriptions, explanations and narratives </w:t>
            </w:r>
          </w:p>
          <w:p w14:paraId="4A67EEE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Standard English</w:t>
            </w:r>
          </w:p>
          <w:p w14:paraId="104442B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Participate in discussions, presentations, </w:t>
            </w:r>
            <w:r>
              <w:lastRenderedPageBreak/>
              <w:t>performances, role play, improvisations</w:t>
            </w:r>
          </w:p>
          <w:p w14:paraId="25BF846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3F471FC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Gain, maintain and monitor the interest of the listener(s)</w:t>
            </w:r>
          </w:p>
          <w:p w14:paraId="269C317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Consider and evaluate different viewpoints</w:t>
            </w:r>
          </w:p>
          <w:p w14:paraId="5122D0A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3FABDE34" w14:textId="77777777" w:rsidR="00E42BEA" w:rsidRPr="006545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6545EC">
              <w:rPr>
                <w:b/>
                <w:bCs/>
                <w:u w:val="single"/>
              </w:rPr>
              <w:t>Reading comprehension:</w:t>
            </w:r>
          </w:p>
          <w:p w14:paraId="3F783F9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justify with evidence</w:t>
            </w:r>
          </w:p>
          <w:p w14:paraId="032B6CE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33FCA6F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Summarise main ideas, identifying key details</w:t>
            </w:r>
          </w:p>
          <w:p w14:paraId="7E9F1B0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how language, structure and presentation contribute to meaning</w:t>
            </w:r>
          </w:p>
          <w:p w14:paraId="38DD4B6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Evaluate author’s language choice</w:t>
            </w:r>
          </w:p>
          <w:p w14:paraId="1CA1FF7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Distinguish between fact and opinion</w:t>
            </w:r>
          </w:p>
          <w:p w14:paraId="0DD149C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 about books</w:t>
            </w:r>
          </w:p>
          <w:p w14:paraId="3108F65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Explain and discuss understanding of reading</w:t>
            </w:r>
          </w:p>
          <w:p w14:paraId="3FDF62A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Provide reasoned justifications for views</w:t>
            </w:r>
          </w:p>
          <w:p w14:paraId="77D7EACB" w14:textId="77777777" w:rsidR="00E42BEA" w:rsidRPr="006545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6545EC">
              <w:rPr>
                <w:b/>
                <w:bCs/>
                <w:u w:val="single"/>
              </w:rPr>
              <w:t>Writing composition:</w:t>
            </w:r>
          </w:p>
          <w:p w14:paraId="315756F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the audience and purpose of writing</w:t>
            </w:r>
          </w:p>
          <w:p w14:paraId="7EAF5CA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Note and develop initial ideas, drawing on reading and research</w:t>
            </w:r>
          </w:p>
          <w:p w14:paraId="28824B3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Enhance meaning though selecting appropriate grammar and vocabulary</w:t>
            </w:r>
          </w:p>
          <w:p w14:paraId="298D0B4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Describe settings, characters and atmosphere</w:t>
            </w:r>
          </w:p>
          <w:p w14:paraId="22F5508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Propose changes to vocabulary, grammar and punctuation to enhance effects and </w:t>
            </w:r>
          </w:p>
          <w:p w14:paraId="381FCA7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clarify meaning</w:t>
            </w:r>
          </w:p>
          <w:p w14:paraId="36A765F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4EFF7EA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3AABE421"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outcome:</w:t>
            </w:r>
          </w:p>
          <w:p w14:paraId="6F5B96A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To write a series of diaries about significant events in </w:t>
            </w:r>
            <w:r>
              <w:lastRenderedPageBreak/>
              <w:t>Annie Edson Taylor’s life</w:t>
            </w:r>
          </w:p>
          <w:p w14:paraId="27B0A97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3F6217AB"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 xml:space="preserve">Greater depth writing outcome: </w:t>
            </w:r>
          </w:p>
          <w:p w14:paraId="3132C20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To write a series of diaries about significant events in Annie Edson Taylor’s life including her </w:t>
            </w:r>
          </w:p>
          <w:p w14:paraId="62BA03F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viewpoint on other characters e.g. Frank Russell or Fred Truesdale</w:t>
            </w:r>
          </w:p>
          <w:p w14:paraId="7B8491DA"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3E178270"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accommodate, accompany, according, achieve, aggressive, amateur, ancient, apparent,</w:t>
            </w:r>
          </w:p>
          <w:p w14:paraId="26F3CCDE"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appreciate, attached, available, average, awkward, bargain, bruise, category, cemetery,</w:t>
            </w:r>
          </w:p>
          <w:p w14:paraId="720733BE"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 xml:space="preserve">committee, communicate, community, competition, conscience, </w:t>
            </w:r>
            <w:r w:rsidRPr="00AB4E8E">
              <w:rPr>
                <w:b/>
                <w:bCs/>
              </w:rPr>
              <w:lastRenderedPageBreak/>
              <w:t>conscious, controversy,</w:t>
            </w:r>
          </w:p>
          <w:p w14:paraId="1958EAB9"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convenience, correspond, criticise, curiosity, definite, desperate, determined, develop,</w:t>
            </w:r>
          </w:p>
          <w:p w14:paraId="033187D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dictionary, disastrous, embarrass, environment, equip, especially, exaggerate, excellent,</w:t>
            </w:r>
          </w:p>
          <w:p w14:paraId="1E35D5CC"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existence, explanation, familiar, foreign, forty, frequently, government, guarantee, harass,</w:t>
            </w:r>
          </w:p>
          <w:p w14:paraId="2DA0D4E4"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r w:rsidRPr="00AB4E8E">
              <w:rPr>
                <w:b/>
                <w:bCs/>
              </w:rPr>
              <w:t>hindrance</w:t>
            </w:r>
            <w:r>
              <w:rPr>
                <w:b/>
                <w:bCs/>
              </w:rPr>
              <w:t>)</w:t>
            </w:r>
          </w:p>
          <w:p w14:paraId="3069C7A2"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4845FEAC"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r>
              <w:rPr>
                <w:b/>
                <w:bCs/>
              </w:rPr>
              <w:t>Letter formation (cursive)</w:t>
            </w:r>
          </w:p>
          <w:p w14:paraId="34D9F8C4" w14:textId="3BA5E19E" w:rsidR="00AB4E8E" w:rsidRPr="002A205E" w:rsidRDefault="00AB4E8E" w:rsidP="00E42BEA">
            <w:pPr>
              <w:cnfStyle w:val="000000000000" w:firstRow="0" w:lastRow="0" w:firstColumn="0" w:lastColumn="0" w:oddVBand="0" w:evenVBand="0" w:oddHBand="0"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4EE2511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The Lost Happy Endings</w:t>
            </w:r>
          </w:p>
          <w:p w14:paraId="5B4E642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69661DB6"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Spoken language:</w:t>
            </w:r>
          </w:p>
          <w:p w14:paraId="0D8EC9A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relevant questions</w:t>
            </w:r>
          </w:p>
          <w:p w14:paraId="39D9D84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754B6E9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Give well-structured descriptions, explanations and narratives</w:t>
            </w:r>
          </w:p>
          <w:p w14:paraId="69DD88C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Participate in discussions, presentations, </w:t>
            </w:r>
            <w:r>
              <w:lastRenderedPageBreak/>
              <w:t xml:space="preserve">performances, role play, improvisations </w:t>
            </w:r>
          </w:p>
          <w:p w14:paraId="72D59E9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08323F0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Gain, maintain and monitor the interest of the listener(s)</w:t>
            </w:r>
          </w:p>
          <w:p w14:paraId="0AA8DBA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Consider and evaluate different viewpoints</w:t>
            </w:r>
          </w:p>
          <w:p w14:paraId="0AFFE6B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642F225"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Reading comprehension:</w:t>
            </w:r>
          </w:p>
          <w:p w14:paraId="21502BF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Identify and discuss themes and conventions </w:t>
            </w:r>
          </w:p>
          <w:p w14:paraId="1BB46BB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justify with evidence</w:t>
            </w:r>
          </w:p>
          <w:p w14:paraId="739621E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619F788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Summarise main ideas, identifying key details</w:t>
            </w:r>
          </w:p>
          <w:p w14:paraId="3DDEC1C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how language, structure and presentation contribute to meaning</w:t>
            </w:r>
          </w:p>
          <w:p w14:paraId="25BC019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Evaluate authors’ language choice </w:t>
            </w:r>
          </w:p>
          <w:p w14:paraId="3896276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Participate in discussions about books</w:t>
            </w:r>
          </w:p>
          <w:p w14:paraId="73730FB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Explain and discuss understanding of reading</w:t>
            </w:r>
          </w:p>
          <w:p w14:paraId="202F6D4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Provide reasoned justifications for views</w:t>
            </w:r>
          </w:p>
          <w:p w14:paraId="5680D9E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28340581"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composition:</w:t>
            </w:r>
          </w:p>
          <w:p w14:paraId="6EC3DB2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Enhance meaning though selecting appropriate grammar and vocabulary</w:t>
            </w:r>
          </w:p>
          <w:p w14:paraId="6ABAAD2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Describe settings, characters and atmosphere</w:t>
            </w:r>
          </w:p>
          <w:p w14:paraId="16925AB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Integrate dialogue to convey character and advance the action</w:t>
            </w:r>
          </w:p>
          <w:p w14:paraId="07AEB6E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Propose changes to vocabulary, grammar and punctuation to enhance effects and </w:t>
            </w:r>
          </w:p>
          <w:p w14:paraId="54ABC45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clarify meaning</w:t>
            </w:r>
          </w:p>
          <w:p w14:paraId="5C98F4B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consistent and correct tense</w:t>
            </w:r>
          </w:p>
          <w:p w14:paraId="72F0A42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4D79683"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outcome:</w:t>
            </w:r>
          </w:p>
          <w:p w14:paraId="2DB5E7B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To write a traditional tale focusing on describing settings, </w:t>
            </w:r>
            <w:r>
              <w:lastRenderedPageBreak/>
              <w:t xml:space="preserve">characters and an alternative </w:t>
            </w:r>
          </w:p>
          <w:p w14:paraId="3688612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ending - pupils write the story of a character who mistreats others which leads to their own </w:t>
            </w:r>
          </w:p>
          <w:p w14:paraId="2903FC0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demise</w:t>
            </w:r>
          </w:p>
          <w:p w14:paraId="18E91AE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1B9A86B"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 xml:space="preserve">Greater depth writing outcome: </w:t>
            </w:r>
          </w:p>
          <w:p w14:paraId="0A7EF9E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To write the traditional tale from a woodland creature’s point of view who is also scared by </w:t>
            </w:r>
          </w:p>
          <w:p w14:paraId="6263042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the witch</w:t>
            </w:r>
          </w:p>
          <w:p w14:paraId="1B8344CB"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15F2F0BF"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accommodate, accompany, according, achieve, aggressive, amateur, ancient, apparent,</w:t>
            </w:r>
          </w:p>
          <w:p w14:paraId="240A906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appreciate, attached, available, average, awkward, bargain, bruise, category, cemetery,</w:t>
            </w:r>
          </w:p>
          <w:p w14:paraId="4453728D"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 xml:space="preserve">committee, communicate, </w:t>
            </w:r>
            <w:r w:rsidRPr="00AB4E8E">
              <w:rPr>
                <w:b/>
                <w:bCs/>
              </w:rPr>
              <w:lastRenderedPageBreak/>
              <w:t>community, competition, conscience, conscious, controversy,</w:t>
            </w:r>
          </w:p>
          <w:p w14:paraId="505E539A"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convenience, correspond, criticise, curiosity, definite, desperate, determined, develop,</w:t>
            </w:r>
          </w:p>
          <w:p w14:paraId="4DBA269E"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dictionary, disastrous, embarrass, environment, equip, especially, exaggerate, excellent,</w:t>
            </w:r>
          </w:p>
          <w:p w14:paraId="796855E9"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existence, explanation, familiar, foreign, forty, frequently, government, guarantee, harass,</w:t>
            </w:r>
          </w:p>
          <w:p w14:paraId="32B4B5AB"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hindrance</w:t>
            </w:r>
            <w:r>
              <w:rPr>
                <w:b/>
                <w:bCs/>
              </w:rPr>
              <w:t>)</w:t>
            </w:r>
          </w:p>
          <w:p w14:paraId="59AA3BDC"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72C73F7C"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Letter formation (cursive)</w:t>
            </w:r>
          </w:p>
          <w:p w14:paraId="292959F6" w14:textId="60DB6CB5" w:rsidR="00AB4E8E" w:rsidRPr="002A205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4B8B9A5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Arthur and the Golden Rope</w:t>
            </w:r>
          </w:p>
          <w:p w14:paraId="45ABEF3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7003F580"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Spoken language:</w:t>
            </w:r>
          </w:p>
          <w:p w14:paraId="62EE335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Listen and respond</w:t>
            </w:r>
          </w:p>
          <w:p w14:paraId="6735B7B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relevant questions</w:t>
            </w:r>
          </w:p>
          <w:p w14:paraId="12D629D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3D10240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Articulate and justify answers</w:t>
            </w:r>
          </w:p>
          <w:p w14:paraId="2F43E5B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Give well-structured, descriptions, </w:t>
            </w:r>
            <w:r>
              <w:lastRenderedPageBreak/>
              <w:t>explanations and narratives</w:t>
            </w:r>
          </w:p>
          <w:p w14:paraId="5AD11D0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spoken language: speculating, hypothesising, imagining and exploring ideas</w:t>
            </w:r>
          </w:p>
          <w:p w14:paraId="2354B86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Speak audibly and fluently</w:t>
            </w:r>
          </w:p>
          <w:p w14:paraId="0432BC6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discussions, presentations, performances, role play, improvisations</w:t>
            </w:r>
          </w:p>
          <w:p w14:paraId="2972A0B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2D8CA2D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0750C0F8"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Reading comprehension:</w:t>
            </w:r>
          </w:p>
          <w:p w14:paraId="4007A4E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and discuss themes and conventions</w:t>
            </w:r>
          </w:p>
          <w:p w14:paraId="004E6F0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Make comparisons within and across books</w:t>
            </w:r>
          </w:p>
          <w:p w14:paraId="5C0697C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Learn poetry by heart</w:t>
            </w:r>
          </w:p>
          <w:p w14:paraId="03FA135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Check sense, discuss understanding and explore meaning of words in context</w:t>
            </w:r>
          </w:p>
          <w:p w14:paraId="2BC4317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questions to improve understanding</w:t>
            </w:r>
          </w:p>
          <w:p w14:paraId="20A9912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Draw inferences (characters’ feelings, thoughts and motives); justify with evidence</w:t>
            </w:r>
          </w:p>
          <w:p w14:paraId="243305A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Summarise main ideas, identifying key details</w:t>
            </w:r>
          </w:p>
          <w:p w14:paraId="546C81C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Retrieve, record and present information from non-fiction</w:t>
            </w:r>
          </w:p>
          <w:p w14:paraId="61BB8C4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Explain and discuss understanding of reading</w:t>
            </w:r>
          </w:p>
          <w:p w14:paraId="7301699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83CB1FB"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Composition:</w:t>
            </w:r>
          </w:p>
          <w:p w14:paraId="6B84A1D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the audience for and purpose of writing</w:t>
            </w:r>
          </w:p>
          <w:p w14:paraId="5A4226D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Note and develop initial ideas, drawing on reading and research</w:t>
            </w:r>
          </w:p>
          <w:p w14:paraId="36D8459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Enhance meaning through selecting appropriate grammar and vocabulary</w:t>
            </w:r>
          </w:p>
          <w:p w14:paraId="21F2A30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Describe settings, characters and atmosphere</w:t>
            </w:r>
          </w:p>
          <w:p w14:paraId="7463F51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Integrate dialogue to convey character </w:t>
            </w:r>
            <w:r>
              <w:lastRenderedPageBreak/>
              <w:t>and advance the action</w:t>
            </w:r>
          </w:p>
          <w:p w14:paraId="39BF49A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Propose changes to vocabulary grammar and punctuation to enhance effects and </w:t>
            </w:r>
          </w:p>
          <w:p w14:paraId="7A78752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clarify meaning</w:t>
            </w:r>
          </w:p>
          <w:p w14:paraId="7A329CC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consistent and correct tense</w:t>
            </w:r>
          </w:p>
          <w:p w14:paraId="02B548D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7FB87C7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Perform own compositions using appropriate intonation, volume and movement</w:t>
            </w:r>
          </w:p>
          <w:p w14:paraId="638C57B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A0F1BDF"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outcome:</w:t>
            </w:r>
          </w:p>
          <w:p w14:paraId="50ACF98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a myth: to create characters (heroes, villains and monsters) and settings</w:t>
            </w:r>
          </w:p>
          <w:p w14:paraId="16EE714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47BE56A"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 xml:space="preserve">Greater depth writing outcome: </w:t>
            </w:r>
          </w:p>
          <w:p w14:paraId="0B5463D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a myth from a different character’s point of view</w:t>
            </w:r>
          </w:p>
          <w:p w14:paraId="2F6DFC54"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2975E009"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 xml:space="preserve">Common exception words </w:t>
            </w:r>
            <w:r>
              <w:rPr>
                <w:b/>
                <w:bCs/>
              </w:rPr>
              <w:lastRenderedPageBreak/>
              <w:t>(</w:t>
            </w:r>
            <w:r w:rsidRPr="00AB4E8E">
              <w:rPr>
                <w:b/>
                <w:bCs/>
              </w:rPr>
              <w:t>accommodate, accompany, according, achieve, aggressive, amateur, ancient, apparent,</w:t>
            </w:r>
          </w:p>
          <w:p w14:paraId="2A20719E"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appreciate, attached, available, average, awkward, bargain, bruise, category, cemetery,</w:t>
            </w:r>
          </w:p>
          <w:p w14:paraId="39B384A7"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committee, communicate, community, competition, conscience, conscious, controversy,</w:t>
            </w:r>
          </w:p>
          <w:p w14:paraId="36F4D4BC"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convenience, correspond, criticise, curiosity, definite, desperate, determined, develop,</w:t>
            </w:r>
          </w:p>
          <w:p w14:paraId="6991F082"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dictionary, disastrous, embarrass, environment, equip, especially, exaggerate, excellent,</w:t>
            </w:r>
          </w:p>
          <w:p w14:paraId="1EC49E9E"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 xml:space="preserve">existence, explanation, familiar, foreign, forty, frequently, </w:t>
            </w:r>
            <w:r w:rsidRPr="00AB4E8E">
              <w:rPr>
                <w:b/>
                <w:bCs/>
              </w:rPr>
              <w:lastRenderedPageBreak/>
              <w:t>government, guarantee, harass,</w:t>
            </w:r>
          </w:p>
          <w:p w14:paraId="7805E2BF"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hindrance</w:t>
            </w:r>
            <w:r>
              <w:rPr>
                <w:b/>
                <w:bCs/>
              </w:rPr>
              <w:t>)</w:t>
            </w:r>
          </w:p>
          <w:p w14:paraId="14D8A0F1"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55A2F239"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Letter formation (cursive)</w:t>
            </w:r>
          </w:p>
          <w:p w14:paraId="326CF548" w14:textId="67336925" w:rsidR="00AB4E8E" w:rsidRPr="002A205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3C21B1A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xml:space="preserve">The Darkest Dark </w:t>
            </w:r>
          </w:p>
          <w:p w14:paraId="73A9A25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DC4FC47"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Spoken language:</w:t>
            </w:r>
          </w:p>
          <w:p w14:paraId="190F1D9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Build vocabulary </w:t>
            </w:r>
          </w:p>
          <w:p w14:paraId="73EDFB1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Articulate and justify answers</w:t>
            </w:r>
          </w:p>
          <w:p w14:paraId="0BC7BDF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Maintain attention and participate actively in collaborative conversations</w:t>
            </w:r>
          </w:p>
          <w:p w14:paraId="08D051C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Speak audibly and fluently</w:t>
            </w:r>
          </w:p>
          <w:p w14:paraId="3ADE01F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Use Standard English</w:t>
            </w:r>
          </w:p>
          <w:p w14:paraId="71FEC6F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discussions, presentations, performances, role play, improvisations</w:t>
            </w:r>
          </w:p>
          <w:p w14:paraId="5624925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540F7A9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Select and use appropriate registers for effective communication</w:t>
            </w:r>
          </w:p>
          <w:p w14:paraId="70DF8C6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B1B6F64"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Reading comprehension:</w:t>
            </w:r>
          </w:p>
          <w:p w14:paraId="768D2CE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and discuss themes and conventions</w:t>
            </w:r>
          </w:p>
          <w:p w14:paraId="2100E1D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Check sense, discuss understanding and explore meaning of new words in context</w:t>
            </w:r>
          </w:p>
          <w:p w14:paraId="39E44D2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justify with evidence</w:t>
            </w:r>
          </w:p>
          <w:p w14:paraId="06714B9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436D484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Summarise main ideas, identifying key details</w:t>
            </w:r>
          </w:p>
          <w:p w14:paraId="5279B72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Identify how language, structure and presentation contribute to meaning</w:t>
            </w:r>
          </w:p>
          <w:p w14:paraId="2273852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Evaluate authors’ language choice</w:t>
            </w:r>
          </w:p>
          <w:p w14:paraId="44C8991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Distinguish between fact and opinion</w:t>
            </w:r>
          </w:p>
          <w:p w14:paraId="5EA5D25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Retrieve, record and present information from non-fiction</w:t>
            </w:r>
          </w:p>
          <w:p w14:paraId="1A83E67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12C60C8"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Composition</w:t>
            </w:r>
          </w:p>
          <w:p w14:paraId="2E89A96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the audience for and purpose of writing</w:t>
            </w:r>
          </w:p>
          <w:p w14:paraId="7235B37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Note and develop initial ideas, drawing on reading and research</w:t>
            </w:r>
          </w:p>
          <w:p w14:paraId="113268D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Enhance meaning through selecting appropriate grammar and vocabulary</w:t>
            </w:r>
          </w:p>
          <w:p w14:paraId="55EC078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Précis longer passages</w:t>
            </w:r>
          </w:p>
          <w:p w14:paraId="5AEA55B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Propose changes to vocabulary grammar and punctuation to enhance effects and </w:t>
            </w:r>
          </w:p>
          <w:p w14:paraId="6AE7D8E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clarify meaning</w:t>
            </w:r>
          </w:p>
          <w:p w14:paraId="5B78D3F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consistent and correct tense</w:t>
            </w:r>
          </w:p>
          <w:p w14:paraId="4568472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Distinguish between the language of speech and writing.</w:t>
            </w:r>
          </w:p>
          <w:p w14:paraId="4C7D90C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08273F2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64AEFC2E"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outcome:</w:t>
            </w:r>
          </w:p>
          <w:p w14:paraId="280D6D5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a formal biography about Chris Hadfield</w:t>
            </w:r>
          </w:p>
          <w:p w14:paraId="262798E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8211BD9"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 xml:space="preserve">Greater depth writing outcome: </w:t>
            </w:r>
          </w:p>
          <w:p w14:paraId="0936367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To write a formal biography about Chris Hadfield including an extra section in informal first </w:t>
            </w:r>
          </w:p>
          <w:p w14:paraId="00336BFC" w14:textId="6E5C6AFD" w:rsidR="00E42BEA" w:rsidRDefault="00AB4E8E" w:rsidP="00E42BEA">
            <w:pPr>
              <w:cnfStyle w:val="000000000000" w:firstRow="0" w:lastRow="0" w:firstColumn="0" w:lastColumn="0" w:oddVBand="0" w:evenVBand="0" w:oddHBand="0" w:evenHBand="0" w:firstRowFirstColumn="0" w:firstRowLastColumn="0" w:lastRowFirstColumn="0" w:lastRowLastColumn="0"/>
            </w:pPr>
            <w:r>
              <w:t>P</w:t>
            </w:r>
            <w:r w:rsidR="00E42BEA">
              <w:t>erson</w:t>
            </w:r>
          </w:p>
          <w:p w14:paraId="7E51D1FE"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23F1E979"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accommodate, accompany, according, achieve, aggressive, amateur, ancient, apparent,</w:t>
            </w:r>
          </w:p>
          <w:p w14:paraId="12968586"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appreciate, attached, available, average, awkward, bargain, bruise, category, cemetery,</w:t>
            </w:r>
          </w:p>
          <w:p w14:paraId="338D32DB"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lastRenderedPageBreak/>
              <w:t>committee, communicate, community, competition, conscience, conscious, controversy,</w:t>
            </w:r>
          </w:p>
          <w:p w14:paraId="4AE4D8D8"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convenience, correspond, criticise, curiosity, definite, desperate, determined, develop,</w:t>
            </w:r>
          </w:p>
          <w:p w14:paraId="485FB5C7"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dictionary, disastrous, embarrass, environment, equip, especially, exaggerate, excellent,</w:t>
            </w:r>
          </w:p>
          <w:p w14:paraId="1ACD6EEF"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existence, explanation, familiar, foreign, forty, frequently, government, guarantee, harass,</w:t>
            </w:r>
          </w:p>
          <w:p w14:paraId="56257FEB"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hindrance</w:t>
            </w:r>
            <w:r>
              <w:rPr>
                <w:b/>
                <w:bCs/>
              </w:rPr>
              <w:t>)</w:t>
            </w:r>
          </w:p>
          <w:p w14:paraId="77A943F1"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33A07222"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Letter formation (cursive)</w:t>
            </w:r>
          </w:p>
          <w:p w14:paraId="190A8681" w14:textId="2D474650" w:rsidR="00AB4E8E" w:rsidRPr="002A205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0E8F27D6"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xml:space="preserve">The </w:t>
            </w:r>
            <w:proofErr w:type="spellStart"/>
            <w:r>
              <w:t>Paperbag</w:t>
            </w:r>
            <w:proofErr w:type="spellEnd"/>
            <w:r>
              <w:t xml:space="preserve"> Prince </w:t>
            </w:r>
          </w:p>
          <w:p w14:paraId="24F7FA0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583FF513"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Spoken language:</w:t>
            </w:r>
          </w:p>
          <w:p w14:paraId="28A9B08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Listen and respond</w:t>
            </w:r>
          </w:p>
          <w:p w14:paraId="10E5B74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Build vocabulary</w:t>
            </w:r>
          </w:p>
          <w:p w14:paraId="57B429C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Give well-structured descriptions, explanations and narratives</w:t>
            </w:r>
          </w:p>
          <w:p w14:paraId="35B2B59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Maintain attention and participate actively in collaborative conversations</w:t>
            </w:r>
          </w:p>
          <w:p w14:paraId="23ED51F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Speak audibly and fluently</w:t>
            </w:r>
          </w:p>
          <w:p w14:paraId="626DA6E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Standard English</w:t>
            </w:r>
          </w:p>
          <w:p w14:paraId="23A9AF2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discussions, presentations, performances, role play, improvisations</w:t>
            </w:r>
          </w:p>
          <w:p w14:paraId="3FB1824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17E0859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Consider and evaluate different viewpoints</w:t>
            </w:r>
          </w:p>
          <w:p w14:paraId="1B72900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Select and use appropriate registers for effective communication</w:t>
            </w:r>
          </w:p>
          <w:p w14:paraId="150B6A8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72019F2B"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Reading comprehension:</w:t>
            </w:r>
          </w:p>
          <w:p w14:paraId="4344195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Make comparisons within and across books</w:t>
            </w:r>
          </w:p>
          <w:p w14:paraId="268C63C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Check sense, discuss understanding and explore meaning of words in context</w:t>
            </w:r>
          </w:p>
          <w:p w14:paraId="72DCFFA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Ask questions to improve understanding</w:t>
            </w:r>
          </w:p>
          <w:p w14:paraId="2349214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Predict from details stated and implied</w:t>
            </w:r>
          </w:p>
          <w:p w14:paraId="478F939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Identify how language structure and presentation contribute to meaning</w:t>
            </w:r>
          </w:p>
          <w:p w14:paraId="6A1EC58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Distinguish between fact and opinion</w:t>
            </w:r>
          </w:p>
          <w:p w14:paraId="398D920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Retrieve, record and present information from non-fiction</w:t>
            </w:r>
          </w:p>
          <w:p w14:paraId="0729092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Explain and discuss understanding of reading</w:t>
            </w:r>
          </w:p>
          <w:p w14:paraId="4C506CB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Provide reasoned justifications for views</w:t>
            </w:r>
          </w:p>
          <w:p w14:paraId="4466882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2C816548"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Composition:</w:t>
            </w:r>
          </w:p>
          <w:p w14:paraId="7B17485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the audience for and purpose of writing</w:t>
            </w:r>
          </w:p>
          <w:p w14:paraId="473EC22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Note and develop initial ideas, drawing on reading and research</w:t>
            </w:r>
          </w:p>
          <w:p w14:paraId="4DABA4A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Enhance meaning through selecting appropriate grammar and vocabulary</w:t>
            </w:r>
          </w:p>
          <w:p w14:paraId="4CD80A2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organisational and presentational devices to structure texts</w:t>
            </w:r>
          </w:p>
          <w:p w14:paraId="170B886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Use consistent and correct tense</w:t>
            </w:r>
          </w:p>
          <w:p w14:paraId="307D0E1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Distinguish between the language of speech and writing</w:t>
            </w:r>
          </w:p>
          <w:p w14:paraId="4892826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Propose changes to vocabulary, grammar and punctuation to enhance effects and </w:t>
            </w:r>
          </w:p>
          <w:p w14:paraId="37A1F23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clarify meaning</w:t>
            </w:r>
          </w:p>
          <w:p w14:paraId="5AD66D1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6F24EDC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76C2582F"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outcome:</w:t>
            </w:r>
          </w:p>
          <w:p w14:paraId="18BDF72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To write a persuasive leaflet to give information about waste management (selecting an </w:t>
            </w:r>
          </w:p>
          <w:p w14:paraId="4ABEE17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appropriate audience e.g. for councils to distribute to home and schools)</w:t>
            </w:r>
          </w:p>
          <w:p w14:paraId="17DD683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23F36D08"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 xml:space="preserve">Greater depth writing outcome: </w:t>
            </w:r>
          </w:p>
          <w:p w14:paraId="072A544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To write an oral presentation for a TV or online broadcast (vlog) as an expert</w:t>
            </w:r>
          </w:p>
          <w:p w14:paraId="74D8A1F4"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35C9F9C3"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 xml:space="preserve">accommodate, </w:t>
            </w:r>
            <w:r w:rsidRPr="00AB4E8E">
              <w:rPr>
                <w:b/>
                <w:bCs/>
              </w:rPr>
              <w:lastRenderedPageBreak/>
              <w:t>accompany, according, achieve, aggressive, amateur, ancient, apparent,</w:t>
            </w:r>
          </w:p>
          <w:p w14:paraId="207F8BE1"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appreciate, attached, available, average, awkward, bargain, bruise, category, cemetery,</w:t>
            </w:r>
          </w:p>
          <w:p w14:paraId="5825E8A4"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committee, communicate, community, competition, conscience, conscious, controversy,</w:t>
            </w:r>
          </w:p>
          <w:p w14:paraId="415AB45E"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convenience, correspond, criticise, curiosity, definite, desperate, determined, develop,</w:t>
            </w:r>
          </w:p>
          <w:p w14:paraId="4FC65D5A"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dictionary, disastrous, embarrass, environment, equip, especially, exaggerate, excellent,</w:t>
            </w:r>
          </w:p>
          <w:p w14:paraId="07F8326C"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existence, explanation, familiar, foreign, forty, frequently, government, guarantee, harass,</w:t>
            </w:r>
          </w:p>
          <w:p w14:paraId="57B2FBDA"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lastRenderedPageBreak/>
              <w:t>hindrance</w:t>
            </w:r>
            <w:r>
              <w:rPr>
                <w:b/>
                <w:bCs/>
              </w:rPr>
              <w:t>)</w:t>
            </w:r>
          </w:p>
          <w:p w14:paraId="0874B0E4"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7FB2D45F"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Letter formation (cursive)</w:t>
            </w:r>
          </w:p>
          <w:p w14:paraId="43D6B0F2" w14:textId="0A8A2D89" w:rsidR="00AB4E8E" w:rsidRPr="002A205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2632B41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xml:space="preserve">Radiant Child </w:t>
            </w:r>
          </w:p>
          <w:p w14:paraId="0232ADD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6D43FDC0"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Spoken language:</w:t>
            </w:r>
          </w:p>
          <w:p w14:paraId="646A972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Listen and respond</w:t>
            </w:r>
          </w:p>
          <w:p w14:paraId="68349870"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Give well-structured descriptions, explanations and narratives </w:t>
            </w:r>
          </w:p>
          <w:p w14:paraId="44C8FD85"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Maintain attention and participate actively in collaborative conversations</w:t>
            </w:r>
          </w:p>
          <w:p w14:paraId="6DB2A25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xml:space="preserve">• Use spoken language to develop understanding through speculating, </w:t>
            </w:r>
          </w:p>
          <w:p w14:paraId="7909F6C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hypothesising, imagining and exploring ideas</w:t>
            </w:r>
          </w:p>
          <w:p w14:paraId="0E4E46E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discussions, presentations, performances, role play, improvisations</w:t>
            </w:r>
          </w:p>
          <w:p w14:paraId="6C03E94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and debates</w:t>
            </w:r>
          </w:p>
          <w:p w14:paraId="6D1A552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Consider and evaluate different viewpoints</w:t>
            </w:r>
          </w:p>
          <w:p w14:paraId="2642019A"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D444696"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Reading comprehension:</w:t>
            </w:r>
          </w:p>
          <w:p w14:paraId="4F54D9EF"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Make comparisons within and across books</w:t>
            </w:r>
          </w:p>
          <w:p w14:paraId="05397FD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Check sense, discuss understanding and explore meaning of words in context</w:t>
            </w:r>
          </w:p>
          <w:p w14:paraId="09E92E2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Draw inferences (characters’ feelings, thoughts and motives); justify with evidence</w:t>
            </w:r>
          </w:p>
          <w:p w14:paraId="519D1F22"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 Predict what might happen from details stated and implied</w:t>
            </w:r>
          </w:p>
          <w:p w14:paraId="13C02A5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Evaluate authors’ language choice</w:t>
            </w:r>
          </w:p>
          <w:p w14:paraId="4E249D39"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Participate in discussions about books</w:t>
            </w:r>
          </w:p>
          <w:p w14:paraId="6DB0833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Provide reasoned justifications for view</w:t>
            </w:r>
          </w:p>
          <w:p w14:paraId="27A62028"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2B2C7646" w14:textId="77777777" w:rsidR="00E42BEA" w:rsidRPr="007D40EC"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7D40EC">
              <w:rPr>
                <w:b/>
                <w:bCs/>
                <w:u w:val="single"/>
              </w:rPr>
              <w:t>Writing Composition:</w:t>
            </w:r>
          </w:p>
          <w:p w14:paraId="63C229CE"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Identify the audience and purpose of writing</w:t>
            </w:r>
          </w:p>
          <w:p w14:paraId="2ACA9D8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Note and develop initial ideas, drawing on reading and research</w:t>
            </w:r>
          </w:p>
          <w:p w14:paraId="3A0A07C7"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Enhance meaning through selecting appropriate grammar and vocabulary</w:t>
            </w:r>
          </w:p>
          <w:p w14:paraId="2DD93EED"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 Propose changes to vocabulary, grammar and punctuation to enhance effects and </w:t>
            </w:r>
          </w:p>
          <w:p w14:paraId="024FD794"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clarify meaning</w:t>
            </w:r>
          </w:p>
          <w:p w14:paraId="4C0DF533"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Proof-read for spelling and punctuation errors</w:t>
            </w:r>
          </w:p>
          <w:p w14:paraId="4E84745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4A7094D5" w14:textId="77777777" w:rsidR="00E42BEA" w:rsidRPr="0032712E"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32712E">
              <w:rPr>
                <w:b/>
                <w:bCs/>
                <w:u w:val="single"/>
              </w:rPr>
              <w:t>Writing outcome:</w:t>
            </w:r>
          </w:p>
          <w:p w14:paraId="5C0A9E0C"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lastRenderedPageBreak/>
              <w:t>To write an information text about Jean-Michel Basquiat suitable for an art gallery.</w:t>
            </w:r>
          </w:p>
          <w:p w14:paraId="1E5E171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p>
          <w:p w14:paraId="1AA79F73" w14:textId="77777777" w:rsidR="00E42BEA" w:rsidRPr="0032712E" w:rsidRDefault="00E42BEA" w:rsidP="00E42BEA">
            <w:pPr>
              <w:cnfStyle w:val="000000000000" w:firstRow="0" w:lastRow="0" w:firstColumn="0" w:lastColumn="0" w:oddVBand="0" w:evenVBand="0" w:oddHBand="0" w:evenHBand="0" w:firstRowFirstColumn="0" w:firstRowLastColumn="0" w:lastRowFirstColumn="0" w:lastRowLastColumn="0"/>
              <w:rPr>
                <w:b/>
                <w:bCs/>
                <w:u w:val="single"/>
              </w:rPr>
            </w:pPr>
            <w:r w:rsidRPr="0032712E">
              <w:rPr>
                <w:b/>
                <w:bCs/>
                <w:u w:val="single"/>
              </w:rPr>
              <w:t xml:space="preserve">Greater depth writing outcome: </w:t>
            </w:r>
          </w:p>
          <w:p w14:paraId="2B9CC211"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 xml:space="preserve">To plan own structure and layout for an information text about Jean-Michel Basquiat suitable </w:t>
            </w:r>
          </w:p>
          <w:p w14:paraId="434A736B" w14:textId="77777777" w:rsidR="00E42BEA" w:rsidRDefault="00E42BEA" w:rsidP="00E42BEA">
            <w:pPr>
              <w:cnfStyle w:val="000000000000" w:firstRow="0" w:lastRow="0" w:firstColumn="0" w:lastColumn="0" w:oddVBand="0" w:evenVBand="0" w:oddHBand="0" w:evenHBand="0" w:firstRowFirstColumn="0" w:firstRowLastColumn="0" w:lastRowFirstColumn="0" w:lastRowLastColumn="0"/>
            </w:pPr>
            <w:r>
              <w:t>for an art gallery.</w:t>
            </w:r>
          </w:p>
          <w:p w14:paraId="58177695" w14:textId="77777777" w:rsidR="00AB4E8E" w:rsidRDefault="00AB4E8E" w:rsidP="00E42BEA">
            <w:pPr>
              <w:cnfStyle w:val="000000000000" w:firstRow="0" w:lastRow="0" w:firstColumn="0" w:lastColumn="0" w:oddVBand="0" w:evenVBand="0" w:oddHBand="0" w:evenHBand="0" w:firstRowFirstColumn="0" w:firstRowLastColumn="0" w:lastRowFirstColumn="0" w:lastRowLastColumn="0"/>
              <w:rPr>
                <w:b/>
                <w:bCs/>
              </w:rPr>
            </w:pPr>
          </w:p>
          <w:p w14:paraId="172D0587"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Common exception words (</w:t>
            </w:r>
            <w:r w:rsidRPr="00AB4E8E">
              <w:rPr>
                <w:b/>
                <w:bCs/>
              </w:rPr>
              <w:t>accommodate, accompany, according, achieve, aggressive, amateur, ancient, apparent,</w:t>
            </w:r>
          </w:p>
          <w:p w14:paraId="3539C5E3"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appreciate, attached, available, average, awkward, bargain, bruise, category, cemetery,</w:t>
            </w:r>
          </w:p>
          <w:p w14:paraId="04697800"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 xml:space="preserve">committee, communicate, community, competition, conscience, </w:t>
            </w:r>
            <w:r w:rsidRPr="00AB4E8E">
              <w:rPr>
                <w:b/>
                <w:bCs/>
              </w:rPr>
              <w:lastRenderedPageBreak/>
              <w:t>conscious, controversy,</w:t>
            </w:r>
          </w:p>
          <w:p w14:paraId="5D2D4601"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convenience, correspond, criticise, curiosity, definite, desperate, determined, develop,</w:t>
            </w:r>
          </w:p>
          <w:p w14:paraId="2CE3826F"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dictionary, disastrous, embarrass, environment, equip, especially, exaggerate, excellent,</w:t>
            </w:r>
          </w:p>
          <w:p w14:paraId="2F0FAFA5" w14:textId="77777777" w:rsidR="00AB4E8E" w:rsidRP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existence, explanation, familiar, foreign, forty, frequently, government, guarantee, harass,</w:t>
            </w:r>
          </w:p>
          <w:p w14:paraId="07D2262F"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sidRPr="00AB4E8E">
              <w:rPr>
                <w:b/>
                <w:bCs/>
              </w:rPr>
              <w:t>hindrance</w:t>
            </w:r>
            <w:r>
              <w:rPr>
                <w:b/>
                <w:bCs/>
              </w:rPr>
              <w:t>)</w:t>
            </w:r>
          </w:p>
          <w:p w14:paraId="240F995D"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p>
          <w:p w14:paraId="057B58C9" w14:textId="77777777" w:rsidR="00AB4E8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Letter formation (cursive)</w:t>
            </w:r>
          </w:p>
          <w:p w14:paraId="1E4F0297" w14:textId="6809BBE2" w:rsidR="00AB4E8E" w:rsidRPr="002A205E" w:rsidRDefault="00AB4E8E" w:rsidP="00AB4E8E">
            <w:pPr>
              <w:cnfStyle w:val="000000000000" w:firstRow="0" w:lastRow="0" w:firstColumn="0" w:lastColumn="0" w:oddVBand="0" w:evenVBand="0" w:oddHBand="0" w:evenHBand="0" w:firstRowFirstColumn="0" w:firstRowLastColumn="0" w:lastRowFirstColumn="0" w:lastRowLastColumn="0"/>
              <w:rPr>
                <w:b/>
                <w:bCs/>
              </w:rPr>
            </w:pPr>
            <w:r>
              <w:rPr>
                <w:b/>
                <w:bCs/>
              </w:rPr>
              <w:t>Number formation</w:t>
            </w:r>
          </w:p>
        </w:tc>
      </w:tr>
      <w:tr w:rsidR="00E42BEA" w14:paraId="2B709D83" w14:textId="77777777" w:rsidTr="00680EC9">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bottom w:val="none" w:sz="0" w:space="0" w:color="auto"/>
            </w:tcBorders>
          </w:tcPr>
          <w:p w14:paraId="581134B3" w14:textId="7A7F8642" w:rsidR="00E42BEA" w:rsidRPr="00A72766" w:rsidRDefault="00E42BEA" w:rsidP="00E42BEA">
            <w:pPr>
              <w:jc w:val="center"/>
              <w:rPr>
                <w:sz w:val="36"/>
                <w:szCs w:val="36"/>
              </w:rPr>
            </w:pPr>
            <w:r w:rsidRPr="00A72766">
              <w:rPr>
                <w:sz w:val="36"/>
                <w:szCs w:val="36"/>
              </w:rPr>
              <w:lastRenderedPageBreak/>
              <w:t>Y6</w:t>
            </w:r>
          </w:p>
        </w:tc>
        <w:tc>
          <w:tcPr>
            <w:tcW w:w="2235" w:type="dxa"/>
            <w:shd w:val="clear" w:color="auto" w:fill="DEEAF6" w:themeFill="accent5" w:themeFillTint="33"/>
          </w:tcPr>
          <w:p w14:paraId="127A596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Star of Fear, Star of Hope</w:t>
            </w:r>
          </w:p>
          <w:p w14:paraId="7AC4893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0D06E5B"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Spoken language:</w:t>
            </w:r>
          </w:p>
          <w:p w14:paraId="37267CA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vocabulary</w:t>
            </w:r>
          </w:p>
          <w:p w14:paraId="5A88626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Articulate and justify answers</w:t>
            </w:r>
          </w:p>
          <w:p w14:paraId="3D34573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Maintain attention and participate actively in collaborative conversations</w:t>
            </w:r>
          </w:p>
          <w:p w14:paraId="1C03E47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spoken language: speculating, hypothesising, imagining and exploring ideas</w:t>
            </w:r>
          </w:p>
          <w:p w14:paraId="5C60047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performances, role play, improvisations </w:t>
            </w:r>
          </w:p>
          <w:p w14:paraId="6A9735C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and debates</w:t>
            </w:r>
          </w:p>
          <w:p w14:paraId="45F6B4C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Consider and evaluate different viewpoints</w:t>
            </w:r>
          </w:p>
          <w:p w14:paraId="2482644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394DC8CB"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Reading comprehension:</w:t>
            </w:r>
          </w:p>
          <w:p w14:paraId="781CD4C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and discuss themes and conventions</w:t>
            </w:r>
          </w:p>
          <w:p w14:paraId="051BEFF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questions to improve understanding</w:t>
            </w:r>
          </w:p>
          <w:p w14:paraId="1BD1EBE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and motives); justify with evidence</w:t>
            </w:r>
          </w:p>
          <w:p w14:paraId="5F543C4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3D9992E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Summarise main ideas, identifying key details</w:t>
            </w:r>
          </w:p>
          <w:p w14:paraId="47A5DF0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how language, structure and presentation contribute to meaning</w:t>
            </w:r>
          </w:p>
          <w:p w14:paraId="416A802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Provide reasoned justifications for views</w:t>
            </w:r>
          </w:p>
          <w:p w14:paraId="2DC2A21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ED060D6"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Writing Composition:</w:t>
            </w:r>
          </w:p>
          <w:p w14:paraId="3B1FB27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 audience for and purpose of writing</w:t>
            </w:r>
          </w:p>
          <w:p w14:paraId="4A0EF02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Note and develop initial ideas, drawing </w:t>
            </w:r>
            <w:r>
              <w:lastRenderedPageBreak/>
              <w:t>on reading and research</w:t>
            </w:r>
          </w:p>
          <w:p w14:paraId="3A1ED47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Enhance meaning through selecting </w:t>
            </w:r>
            <w:proofErr w:type="spellStart"/>
            <w:r>
              <w:t>appropiate</w:t>
            </w:r>
            <w:proofErr w:type="spellEnd"/>
            <w:r>
              <w:t xml:space="preserve"> grammar and vocabulary </w:t>
            </w:r>
          </w:p>
          <w:p w14:paraId="4BCAA99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Describe settings, characters and atmosphere</w:t>
            </w:r>
          </w:p>
          <w:p w14:paraId="38D8A1B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Propose changes to vocabulary, grammar and punctuation to enhance effects and </w:t>
            </w:r>
          </w:p>
          <w:p w14:paraId="69C14C4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clarify meanings</w:t>
            </w:r>
          </w:p>
          <w:p w14:paraId="3798860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consistent and correct tense</w:t>
            </w:r>
          </w:p>
          <w:p w14:paraId="715B926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610BCED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D0BA12B"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Writing outcome:</w:t>
            </w:r>
          </w:p>
          <w:p w14:paraId="6232C0E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To write a story with a flashback from another character’s point of view</w:t>
            </w:r>
          </w:p>
          <w:p w14:paraId="501ED59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9F54891"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 xml:space="preserve">Greater depth writing outcome: </w:t>
            </w:r>
          </w:p>
          <w:p w14:paraId="61EDB16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To write a story with a flashback from another character’s point of view including a section in </w:t>
            </w:r>
          </w:p>
          <w:p w14:paraId="76BC78C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recount genre e.g. diary, letter, eye-witness account</w:t>
            </w:r>
          </w:p>
          <w:p w14:paraId="3771CCB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5022A4E9"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pPr>
          </w:p>
          <w:p w14:paraId="31DCB9C6"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identity, immediate, individual, interfere, interrupt, language, leisure, lightning, marvellous,</w:t>
            </w:r>
          </w:p>
          <w:p w14:paraId="7BCFB66B"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mischievous, muscle, necessary, neighbour, nuisance, occupy, occur, opportunity, parliament,</w:t>
            </w:r>
          </w:p>
          <w:p w14:paraId="6A9630BD"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persuade, physical, prejudice, privilege, profession, programme, pronunciation, queue, recognise,</w:t>
            </w:r>
          </w:p>
          <w:p w14:paraId="1ED8A4E5"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recommend, relevant, restaurant, rhyme, rhythm, sacrifice, secretary, shoulder, signature, sincere,</w:t>
            </w:r>
          </w:p>
          <w:p w14:paraId="783A9DAF"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sincerely, soldier, stomach, sufficient, suggest, symbol, </w:t>
            </w:r>
            <w:r w:rsidRPr="00AB4E8E">
              <w:rPr>
                <w:b/>
                <w:bCs/>
              </w:rPr>
              <w:lastRenderedPageBreak/>
              <w:t>system, temperature, thorough, twelfth,</w:t>
            </w:r>
          </w:p>
          <w:p w14:paraId="38A6C7E0" w14:textId="77777777" w:rsidR="00E42BEA" w:rsidRDefault="00AB4E8E" w:rsidP="00E42BEA">
            <w:pPr>
              <w:cnfStyle w:val="000000100000" w:firstRow="0" w:lastRow="0" w:firstColumn="0" w:lastColumn="0" w:oddVBand="0" w:evenVBand="0" w:oddHBand="1" w:evenHBand="0" w:firstRowFirstColumn="0" w:firstRowLastColumn="0" w:lastRowFirstColumn="0" w:lastRowLastColumn="0"/>
              <w:rPr>
                <w:b/>
                <w:bCs/>
              </w:rPr>
            </w:pPr>
            <w:r w:rsidRPr="00AB4E8E">
              <w:rPr>
                <w:b/>
                <w:bCs/>
              </w:rPr>
              <w:t>variety, vegetable, vehicle, yacht</w:t>
            </w:r>
            <w:r>
              <w:rPr>
                <w:b/>
                <w:bCs/>
              </w:rPr>
              <w:t>)</w:t>
            </w:r>
          </w:p>
          <w:p w14:paraId="73C82C9D"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2556E17B"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271F9A29" w14:textId="05853D5E" w:rsidR="00AB4E8E" w:rsidRPr="002A205E" w:rsidRDefault="00AB4E8E" w:rsidP="00E42BEA">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17CAAFB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Can we save the tiger?</w:t>
            </w:r>
          </w:p>
          <w:p w14:paraId="55C426F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116EA7A"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Spoken language:</w:t>
            </w:r>
          </w:p>
          <w:p w14:paraId="472E3EF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relevant questions</w:t>
            </w:r>
          </w:p>
          <w:p w14:paraId="54331C4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vocabulary</w:t>
            </w:r>
          </w:p>
          <w:p w14:paraId="47D04AE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Give well-structured descriptions, explanations and narratives </w:t>
            </w:r>
          </w:p>
          <w:p w14:paraId="1CD720F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Maintain attention and participate actively in collaborative conversations </w:t>
            </w:r>
          </w:p>
          <w:p w14:paraId="0419814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Speak audibly and fluently</w:t>
            </w:r>
          </w:p>
          <w:p w14:paraId="61811B7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performances, role play, improvisations </w:t>
            </w:r>
          </w:p>
          <w:p w14:paraId="3107978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and debates</w:t>
            </w:r>
          </w:p>
          <w:p w14:paraId="0B4D9E3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Consider and evaluate different viewpoints</w:t>
            </w:r>
          </w:p>
          <w:p w14:paraId="3BBC75D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80146E4"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Reading comprehension:</w:t>
            </w:r>
          </w:p>
          <w:p w14:paraId="740982D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Prepare poems and plays for performance </w:t>
            </w:r>
          </w:p>
          <w:p w14:paraId="2BEDBFD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Check sense, discuss understanding and explore meaning of words in context</w:t>
            </w:r>
          </w:p>
          <w:p w14:paraId="5AE62CA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Summarise main ideas, identifying key details</w:t>
            </w:r>
          </w:p>
          <w:p w14:paraId="4B4C7C7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Retrieve, record and present information </w:t>
            </w:r>
          </w:p>
          <w:p w14:paraId="505044C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how language, structure and presentation contribute to meaning</w:t>
            </w:r>
          </w:p>
          <w:p w14:paraId="326BC58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Retrieve, record and present information from non-fiction</w:t>
            </w:r>
          </w:p>
          <w:p w14:paraId="6B84FB0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Explain and discuss understanding of reading</w:t>
            </w:r>
          </w:p>
          <w:p w14:paraId="679FC7A2"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p>
          <w:p w14:paraId="77BA8EC1"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Writing Composition:</w:t>
            </w:r>
          </w:p>
          <w:p w14:paraId="4B037A7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 audience for and purpose of writing</w:t>
            </w:r>
          </w:p>
          <w:p w14:paraId="5F7D5CD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Note and develop initial ideas, drawing on reading and research</w:t>
            </w:r>
          </w:p>
          <w:p w14:paraId="675EFCB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xml:space="preserve">• Enhance meaning through selecting </w:t>
            </w:r>
            <w:proofErr w:type="spellStart"/>
            <w:r>
              <w:t>appropiate</w:t>
            </w:r>
            <w:proofErr w:type="spellEnd"/>
            <w:r>
              <w:t xml:space="preserve"> grammar and vocabulary </w:t>
            </w:r>
          </w:p>
          <w:p w14:paraId="4210FDA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Précis longer passages</w:t>
            </w:r>
          </w:p>
          <w:p w14:paraId="20E0947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organisational and presentational devices to structure text</w:t>
            </w:r>
          </w:p>
          <w:p w14:paraId="62AD538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Propose changes to vocabulary, grammar and punctuation to enhance effects and </w:t>
            </w:r>
          </w:p>
          <w:p w14:paraId="2E6B47C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clarify meanings</w:t>
            </w:r>
          </w:p>
          <w:p w14:paraId="64AC706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46622A7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3F02FBE8"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 xml:space="preserve">Writing outcome: </w:t>
            </w:r>
          </w:p>
          <w:p w14:paraId="7086B85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Use the Jungle Book film clip and text to inspire a diary entry of Mowgli’s first meeting with </w:t>
            </w:r>
          </w:p>
          <w:p w14:paraId="7B5BB3C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Shere Khan</w:t>
            </w:r>
          </w:p>
          <w:p w14:paraId="080BE99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C0C8CFC"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 xml:space="preserve">Greater depth writing opportunity: </w:t>
            </w:r>
          </w:p>
          <w:p w14:paraId="3B47AA3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Write the diary entry from Shere Khan’s point of view</w:t>
            </w:r>
          </w:p>
          <w:p w14:paraId="3488B150"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7B070B06"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lastRenderedPageBreak/>
              <w:t>Common exception words (</w:t>
            </w:r>
            <w:r w:rsidRPr="00AB4E8E">
              <w:rPr>
                <w:b/>
                <w:bCs/>
              </w:rPr>
              <w:t>identity, immediate, individual, interfere, interrupt, language, leisure, lightning, marvellous,</w:t>
            </w:r>
          </w:p>
          <w:p w14:paraId="583ED186"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mischievous, muscle, necessary, neighbour, nuisance, occupy, occur, opportunity, parliament,</w:t>
            </w:r>
          </w:p>
          <w:p w14:paraId="7CF8F4B1"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persuade, physical, prejudice, privilege, profession, programme, pronunciation, queue, recognise,</w:t>
            </w:r>
          </w:p>
          <w:p w14:paraId="75D0238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recommend, relevant, restaurant, rhyme, rhythm, sacrifice, secretary, shoulder, signature, sincere,</w:t>
            </w:r>
          </w:p>
          <w:p w14:paraId="4CF014B6"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sincerely, soldier, stomach, sufficient, suggest, symbol, system, temperature, thorough, twelfth,</w:t>
            </w:r>
          </w:p>
          <w:p w14:paraId="31577125"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variety, vegetable, vehicle, yacht</w:t>
            </w:r>
            <w:r>
              <w:rPr>
                <w:b/>
                <w:bCs/>
              </w:rPr>
              <w:t>)</w:t>
            </w:r>
          </w:p>
          <w:p w14:paraId="029C68EB"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4571B5FE"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lastRenderedPageBreak/>
              <w:t>Letter formation (cursive)</w:t>
            </w:r>
          </w:p>
          <w:p w14:paraId="0269D64A" w14:textId="365FBB13"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513A7D0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The Selfish Giant</w:t>
            </w:r>
          </w:p>
          <w:p w14:paraId="4BDC90A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7A709B9"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Spoken language:</w:t>
            </w:r>
          </w:p>
          <w:p w14:paraId="0E2CE5F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Build vocabulary </w:t>
            </w:r>
          </w:p>
          <w:p w14:paraId="6B7FBDF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Articulate and justify answers</w:t>
            </w:r>
          </w:p>
          <w:p w14:paraId="1EA7F9F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spoken language: speculating, hypothesising, imagining and exploring ideas</w:t>
            </w:r>
          </w:p>
          <w:p w14:paraId="2D2D19A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Speak audibly and fluently</w:t>
            </w:r>
          </w:p>
          <w:p w14:paraId="363CDF0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Standard English</w:t>
            </w:r>
          </w:p>
          <w:p w14:paraId="5843CE9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performances, role play, improvisations </w:t>
            </w:r>
          </w:p>
          <w:p w14:paraId="3C59CE5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and debates</w:t>
            </w:r>
          </w:p>
          <w:p w14:paraId="5C4E157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Select and use appropriate registers for effective communication</w:t>
            </w:r>
          </w:p>
          <w:p w14:paraId="3A99FD4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096431E"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lastRenderedPageBreak/>
              <w:t>Reading comprehension:</w:t>
            </w:r>
          </w:p>
          <w:p w14:paraId="5F99A3D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and discuss themes and conventions</w:t>
            </w:r>
          </w:p>
          <w:p w14:paraId="242EABE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Make comparisons within and across books</w:t>
            </w:r>
          </w:p>
          <w:p w14:paraId="2D854CA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questions to improve understanding</w:t>
            </w:r>
          </w:p>
          <w:p w14:paraId="6DDA820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and motives); justify with evidence</w:t>
            </w:r>
          </w:p>
          <w:p w14:paraId="72BC0F5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33A4E4D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Summarise main ideas, identifying key details</w:t>
            </w:r>
          </w:p>
          <w:p w14:paraId="57EC693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Evaluate authors’ language choice </w:t>
            </w:r>
          </w:p>
          <w:p w14:paraId="238D640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Distinguish between fact and opinion (Greater depth only)</w:t>
            </w:r>
          </w:p>
          <w:p w14:paraId="0242725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Participate in discussion about books</w:t>
            </w:r>
          </w:p>
          <w:p w14:paraId="4A28AC9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Explain and discuss understanding of reading</w:t>
            </w:r>
          </w:p>
          <w:p w14:paraId="157155C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Provide reasoned justifications for views</w:t>
            </w:r>
          </w:p>
          <w:p w14:paraId="37F3892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4E0A3CA" w14:textId="77777777" w:rsidR="00E42BEA" w:rsidRPr="0032712E"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32712E">
              <w:rPr>
                <w:b/>
                <w:bCs/>
                <w:u w:val="single"/>
              </w:rPr>
              <w:t>Writing Composition:</w:t>
            </w:r>
          </w:p>
          <w:p w14:paraId="08F825F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 audience for and purpose of writing</w:t>
            </w:r>
          </w:p>
          <w:p w14:paraId="32D56DA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Note and develop initial ideas, drawing on reading and research</w:t>
            </w:r>
          </w:p>
          <w:p w14:paraId="40DCF30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Enhance meaning through selecting </w:t>
            </w:r>
            <w:proofErr w:type="spellStart"/>
            <w:r>
              <w:t>appropiate</w:t>
            </w:r>
            <w:proofErr w:type="spellEnd"/>
            <w:r>
              <w:t xml:space="preserve"> grammar and vocabulary </w:t>
            </w:r>
          </w:p>
          <w:p w14:paraId="7764B02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Describe settings, characters and atmosphere</w:t>
            </w:r>
          </w:p>
          <w:p w14:paraId="6CC5D89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Integrate </w:t>
            </w:r>
            <w:proofErr w:type="spellStart"/>
            <w:r>
              <w:t>dialgogue</w:t>
            </w:r>
            <w:proofErr w:type="spellEnd"/>
            <w:r>
              <w:t xml:space="preserve"> to convey character and advance the action</w:t>
            </w:r>
          </w:p>
          <w:p w14:paraId="7D13541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Propose changes to vocabulary, grammar and punctuation to enhance effects and </w:t>
            </w:r>
          </w:p>
          <w:p w14:paraId="698E404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clarify meanings</w:t>
            </w:r>
          </w:p>
          <w:p w14:paraId="11451E71" w14:textId="6BA7AC6D"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Choose the </w:t>
            </w:r>
            <w:r w:rsidR="00AB4E8E">
              <w:t>appropriate</w:t>
            </w:r>
            <w:r>
              <w:t xml:space="preserve"> register</w:t>
            </w:r>
          </w:p>
          <w:p w14:paraId="23AD9A7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560A75C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A5645BC"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Pr>
                <w:b/>
                <w:bCs/>
                <w:u w:val="single"/>
              </w:rPr>
              <w:lastRenderedPageBreak/>
              <w:t>Writing outcome</w:t>
            </w:r>
            <w:r w:rsidRPr="00BA6B74">
              <w:rPr>
                <w:b/>
                <w:bCs/>
                <w:u w:val="single"/>
              </w:rPr>
              <w:t>:</w:t>
            </w:r>
          </w:p>
          <w:p w14:paraId="27F1E2A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Plan, draft and write an explanation text - A guide for humans in a giant world</w:t>
            </w:r>
          </w:p>
          <w:p w14:paraId="24BF0C39"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50449C35"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identity, immediate, individual, interfere, interrupt, language, leisure, lightning, marvellous,</w:t>
            </w:r>
          </w:p>
          <w:p w14:paraId="73296B4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mischievous, muscle, necessary, neighbour, nuisance, occupy, occur, opportunity, parliament,</w:t>
            </w:r>
          </w:p>
          <w:p w14:paraId="170479D4"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persuade, physical, prejudice, privilege, profession, programme, pronunciation, queue, recognise,</w:t>
            </w:r>
          </w:p>
          <w:p w14:paraId="21C26BFF"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recommend, relevant, restaurant, rhyme, rhythm, sacrifice, secretary, shoulder, signature, sincere,</w:t>
            </w:r>
          </w:p>
          <w:p w14:paraId="3AB5CF0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sincerely, soldier, stomach, sufficient, suggest, symbol, </w:t>
            </w:r>
            <w:r w:rsidRPr="00AB4E8E">
              <w:rPr>
                <w:b/>
                <w:bCs/>
              </w:rPr>
              <w:lastRenderedPageBreak/>
              <w:t>system, temperature, thorough, twelfth,</w:t>
            </w:r>
          </w:p>
          <w:p w14:paraId="6BD444FD"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variety, vegetable, vehicle, yacht</w:t>
            </w:r>
            <w:r>
              <w:rPr>
                <w:b/>
                <w:bCs/>
              </w:rPr>
              <w:t>)</w:t>
            </w:r>
          </w:p>
          <w:p w14:paraId="49678B01"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244C9130"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314E7B9F" w14:textId="286AA087"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7F80F49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Island</w:t>
            </w:r>
          </w:p>
          <w:p w14:paraId="1135725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A707A1A"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Spoken language:</w:t>
            </w:r>
          </w:p>
          <w:p w14:paraId="5809130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Listen and respond</w:t>
            </w:r>
          </w:p>
          <w:p w14:paraId="6F2B0C3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Build vocabulary</w:t>
            </w:r>
          </w:p>
          <w:p w14:paraId="618087A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Maintain attention and participate actively in collaborative conversations</w:t>
            </w:r>
          </w:p>
          <w:p w14:paraId="1AE1CEB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Speak audibly and fluently</w:t>
            </w:r>
          </w:p>
          <w:p w14:paraId="63C323C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Participate in discussions, presentations, performances, role play, improvisations </w:t>
            </w:r>
          </w:p>
          <w:p w14:paraId="5040946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and debates</w:t>
            </w:r>
          </w:p>
          <w:p w14:paraId="588B4BE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Gain, maintain and monitor the interest of the listener(s)</w:t>
            </w:r>
          </w:p>
          <w:p w14:paraId="72ECA89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Consider and evaluate different viewpoints</w:t>
            </w:r>
          </w:p>
          <w:p w14:paraId="7C0DE0A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Select and use appropriate registers </w:t>
            </w:r>
            <w:r>
              <w:lastRenderedPageBreak/>
              <w:t>for effective communication</w:t>
            </w:r>
          </w:p>
          <w:p w14:paraId="3B717C6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0BBE6BBD"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Reading comprehension:</w:t>
            </w:r>
          </w:p>
          <w:p w14:paraId="2337EFD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Make comparisons within and across texts</w:t>
            </w:r>
          </w:p>
          <w:p w14:paraId="33F94EE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Check sense, discuss understanding and explore meaning of words in context</w:t>
            </w:r>
          </w:p>
          <w:p w14:paraId="7E5472B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questions to improve understanding</w:t>
            </w:r>
          </w:p>
          <w:p w14:paraId="08C1DA4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motives); justify with evidence</w:t>
            </w:r>
          </w:p>
          <w:p w14:paraId="0FDFC31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164D09E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Summarise main ideas, identifying key details</w:t>
            </w:r>
          </w:p>
          <w:p w14:paraId="248198A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how language, structure and presentation contribute to meaning</w:t>
            </w:r>
          </w:p>
          <w:p w14:paraId="1AC9AE7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Evaluate authors’ language choices</w:t>
            </w:r>
          </w:p>
          <w:p w14:paraId="46379BE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Retrieve, record and present information from non-fiction</w:t>
            </w:r>
          </w:p>
          <w:p w14:paraId="5E6479A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F9BF739"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Writing Composition:</w:t>
            </w:r>
          </w:p>
          <w:p w14:paraId="2D6833B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 audience for and purpose of writing</w:t>
            </w:r>
          </w:p>
          <w:p w14:paraId="11944CB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Note and develop initial ideas, drawing on reading </w:t>
            </w:r>
          </w:p>
          <w:p w14:paraId="0150F26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Enhance meaning through selecting appropriate grammar and vocabulary</w:t>
            </w:r>
          </w:p>
          <w:p w14:paraId="196F7FE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Precis longer passages</w:t>
            </w:r>
          </w:p>
          <w:p w14:paraId="6589B24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Propose changes to vocabulary, grammar and punctuation to enhance effects and </w:t>
            </w:r>
          </w:p>
          <w:p w14:paraId="6E8852F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clarify meaning</w:t>
            </w:r>
          </w:p>
          <w:p w14:paraId="7EE302A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consistent and correct tense</w:t>
            </w:r>
          </w:p>
          <w:p w14:paraId="65E99A8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Choose the appropriate register</w:t>
            </w:r>
          </w:p>
          <w:p w14:paraId="4DD93EF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2251B6D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33DF3A08"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Writing outcome:</w:t>
            </w:r>
          </w:p>
          <w:p w14:paraId="15C2110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To write a journalistic report (hybrid) about Charles Darwin’s discoveries</w:t>
            </w:r>
          </w:p>
          <w:p w14:paraId="51144EB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31D01DA"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lastRenderedPageBreak/>
              <w:t xml:space="preserve">Greater depth writing outcome: </w:t>
            </w:r>
          </w:p>
          <w:p w14:paraId="5ADCB83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To write a journalistic report about Charles Darwin’s discoveries which includes extracts from </w:t>
            </w:r>
          </w:p>
          <w:p w14:paraId="2E73884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another genre e.g. diary, interview, information</w:t>
            </w:r>
          </w:p>
          <w:p w14:paraId="2ECEA1B1"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481DD965"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identity, immediate, individual, interfere, interrupt, language, leisure, lightning, marvellous,</w:t>
            </w:r>
          </w:p>
          <w:p w14:paraId="3C29C63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mischievous, muscle, necessary, neighbour, nuisance, occupy, occur, opportunity, parliament,</w:t>
            </w:r>
          </w:p>
          <w:p w14:paraId="29A6139C"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persuade, physical, prejudice, privilege, profession, programme, pronunciation, queue, recognise,</w:t>
            </w:r>
          </w:p>
          <w:p w14:paraId="634B032A"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recommend, relevant, restaurant, rhyme, rhythm, sacrifice, secretary, </w:t>
            </w:r>
            <w:r w:rsidRPr="00AB4E8E">
              <w:rPr>
                <w:b/>
                <w:bCs/>
              </w:rPr>
              <w:lastRenderedPageBreak/>
              <w:t>shoulder, signature, sincere,</w:t>
            </w:r>
          </w:p>
          <w:p w14:paraId="4FC544A3"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sincerely, soldier, stomach, sufficient, suggest, symbol, system, temperature, thorough, twelfth,</w:t>
            </w:r>
          </w:p>
          <w:p w14:paraId="5DE70E02"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variety, vegetable, vehicle, yacht</w:t>
            </w:r>
            <w:r>
              <w:rPr>
                <w:b/>
                <w:bCs/>
              </w:rPr>
              <w:t>)</w:t>
            </w:r>
          </w:p>
          <w:p w14:paraId="0411590B"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2891A735"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2AE95915" w14:textId="76C8562C"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3628DCA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roofErr w:type="spellStart"/>
            <w:r>
              <w:lastRenderedPageBreak/>
              <w:t>Manfish</w:t>
            </w:r>
            <w:proofErr w:type="spellEnd"/>
            <w:r>
              <w:t xml:space="preserve"> </w:t>
            </w:r>
          </w:p>
          <w:p w14:paraId="58A5072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4E0FFD8B"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rPr>
            </w:pPr>
            <w:r w:rsidRPr="00BA6B74">
              <w:rPr>
                <w:b/>
                <w:bCs/>
              </w:rPr>
              <w:t>Spoken language:</w:t>
            </w:r>
          </w:p>
          <w:p w14:paraId="567E94F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relevant questions</w:t>
            </w:r>
          </w:p>
          <w:p w14:paraId="5124940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Build vocabulary </w:t>
            </w:r>
          </w:p>
          <w:p w14:paraId="0350A0E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Give well-structured descriptions, explanations and narratives</w:t>
            </w:r>
          </w:p>
          <w:p w14:paraId="473959C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spoken language: speculating, hypothesising, imagining and exploring ideas</w:t>
            </w:r>
          </w:p>
          <w:p w14:paraId="7E368A1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Participate in discussions, presentations, performances, role play, improvisations</w:t>
            </w:r>
          </w:p>
          <w:p w14:paraId="0D5CF19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and debates</w:t>
            </w:r>
          </w:p>
          <w:p w14:paraId="41AE231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5084603A"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Reading comprehension:</w:t>
            </w:r>
          </w:p>
          <w:p w14:paraId="016C602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Identify and discuss themes and conventions</w:t>
            </w:r>
          </w:p>
          <w:p w14:paraId="35B050F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Check sense, discuss understanding and explore meaning of words in context</w:t>
            </w:r>
          </w:p>
          <w:p w14:paraId="481DF29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Ask questions to improve understanding</w:t>
            </w:r>
          </w:p>
          <w:p w14:paraId="3FEF486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Predict from details stated and implied</w:t>
            </w:r>
          </w:p>
          <w:p w14:paraId="59B9FCF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how language, structure and presentation contribute to meaning</w:t>
            </w:r>
          </w:p>
          <w:p w14:paraId="4F2BB17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Evaluate authors’ language choice</w:t>
            </w:r>
          </w:p>
          <w:p w14:paraId="5A43A1C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Distinguish between fact and opinion</w:t>
            </w:r>
          </w:p>
          <w:p w14:paraId="6FA24C0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Retrieve, record and present information from non-fiction</w:t>
            </w:r>
          </w:p>
          <w:p w14:paraId="404C52C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Participate in discussion about books</w:t>
            </w:r>
          </w:p>
          <w:p w14:paraId="4B0FB39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Provide reasoned justifications for views</w:t>
            </w:r>
          </w:p>
          <w:p w14:paraId="346A97C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784C9B68"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Writing composition:</w:t>
            </w:r>
          </w:p>
          <w:p w14:paraId="2DF2CBE2"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Identify the audience for and purpose of writing</w:t>
            </w:r>
          </w:p>
          <w:p w14:paraId="5684748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xml:space="preserve">• Note and develop initial ideas, drawing on reading and research </w:t>
            </w:r>
          </w:p>
          <w:p w14:paraId="3277D15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Enhance meaning through selecting appropriate grammar and vocabulary</w:t>
            </w:r>
          </w:p>
          <w:p w14:paraId="39A7A09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organisational and presentational devices to structure texts</w:t>
            </w:r>
          </w:p>
          <w:p w14:paraId="6EC8CFD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Propose changes to vocabulary, grammar and punctuation to enhance effects and </w:t>
            </w:r>
          </w:p>
          <w:p w14:paraId="28D974A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clarify meaning</w:t>
            </w:r>
          </w:p>
          <w:p w14:paraId="395CB13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consistent and correct tense</w:t>
            </w:r>
          </w:p>
          <w:p w14:paraId="340650B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Choose the appropriate register</w:t>
            </w:r>
          </w:p>
          <w:p w14:paraId="71531A8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r>
              <w:cr/>
            </w:r>
          </w:p>
          <w:p w14:paraId="1C2D80A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18ADC883"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Writing outcome:</w:t>
            </w:r>
          </w:p>
          <w:p w14:paraId="5DF1F96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To write a multi-modal biography of Jacques Cousteau in the style of the ‘Great Adventurers’ </w:t>
            </w:r>
          </w:p>
          <w:p w14:paraId="26F96D3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Text</w:t>
            </w:r>
          </w:p>
          <w:p w14:paraId="49DE879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79041AFE"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 xml:space="preserve">Greater depth writing outcome: </w:t>
            </w:r>
          </w:p>
          <w:p w14:paraId="2D8C877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To add a section entitled ‘How Jacques Cousteau inspired me’ linked to his role in the </w:t>
            </w:r>
          </w:p>
          <w:p w14:paraId="2B24C84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conservation debate</w:t>
            </w:r>
          </w:p>
          <w:p w14:paraId="48DCDCF8"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5C15FCF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identity, immediate, individual, interfere, interrupt, language, leisure, lightning, marvellous,</w:t>
            </w:r>
          </w:p>
          <w:p w14:paraId="52969EFE"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mischievous, muscle, necessary, neighbour, nuisance, occupy, occur, opportunity, parliament,</w:t>
            </w:r>
          </w:p>
          <w:p w14:paraId="775E5B80"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persuade, physical, prejudice, privilege, profession, programme, pronunciation, queue, recognise,</w:t>
            </w:r>
          </w:p>
          <w:p w14:paraId="79E9268C"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 xml:space="preserve">recommend, relevant, restaurant, rhyme, rhythm, sacrifice, secretary, </w:t>
            </w:r>
            <w:r w:rsidRPr="00AB4E8E">
              <w:rPr>
                <w:b/>
                <w:bCs/>
              </w:rPr>
              <w:lastRenderedPageBreak/>
              <w:t>shoulder, signature, sincere,</w:t>
            </w:r>
          </w:p>
          <w:p w14:paraId="0078BC2E"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sincerely, soldier, stomach, sufficient, suggest, symbol, system, temperature, thorough, twelfth,</w:t>
            </w:r>
          </w:p>
          <w:p w14:paraId="32D7D2CE"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variety, vegetable, vehicle, yacht</w:t>
            </w:r>
            <w:r>
              <w:rPr>
                <w:b/>
                <w:bCs/>
              </w:rPr>
              <w:t>)</w:t>
            </w:r>
          </w:p>
          <w:p w14:paraId="1CBEF51E"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64CE3B6D"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550B4EB3" w14:textId="56CABDA5"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c>
          <w:tcPr>
            <w:tcW w:w="2235" w:type="dxa"/>
            <w:shd w:val="clear" w:color="auto" w:fill="DEEAF6" w:themeFill="accent5" w:themeFillTint="33"/>
          </w:tcPr>
          <w:p w14:paraId="7BEEE95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Sky Chasers</w:t>
            </w:r>
          </w:p>
          <w:p w14:paraId="177AFF6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64A601CA"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Spoken language:</w:t>
            </w:r>
          </w:p>
          <w:p w14:paraId="4F9F92A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Listen and respond</w:t>
            </w:r>
          </w:p>
          <w:p w14:paraId="37C8E1B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Build vocabulary </w:t>
            </w:r>
          </w:p>
          <w:p w14:paraId="3087D7F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spoken language: speculating, hypothesising, imagining and exploring ideas</w:t>
            </w:r>
          </w:p>
          <w:p w14:paraId="6673DD57"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Speak audibly and fluently</w:t>
            </w:r>
          </w:p>
          <w:p w14:paraId="05FF3391"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Use Standard English</w:t>
            </w:r>
          </w:p>
          <w:p w14:paraId="2A69F6CD"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Select and use appropriate registers for effective communication</w:t>
            </w:r>
          </w:p>
          <w:p w14:paraId="3E2DE7F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0229ED18"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Reading comprehension:</w:t>
            </w:r>
          </w:p>
          <w:p w14:paraId="1D7961D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Recommend books to peers</w:t>
            </w:r>
          </w:p>
          <w:p w14:paraId="54AAA6A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Learn poetry by heart</w:t>
            </w:r>
          </w:p>
          <w:p w14:paraId="31C8650E"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lastRenderedPageBreak/>
              <w:t>• Prepare poems and plays for performance</w:t>
            </w:r>
          </w:p>
          <w:p w14:paraId="6FD9A4B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Draw inferences (characters’ feelings, thoughts and motives); justify with evidence</w:t>
            </w:r>
          </w:p>
          <w:p w14:paraId="0B922B5A"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Summarise main ideas, identifying key details</w:t>
            </w:r>
          </w:p>
          <w:p w14:paraId="0195C7D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Evaluate authors’ language choice </w:t>
            </w:r>
          </w:p>
          <w:p w14:paraId="6A1FE954"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Participate in discussion about books</w:t>
            </w:r>
          </w:p>
          <w:p w14:paraId="65472923"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7601FF0D"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Writing Composition</w:t>
            </w:r>
          </w:p>
          <w:p w14:paraId="45A27FA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Note and develop initial ideas, drawing on reading and research</w:t>
            </w:r>
          </w:p>
          <w:p w14:paraId="0608BD5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Enhance meaning through selecting </w:t>
            </w:r>
            <w:proofErr w:type="spellStart"/>
            <w:r>
              <w:t>appropiate</w:t>
            </w:r>
            <w:proofErr w:type="spellEnd"/>
            <w:r>
              <w:t xml:space="preserve"> grammar and vocabulary </w:t>
            </w:r>
          </w:p>
          <w:p w14:paraId="1854232C"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Describe settings, characters and atmosphere</w:t>
            </w:r>
          </w:p>
          <w:p w14:paraId="6ED618C9"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Précis longer passages</w:t>
            </w:r>
          </w:p>
          <w:p w14:paraId="2681D40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Integrate dialogue to convey character </w:t>
            </w:r>
            <w:r>
              <w:lastRenderedPageBreak/>
              <w:t>and advance the action</w:t>
            </w:r>
          </w:p>
          <w:p w14:paraId="5DAEDCF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xml:space="preserve">• Propose changes to vocabulary, grammar and punctuation to enhance effects and </w:t>
            </w:r>
          </w:p>
          <w:p w14:paraId="185ED455"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clarify meanings</w:t>
            </w:r>
          </w:p>
          <w:p w14:paraId="09047F00"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Distinguish between the language of speech and writing</w:t>
            </w:r>
          </w:p>
          <w:p w14:paraId="0C88C65F"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Proof-read for spelling and punctuation errors</w:t>
            </w:r>
          </w:p>
          <w:p w14:paraId="762ED3C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 Perform own compositions using appropriate intonation, volume and movement</w:t>
            </w:r>
          </w:p>
          <w:p w14:paraId="7D80162B"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p>
          <w:p w14:paraId="35DF608A"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Writing outcome:</w:t>
            </w:r>
          </w:p>
          <w:p w14:paraId="55875DC8"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To write the next chapter of Sky Chasers in the style of the author from two different viewpoints</w:t>
            </w:r>
          </w:p>
          <w:p w14:paraId="45259EB8"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p>
          <w:p w14:paraId="4F46C33F" w14:textId="77777777" w:rsidR="00E42BEA" w:rsidRPr="00BA6B74" w:rsidRDefault="00E42BEA" w:rsidP="00E42BEA">
            <w:pPr>
              <w:cnfStyle w:val="000000100000" w:firstRow="0" w:lastRow="0" w:firstColumn="0" w:lastColumn="0" w:oddVBand="0" w:evenVBand="0" w:oddHBand="1" w:evenHBand="0" w:firstRowFirstColumn="0" w:firstRowLastColumn="0" w:lastRowFirstColumn="0" w:lastRowLastColumn="0"/>
              <w:rPr>
                <w:b/>
                <w:bCs/>
                <w:u w:val="single"/>
              </w:rPr>
            </w:pPr>
            <w:r w:rsidRPr="00BA6B74">
              <w:rPr>
                <w:b/>
                <w:bCs/>
                <w:u w:val="single"/>
              </w:rPr>
              <w:t xml:space="preserve">Greater depth writing outcome: </w:t>
            </w:r>
          </w:p>
          <w:p w14:paraId="61017A56" w14:textId="77777777" w:rsidR="00E42BEA" w:rsidRDefault="00E42BEA" w:rsidP="00E42BEA">
            <w:pPr>
              <w:cnfStyle w:val="000000100000" w:firstRow="0" w:lastRow="0" w:firstColumn="0" w:lastColumn="0" w:oddVBand="0" w:evenVBand="0" w:oddHBand="1" w:evenHBand="0" w:firstRowFirstColumn="0" w:firstRowLastColumn="0" w:lastRowFirstColumn="0" w:lastRowLastColumn="0"/>
            </w:pPr>
            <w:r>
              <w:t>To write from three different viewpoints</w:t>
            </w:r>
          </w:p>
          <w:p w14:paraId="0E86F539" w14:textId="77777777" w:rsidR="00AB4E8E" w:rsidRDefault="00AB4E8E" w:rsidP="00E42BEA">
            <w:pPr>
              <w:cnfStyle w:val="000000100000" w:firstRow="0" w:lastRow="0" w:firstColumn="0" w:lastColumn="0" w:oddVBand="0" w:evenVBand="0" w:oddHBand="1" w:evenHBand="0" w:firstRowFirstColumn="0" w:firstRowLastColumn="0" w:lastRowFirstColumn="0" w:lastRowLastColumn="0"/>
              <w:rPr>
                <w:b/>
                <w:bCs/>
              </w:rPr>
            </w:pPr>
          </w:p>
          <w:p w14:paraId="6A7A518A"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Common exception words (</w:t>
            </w:r>
            <w:r w:rsidRPr="00AB4E8E">
              <w:rPr>
                <w:b/>
                <w:bCs/>
              </w:rPr>
              <w:t xml:space="preserve">identity, </w:t>
            </w:r>
            <w:r w:rsidRPr="00AB4E8E">
              <w:rPr>
                <w:b/>
                <w:bCs/>
              </w:rPr>
              <w:lastRenderedPageBreak/>
              <w:t>immediate, individual, interfere, interrupt, language, leisure, lightning, marvellous,</w:t>
            </w:r>
          </w:p>
          <w:p w14:paraId="7197000F"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mischievous, muscle, necessary, neighbour, nuisance, occupy, occur, opportunity, parliament,</w:t>
            </w:r>
          </w:p>
          <w:p w14:paraId="48EA32FD"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persuade, physical, prejudice, privilege, profession, programme, pronunciation, queue, recognise,</w:t>
            </w:r>
          </w:p>
          <w:p w14:paraId="5BB2F158"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recommend, relevant, restaurant, rhyme, rhythm, sacrifice, secretary, shoulder, signature, sincere,</w:t>
            </w:r>
          </w:p>
          <w:p w14:paraId="7AE1AA36" w14:textId="77777777" w:rsidR="00AB4E8E" w:rsidRP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sincerely, soldier, stomach, sufficient, suggest, symbol, system, temperature, thorough, twelfth,</w:t>
            </w:r>
          </w:p>
          <w:p w14:paraId="3E4BD360"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sidRPr="00AB4E8E">
              <w:rPr>
                <w:b/>
                <w:bCs/>
              </w:rPr>
              <w:t>variety, vegetable, vehicle, yacht</w:t>
            </w:r>
            <w:r>
              <w:rPr>
                <w:b/>
                <w:bCs/>
              </w:rPr>
              <w:t>)</w:t>
            </w:r>
          </w:p>
          <w:p w14:paraId="7DF8EA28"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p>
          <w:p w14:paraId="513BEA08" w14:textId="77777777" w:rsidR="00AB4E8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Letter formation (cursive)</w:t>
            </w:r>
          </w:p>
          <w:p w14:paraId="2DD6FB3A" w14:textId="028E0529" w:rsidR="00AB4E8E" w:rsidRPr="002A205E" w:rsidRDefault="00AB4E8E" w:rsidP="00AB4E8E">
            <w:pPr>
              <w:cnfStyle w:val="000000100000" w:firstRow="0" w:lastRow="0" w:firstColumn="0" w:lastColumn="0" w:oddVBand="0" w:evenVBand="0" w:oddHBand="1" w:evenHBand="0" w:firstRowFirstColumn="0" w:firstRowLastColumn="0" w:lastRowFirstColumn="0" w:lastRowLastColumn="0"/>
              <w:rPr>
                <w:b/>
                <w:bCs/>
              </w:rPr>
            </w:pPr>
            <w:r>
              <w:rPr>
                <w:b/>
                <w:bCs/>
              </w:rPr>
              <w:t>Number formation</w:t>
            </w:r>
          </w:p>
        </w:tc>
      </w:tr>
    </w:tbl>
    <w:p w14:paraId="7B9B76B2" w14:textId="4CCE9B2E" w:rsidR="002B1375" w:rsidRDefault="002B1375"/>
    <w:sectPr w:rsidR="002B1375" w:rsidSect="002B1375">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8D22" w14:textId="77777777" w:rsidR="00FB3059" w:rsidRDefault="00FB3059" w:rsidP="00680EC9">
      <w:pPr>
        <w:spacing w:after="0" w:line="240" w:lineRule="auto"/>
      </w:pPr>
      <w:r>
        <w:separator/>
      </w:r>
    </w:p>
  </w:endnote>
  <w:endnote w:type="continuationSeparator" w:id="0">
    <w:p w14:paraId="7733A960" w14:textId="77777777" w:rsidR="00FB3059" w:rsidRDefault="00FB3059" w:rsidP="00680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94889" w14:textId="77777777" w:rsidR="00FB3059" w:rsidRDefault="00FB3059" w:rsidP="00680EC9">
      <w:pPr>
        <w:spacing w:after="0" w:line="240" w:lineRule="auto"/>
      </w:pPr>
      <w:r>
        <w:separator/>
      </w:r>
    </w:p>
  </w:footnote>
  <w:footnote w:type="continuationSeparator" w:id="0">
    <w:p w14:paraId="1495BF8E" w14:textId="77777777" w:rsidR="00FB3059" w:rsidRDefault="00FB3059" w:rsidP="00680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C07B" w14:textId="41A045C3" w:rsidR="00680EC9" w:rsidRPr="00680EC9" w:rsidRDefault="00680EC9">
    <w:pPr>
      <w:pStyle w:val="Header"/>
      <w:rPr>
        <w:rFonts w:ascii="Arial Rounded MT Bold" w:hAnsi="Arial Rounded MT Bold"/>
        <w:color w:val="4472C4" w:themeColor="accent1"/>
        <w:sz w:val="72"/>
        <w:szCs w:val="72"/>
      </w:rPr>
    </w:pPr>
    <w:r w:rsidRPr="00680EC9">
      <w:rPr>
        <w:rFonts w:ascii="Arial Rounded MT Bold" w:eastAsia="Times New Roman" w:hAnsi="Arial Rounded MT Bold" w:cs="Times New Roman"/>
        <w:noProof/>
        <w:color w:val="4472C4" w:themeColor="accent1"/>
        <w:sz w:val="160"/>
        <w:szCs w:val="160"/>
        <w:lang w:eastAsia="en-GB"/>
      </w:rPr>
      <w:drawing>
        <wp:anchor distT="0" distB="0" distL="114300" distR="114300" simplePos="0" relativeHeight="251659264" behindDoc="0" locked="0" layoutInCell="1" allowOverlap="1" wp14:anchorId="162C60E1" wp14:editId="3BA64FB8">
          <wp:simplePos x="0" y="0"/>
          <wp:positionH relativeFrom="margin">
            <wp:posOffset>8627165</wp:posOffset>
          </wp:positionH>
          <wp:positionV relativeFrom="paragraph">
            <wp:posOffset>-374346</wp:posOffset>
          </wp:positionV>
          <wp:extent cx="991043" cy="13001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043" cy="1300175"/>
                  </a:xfrm>
                  <a:prstGeom prst="rect">
                    <a:avLst/>
                  </a:prstGeom>
                </pic:spPr>
              </pic:pic>
            </a:graphicData>
          </a:graphic>
          <wp14:sizeRelH relativeFrom="margin">
            <wp14:pctWidth>0</wp14:pctWidth>
          </wp14:sizeRelH>
          <wp14:sizeRelV relativeFrom="margin">
            <wp14:pctHeight>0</wp14:pctHeight>
          </wp14:sizeRelV>
        </wp:anchor>
      </w:drawing>
    </w:r>
    <w:r w:rsidRPr="00680EC9">
      <w:rPr>
        <w:rFonts w:ascii="Arial Rounded MT Bold" w:hAnsi="Arial Rounded MT Bold"/>
        <w:color w:val="4472C4" w:themeColor="accent1"/>
        <w:sz w:val="72"/>
        <w:szCs w:val="72"/>
      </w:rPr>
      <w:t xml:space="preserve">Long Term Plan for </w:t>
    </w:r>
    <w:r w:rsidR="00C03C8A">
      <w:rPr>
        <w:rFonts w:ascii="Arial Rounded MT Bold" w:hAnsi="Arial Rounded MT Bold"/>
        <w:color w:val="4472C4" w:themeColor="accent1"/>
        <w:sz w:val="72"/>
        <w:szCs w:val="72"/>
      </w:rPr>
      <w:t>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75"/>
    <w:rsid w:val="000163BB"/>
    <w:rsid w:val="0016726B"/>
    <w:rsid w:val="002A205E"/>
    <w:rsid w:val="002B1375"/>
    <w:rsid w:val="00320AD7"/>
    <w:rsid w:val="00337FC6"/>
    <w:rsid w:val="00454E95"/>
    <w:rsid w:val="00502B82"/>
    <w:rsid w:val="00680EC9"/>
    <w:rsid w:val="006C79AC"/>
    <w:rsid w:val="006E7762"/>
    <w:rsid w:val="006F278D"/>
    <w:rsid w:val="00702A1E"/>
    <w:rsid w:val="007136EA"/>
    <w:rsid w:val="0072004F"/>
    <w:rsid w:val="007D7673"/>
    <w:rsid w:val="00840D31"/>
    <w:rsid w:val="00A72766"/>
    <w:rsid w:val="00AB4E8E"/>
    <w:rsid w:val="00AC2E70"/>
    <w:rsid w:val="00AF4B68"/>
    <w:rsid w:val="00C03C8A"/>
    <w:rsid w:val="00C07E07"/>
    <w:rsid w:val="00CC3EDD"/>
    <w:rsid w:val="00CF578E"/>
    <w:rsid w:val="00E42BEA"/>
    <w:rsid w:val="00ED6BCD"/>
    <w:rsid w:val="00FB3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8B47"/>
  <w15:chartTrackingRefBased/>
  <w15:docId w15:val="{B5C1FD53-CC78-4BC1-AA45-76602006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1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B13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B137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2B13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ap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ap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ap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ap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eader">
    <w:name w:val="header"/>
    <w:basedOn w:val="Normal"/>
    <w:link w:val="HeaderChar"/>
    <w:uiPriority w:val="99"/>
    <w:unhideWhenUsed/>
    <w:rsid w:val="00680E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EC9"/>
  </w:style>
  <w:style w:type="paragraph" w:styleId="Footer">
    <w:name w:val="footer"/>
    <w:basedOn w:val="Normal"/>
    <w:link w:val="FooterChar"/>
    <w:uiPriority w:val="99"/>
    <w:unhideWhenUsed/>
    <w:rsid w:val="00680E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EC9"/>
  </w:style>
  <w:style w:type="paragraph" w:styleId="NormalWeb">
    <w:name w:val="Normal (Web)"/>
    <w:basedOn w:val="Normal"/>
    <w:uiPriority w:val="99"/>
    <w:semiHidden/>
    <w:unhideWhenUsed/>
    <w:rsid w:val="00E42B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25</Pages>
  <Words>9643</Words>
  <Characters>54970</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Binney</dc:creator>
  <cp:keywords/>
  <dc:description/>
  <cp:lastModifiedBy>Gabrielle Emes</cp:lastModifiedBy>
  <cp:revision>3</cp:revision>
  <dcterms:created xsi:type="dcterms:W3CDTF">2026-02-20T19:54:00Z</dcterms:created>
  <dcterms:modified xsi:type="dcterms:W3CDTF">2026-08-16T20:04:00Z</dcterms:modified>
</cp:coreProperties>
</file>